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1210" w14:textId="6DF33633" w:rsidR="00BD711D" w:rsidRPr="00BD711D" w:rsidRDefault="00BD711D" w:rsidP="00BD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BD711D">
        <w:rPr>
          <w:rFonts w:ascii="Arial" w:hAnsi="Arial" w:cs="Arial"/>
          <w:b/>
          <w:sz w:val="40"/>
          <w:szCs w:val="40"/>
        </w:rPr>
        <w:t>20</w:t>
      </w:r>
      <w:r w:rsidR="00916C5F">
        <w:rPr>
          <w:rFonts w:ascii="Arial" w:hAnsi="Arial" w:cs="Arial"/>
          <w:b/>
          <w:sz w:val="40"/>
          <w:szCs w:val="40"/>
        </w:rPr>
        <w:t>2</w:t>
      </w:r>
      <w:r w:rsidR="00CC763F">
        <w:rPr>
          <w:rFonts w:ascii="Arial" w:hAnsi="Arial" w:cs="Arial"/>
          <w:b/>
          <w:sz w:val="40"/>
          <w:szCs w:val="40"/>
        </w:rPr>
        <w:t>2</w:t>
      </w:r>
      <w:r w:rsidR="00667553">
        <w:rPr>
          <w:rFonts w:ascii="Arial" w:hAnsi="Arial" w:cs="Arial"/>
          <w:b/>
          <w:sz w:val="40"/>
          <w:szCs w:val="40"/>
        </w:rPr>
        <w:t xml:space="preserve"> OTM</w:t>
      </w:r>
      <w:r w:rsidRPr="00BD711D">
        <w:rPr>
          <w:rFonts w:ascii="Arial" w:hAnsi="Arial" w:cs="Arial"/>
          <w:b/>
          <w:sz w:val="40"/>
          <w:szCs w:val="40"/>
        </w:rPr>
        <w:t xml:space="preserve"> </w:t>
      </w:r>
      <w:r w:rsidR="00D105F9">
        <w:rPr>
          <w:rFonts w:ascii="Arial" w:hAnsi="Arial" w:cs="Arial"/>
          <w:b/>
          <w:sz w:val="40"/>
          <w:szCs w:val="40"/>
        </w:rPr>
        <w:t xml:space="preserve">USER </w:t>
      </w:r>
      <w:r w:rsidRPr="00BD711D">
        <w:rPr>
          <w:rFonts w:ascii="Arial" w:hAnsi="Arial" w:cs="Arial"/>
          <w:b/>
          <w:sz w:val="40"/>
          <w:szCs w:val="40"/>
        </w:rPr>
        <w:t xml:space="preserve">CONFERENCE </w:t>
      </w:r>
      <w:r w:rsidR="005950CB">
        <w:rPr>
          <w:rFonts w:ascii="Arial" w:hAnsi="Arial" w:cs="Arial"/>
          <w:b/>
          <w:sz w:val="40"/>
          <w:szCs w:val="40"/>
        </w:rPr>
        <w:t>EUROPE</w:t>
      </w:r>
      <w:r w:rsidR="00D105F9">
        <w:rPr>
          <w:rFonts w:ascii="Arial" w:hAnsi="Arial" w:cs="Arial"/>
          <w:b/>
          <w:sz w:val="40"/>
          <w:szCs w:val="40"/>
        </w:rPr>
        <w:br/>
      </w:r>
      <w:r w:rsidR="00CC763F">
        <w:rPr>
          <w:rFonts w:ascii="Arial" w:hAnsi="Arial" w:cs="Arial"/>
          <w:b/>
          <w:sz w:val="40"/>
          <w:szCs w:val="40"/>
        </w:rPr>
        <w:t>23</w:t>
      </w:r>
      <w:r w:rsidR="00667553">
        <w:rPr>
          <w:rFonts w:ascii="Arial" w:hAnsi="Arial" w:cs="Arial"/>
          <w:b/>
          <w:sz w:val="40"/>
          <w:szCs w:val="40"/>
        </w:rPr>
        <w:t>-</w:t>
      </w:r>
      <w:r w:rsidR="00CC763F">
        <w:rPr>
          <w:rFonts w:ascii="Arial" w:hAnsi="Arial" w:cs="Arial"/>
          <w:b/>
          <w:sz w:val="40"/>
          <w:szCs w:val="40"/>
        </w:rPr>
        <w:t>25</w:t>
      </w:r>
      <w:r w:rsidR="00667553">
        <w:rPr>
          <w:rFonts w:ascii="Arial" w:hAnsi="Arial" w:cs="Arial"/>
          <w:b/>
          <w:sz w:val="40"/>
          <w:szCs w:val="40"/>
        </w:rPr>
        <w:t xml:space="preserve"> MARCH 20</w:t>
      </w:r>
      <w:r w:rsidR="00916C5F">
        <w:rPr>
          <w:rFonts w:ascii="Arial" w:hAnsi="Arial" w:cs="Arial"/>
          <w:b/>
          <w:sz w:val="40"/>
          <w:szCs w:val="40"/>
        </w:rPr>
        <w:t>2</w:t>
      </w:r>
      <w:r w:rsidR="00CC763F">
        <w:rPr>
          <w:rFonts w:ascii="Arial" w:hAnsi="Arial" w:cs="Arial"/>
          <w:b/>
          <w:sz w:val="40"/>
          <w:szCs w:val="40"/>
        </w:rPr>
        <w:t>2</w:t>
      </w:r>
      <w:r w:rsidR="00667553">
        <w:rPr>
          <w:rFonts w:ascii="Arial" w:hAnsi="Arial" w:cs="Arial"/>
          <w:b/>
          <w:sz w:val="40"/>
          <w:szCs w:val="40"/>
        </w:rPr>
        <w:t>, MARRIOTT, AMSTERDAM</w:t>
      </w:r>
    </w:p>
    <w:p w14:paraId="3108D92D" w14:textId="01A3E7F0" w:rsidR="00667553" w:rsidRDefault="00667553" w:rsidP="00667553">
      <w:pPr>
        <w:jc w:val="center"/>
        <w:rPr>
          <w:rFonts w:ascii="Arial" w:hAnsi="Arial" w:cs="Arial"/>
          <w:sz w:val="40"/>
          <w:szCs w:val="40"/>
        </w:rPr>
      </w:pPr>
    </w:p>
    <w:p w14:paraId="3B3B367C" w14:textId="77777777" w:rsidR="006460C7" w:rsidRPr="0057322B" w:rsidRDefault="00F76F85" w:rsidP="00C94CC6">
      <w:pPr>
        <w:rPr>
          <w:rFonts w:ascii="Arial" w:hAnsi="Arial" w:cs="Arial"/>
          <w:sz w:val="40"/>
          <w:szCs w:val="40"/>
        </w:rPr>
      </w:pPr>
      <w:r w:rsidRPr="0057322B">
        <w:rPr>
          <w:rFonts w:ascii="Arial" w:hAnsi="Arial" w:cs="Arial"/>
          <w:sz w:val="40"/>
          <w:szCs w:val="40"/>
        </w:rPr>
        <w:t>CALL FOR PAPERS</w:t>
      </w:r>
    </w:p>
    <w:p w14:paraId="69A61846" w14:textId="77777777" w:rsidR="006460C7" w:rsidRDefault="006460C7" w:rsidP="00F76F85">
      <w:pPr>
        <w:pBdr>
          <w:bottom w:val="single" w:sz="18" w:space="1" w:color="auto"/>
        </w:pBdr>
        <w:ind w:hanging="180"/>
        <w:jc w:val="right"/>
        <w:rPr>
          <w:rFonts w:ascii="Arial" w:hAnsi="Arial" w:cs="Arial"/>
          <w:sz w:val="16"/>
          <w:szCs w:val="16"/>
        </w:rPr>
      </w:pPr>
    </w:p>
    <w:p w14:paraId="23FE1E7B" w14:textId="77777777" w:rsidR="006460C7" w:rsidRDefault="006460C7" w:rsidP="00FD4A4B">
      <w:pPr>
        <w:jc w:val="right"/>
        <w:rPr>
          <w:rFonts w:ascii="Arial" w:hAnsi="Arial" w:cs="Arial"/>
          <w:sz w:val="16"/>
          <w:szCs w:val="16"/>
        </w:rPr>
      </w:pPr>
    </w:p>
    <w:p w14:paraId="66E4217C" w14:textId="17E0AA57" w:rsidR="006460C7" w:rsidRDefault="006460C7" w:rsidP="006460C7">
      <w:pPr>
        <w:jc w:val="center"/>
        <w:rPr>
          <w:rFonts w:ascii="Arial" w:hAnsi="Arial" w:cs="Arial"/>
          <w:b/>
          <w:sz w:val="20"/>
          <w:szCs w:val="20"/>
        </w:rPr>
      </w:pPr>
      <w:r w:rsidRPr="006460C7">
        <w:rPr>
          <w:rFonts w:ascii="Arial" w:hAnsi="Arial" w:cs="Arial"/>
          <w:b/>
          <w:sz w:val="20"/>
          <w:szCs w:val="20"/>
        </w:rPr>
        <w:t xml:space="preserve">Please complete and e-mail to </w:t>
      </w:r>
      <w:hyperlink r:id="rId7" w:history="1">
        <w:r w:rsidR="00667553" w:rsidRPr="006B5630">
          <w:rPr>
            <w:rStyle w:val="Hyperlink"/>
            <w:rFonts w:ascii="Arial" w:hAnsi="Arial" w:cs="Arial"/>
            <w:b/>
            <w:sz w:val="20"/>
            <w:szCs w:val="20"/>
          </w:rPr>
          <w:t>boardadmin@otmsig.com</w:t>
        </w:r>
      </w:hyperlink>
      <w:r w:rsidR="00076EEC" w:rsidRPr="007B7490">
        <w:rPr>
          <w:rFonts w:ascii="Arial" w:hAnsi="Arial" w:cs="Arial"/>
          <w:b/>
          <w:sz w:val="20"/>
          <w:szCs w:val="20"/>
        </w:rPr>
        <w:t>.</w:t>
      </w:r>
    </w:p>
    <w:p w14:paraId="45789801" w14:textId="3209F410" w:rsidR="00667553" w:rsidRPr="00667553" w:rsidRDefault="00667553" w:rsidP="006460C7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20"/>
          <w:szCs w:val="40"/>
        </w:rPr>
        <w:t>C</w:t>
      </w:r>
      <w:r w:rsidRPr="00667553">
        <w:rPr>
          <w:rFonts w:ascii="Arial" w:hAnsi="Arial" w:cs="Arial"/>
          <w:b/>
          <w:sz w:val="20"/>
          <w:szCs w:val="40"/>
        </w:rPr>
        <w:t>heck</w:t>
      </w:r>
      <w:r>
        <w:rPr>
          <w:rFonts w:ascii="Arial" w:hAnsi="Arial" w:cs="Arial"/>
          <w:b/>
          <w:sz w:val="20"/>
          <w:szCs w:val="40"/>
        </w:rPr>
        <w:t xml:space="preserve"> out</w:t>
      </w:r>
      <w:r w:rsidRPr="00667553">
        <w:rPr>
          <w:rFonts w:ascii="Arial" w:hAnsi="Arial" w:cs="Arial"/>
          <w:b/>
          <w:sz w:val="20"/>
          <w:szCs w:val="40"/>
        </w:rPr>
        <w:t xml:space="preserve"> </w:t>
      </w:r>
      <w:hyperlink r:id="rId8" w:history="1">
        <w:r w:rsidRPr="00667553">
          <w:rPr>
            <w:rStyle w:val="Hyperlink"/>
            <w:rFonts w:ascii="Arial" w:hAnsi="Arial" w:cs="Arial"/>
            <w:b/>
            <w:sz w:val="20"/>
            <w:szCs w:val="40"/>
          </w:rPr>
          <w:t>otmsig.com/</w:t>
        </w:r>
        <w:proofErr w:type="spellStart"/>
        <w:r w:rsidRPr="00667553">
          <w:rPr>
            <w:rStyle w:val="Hyperlink"/>
            <w:rFonts w:ascii="Arial" w:hAnsi="Arial" w:cs="Arial"/>
            <w:b/>
            <w:sz w:val="20"/>
            <w:szCs w:val="40"/>
          </w:rPr>
          <w:t>europe</w:t>
        </w:r>
        <w:proofErr w:type="spellEnd"/>
      </w:hyperlink>
      <w:r w:rsidRPr="00667553">
        <w:rPr>
          <w:rFonts w:ascii="Arial" w:hAnsi="Arial" w:cs="Arial"/>
          <w:b/>
          <w:sz w:val="20"/>
          <w:szCs w:val="40"/>
        </w:rPr>
        <w:t xml:space="preserve"> for submission deadline</w:t>
      </w:r>
      <w:r>
        <w:rPr>
          <w:rFonts w:ascii="Arial" w:hAnsi="Arial" w:cs="Arial"/>
          <w:b/>
          <w:sz w:val="20"/>
          <w:szCs w:val="40"/>
        </w:rPr>
        <w:t xml:space="preserve"> and more information</w:t>
      </w:r>
    </w:p>
    <w:p w14:paraId="58E572DA" w14:textId="77777777" w:rsidR="00584CC4" w:rsidRDefault="00584CC4" w:rsidP="00FD4A4B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E3400" w:rsidRPr="00AB7E2A" w14:paraId="11C3D20B" w14:textId="77777777" w:rsidTr="00AB7E2A">
        <w:tc>
          <w:tcPr>
            <w:tcW w:w="5508" w:type="dxa"/>
            <w:shd w:val="clear" w:color="auto" w:fill="3366FF"/>
          </w:tcPr>
          <w:p w14:paraId="7574091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Personal Information:</w:t>
            </w:r>
          </w:p>
        </w:tc>
        <w:tc>
          <w:tcPr>
            <w:tcW w:w="5508" w:type="dxa"/>
            <w:shd w:val="clear" w:color="auto" w:fill="3366FF"/>
          </w:tcPr>
          <w:p w14:paraId="7F8E50EF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E3ADA13" w14:textId="77777777" w:rsidTr="00AB7E2A">
        <w:tc>
          <w:tcPr>
            <w:tcW w:w="5508" w:type="dxa"/>
          </w:tcPr>
          <w:p w14:paraId="205DB528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5508" w:type="dxa"/>
          </w:tcPr>
          <w:p w14:paraId="45FB8C1C" w14:textId="03FE82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B9CD5F2" w14:textId="77777777" w:rsidTr="00AB7E2A">
        <w:tc>
          <w:tcPr>
            <w:tcW w:w="5508" w:type="dxa"/>
          </w:tcPr>
          <w:p w14:paraId="12CCE4D2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5508" w:type="dxa"/>
          </w:tcPr>
          <w:p w14:paraId="5972FE91" w14:textId="55DFE014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C9183CF" w14:textId="77777777" w:rsidTr="00AB7E2A">
        <w:tc>
          <w:tcPr>
            <w:tcW w:w="5508" w:type="dxa"/>
          </w:tcPr>
          <w:p w14:paraId="3AC87384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5508" w:type="dxa"/>
          </w:tcPr>
          <w:p w14:paraId="3704572F" w14:textId="08A438BC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4251D5B7" w14:textId="77777777" w:rsidTr="00AB7E2A">
        <w:tc>
          <w:tcPr>
            <w:tcW w:w="5508" w:type="dxa"/>
          </w:tcPr>
          <w:p w14:paraId="357A7EF5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5508" w:type="dxa"/>
          </w:tcPr>
          <w:p w14:paraId="37653FEA" w14:textId="1F213321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ABFAE21" w14:textId="77777777" w:rsidTr="00AB7E2A">
        <w:tc>
          <w:tcPr>
            <w:tcW w:w="5508" w:type="dxa"/>
          </w:tcPr>
          <w:p w14:paraId="5880A1EC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5508" w:type="dxa"/>
          </w:tcPr>
          <w:p w14:paraId="59D0CFC5" w14:textId="57B3409E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765042A7" w14:textId="77777777" w:rsidTr="00AB7E2A">
        <w:tc>
          <w:tcPr>
            <w:tcW w:w="5508" w:type="dxa"/>
          </w:tcPr>
          <w:p w14:paraId="6688019A" w14:textId="77777777" w:rsidR="006E3400" w:rsidRPr="00AB7E2A" w:rsidRDefault="00C94CC6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State/</w:t>
            </w:r>
            <w:r w:rsidR="0078764D">
              <w:rPr>
                <w:rFonts w:ascii="Arial" w:hAnsi="Arial" w:cs="Arial"/>
                <w:b/>
                <w:sz w:val="20"/>
                <w:szCs w:val="20"/>
              </w:rPr>
              <w:t>County</w:t>
            </w:r>
            <w:r w:rsidR="00076EEC">
              <w:rPr>
                <w:rFonts w:ascii="Arial" w:hAnsi="Arial" w:cs="Arial"/>
                <w:b/>
                <w:sz w:val="20"/>
                <w:szCs w:val="20"/>
              </w:rPr>
              <w:t>/Province</w:t>
            </w:r>
          </w:p>
        </w:tc>
        <w:tc>
          <w:tcPr>
            <w:tcW w:w="5508" w:type="dxa"/>
          </w:tcPr>
          <w:p w14:paraId="0AB25414" w14:textId="12C2E01E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3856D6C" w14:textId="77777777" w:rsidTr="00AB7E2A">
        <w:tc>
          <w:tcPr>
            <w:tcW w:w="5508" w:type="dxa"/>
          </w:tcPr>
          <w:p w14:paraId="0019F423" w14:textId="77777777" w:rsidR="006E3400" w:rsidRPr="00AB7E2A" w:rsidRDefault="0078764D" w:rsidP="0078764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</w:t>
            </w:r>
            <w:r w:rsidR="006E3400" w:rsidRPr="00AB7E2A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508" w:type="dxa"/>
          </w:tcPr>
          <w:p w14:paraId="7EB792BE" w14:textId="591C95E5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79F90C9B" w14:textId="77777777" w:rsidTr="00AB7E2A">
        <w:tc>
          <w:tcPr>
            <w:tcW w:w="5508" w:type="dxa"/>
          </w:tcPr>
          <w:p w14:paraId="10C3AD2A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508" w:type="dxa"/>
          </w:tcPr>
          <w:p w14:paraId="3DD6F16F" w14:textId="38AF58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487A2BF" w14:textId="77777777" w:rsidTr="00AB7E2A">
        <w:tc>
          <w:tcPr>
            <w:tcW w:w="5508" w:type="dxa"/>
          </w:tcPr>
          <w:p w14:paraId="62659BF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5508" w:type="dxa"/>
          </w:tcPr>
          <w:p w14:paraId="6F1DC7D1" w14:textId="39E1CB1C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1B0683C" w14:textId="77777777" w:rsidTr="00AB7E2A">
        <w:tc>
          <w:tcPr>
            <w:tcW w:w="5508" w:type="dxa"/>
          </w:tcPr>
          <w:p w14:paraId="427B631C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508" w:type="dxa"/>
          </w:tcPr>
          <w:p w14:paraId="12960E54" w14:textId="2639D102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AC201DE" w14:textId="77777777" w:rsidTr="00AB7E2A">
        <w:tc>
          <w:tcPr>
            <w:tcW w:w="5508" w:type="dxa"/>
          </w:tcPr>
          <w:p w14:paraId="079B96B9" w14:textId="77777777" w:rsidR="006E3400" w:rsidRPr="00AB7E2A" w:rsidRDefault="00584CC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Telephone</w:t>
            </w:r>
            <w:r w:rsidR="00F8168A">
              <w:rPr>
                <w:rFonts w:ascii="Arial" w:hAnsi="Arial" w:cs="Arial"/>
                <w:b/>
                <w:sz w:val="20"/>
                <w:szCs w:val="20"/>
              </w:rPr>
              <w:t xml:space="preserve"> (including country code)</w:t>
            </w:r>
          </w:p>
        </w:tc>
        <w:tc>
          <w:tcPr>
            <w:tcW w:w="5508" w:type="dxa"/>
          </w:tcPr>
          <w:p w14:paraId="76F1F146" w14:textId="1313F96B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4A782CD2" w14:textId="77777777" w:rsidTr="00AB7E2A">
        <w:tc>
          <w:tcPr>
            <w:tcW w:w="5508" w:type="dxa"/>
          </w:tcPr>
          <w:p w14:paraId="3FCE69CE" w14:textId="77777777" w:rsidR="006E3400" w:rsidRPr="00AB7E2A" w:rsidRDefault="0057322B" w:rsidP="005732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584CC4">
              <w:rPr>
                <w:rFonts w:ascii="Arial" w:hAnsi="Arial" w:cs="Arial"/>
                <w:b/>
                <w:sz w:val="20"/>
                <w:szCs w:val="20"/>
              </w:rPr>
              <w:t>ail Address</w:t>
            </w:r>
          </w:p>
        </w:tc>
        <w:tc>
          <w:tcPr>
            <w:tcW w:w="5508" w:type="dxa"/>
          </w:tcPr>
          <w:p w14:paraId="6CBDDA9A" w14:textId="0054407D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E2ACFB2" w14:textId="77777777" w:rsidTr="00AB7E2A">
        <w:tc>
          <w:tcPr>
            <w:tcW w:w="5508" w:type="dxa"/>
            <w:tcBorders>
              <w:bottom w:val="single" w:sz="4" w:space="0" w:color="auto"/>
            </w:tcBorders>
          </w:tcPr>
          <w:p w14:paraId="7F5C5D43" w14:textId="77777777" w:rsidR="006E3400" w:rsidRPr="00AB7E2A" w:rsidRDefault="00584CC4" w:rsidP="00584CC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6E3400" w:rsidRPr="00AB7E2A">
              <w:rPr>
                <w:rFonts w:ascii="Arial" w:hAnsi="Arial" w:cs="Arial"/>
                <w:b/>
                <w:sz w:val="20"/>
                <w:szCs w:val="20"/>
              </w:rPr>
              <w:t xml:space="preserve"> Telephone</w:t>
            </w:r>
            <w:r w:rsidR="002A4263">
              <w:rPr>
                <w:rFonts w:ascii="Arial" w:hAnsi="Arial" w:cs="Arial"/>
                <w:b/>
                <w:sz w:val="20"/>
                <w:szCs w:val="20"/>
              </w:rPr>
              <w:t xml:space="preserve"> (including country code)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572BF8A" w14:textId="3B3A9AE1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B551079" w14:textId="77777777" w:rsidTr="00AB7E2A">
        <w:tc>
          <w:tcPr>
            <w:tcW w:w="5508" w:type="dxa"/>
            <w:shd w:val="clear" w:color="auto" w:fill="3366FF"/>
          </w:tcPr>
          <w:p w14:paraId="7B6ED333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Publication</w:t>
            </w:r>
            <w:r w:rsidR="0050790A"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/Presentation</w:t>
            </w: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Information:</w:t>
            </w:r>
          </w:p>
        </w:tc>
        <w:tc>
          <w:tcPr>
            <w:tcW w:w="5508" w:type="dxa"/>
            <w:shd w:val="clear" w:color="auto" w:fill="3366FF"/>
          </w:tcPr>
          <w:p w14:paraId="65A94F53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3400" w:rsidRPr="00AB7E2A" w14:paraId="5B58115B" w14:textId="77777777" w:rsidTr="00AB7E2A">
        <w:tc>
          <w:tcPr>
            <w:tcW w:w="5508" w:type="dxa"/>
          </w:tcPr>
          <w:p w14:paraId="7965CC51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Will you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company allow you to present/publish all information in your Paper Proposal?</w:t>
            </w:r>
          </w:p>
        </w:tc>
        <w:tc>
          <w:tcPr>
            <w:tcW w:w="5508" w:type="dxa"/>
          </w:tcPr>
          <w:p w14:paraId="515C41E0" w14:textId="7715C6C4" w:rsidR="006E3400" w:rsidRPr="00AB7E2A" w:rsidRDefault="006E3400" w:rsidP="000475C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1039569" w14:textId="77777777" w:rsidTr="00AB7E2A">
        <w:tc>
          <w:tcPr>
            <w:tcW w:w="5508" w:type="dxa"/>
          </w:tcPr>
          <w:p w14:paraId="5C9EA7E0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Has the material been published elsewhere previously? If yes, indicate date and place.</w:t>
            </w:r>
          </w:p>
        </w:tc>
        <w:tc>
          <w:tcPr>
            <w:tcW w:w="5508" w:type="dxa"/>
          </w:tcPr>
          <w:p w14:paraId="4D9B11B8" w14:textId="219446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E8F1875" w14:textId="77777777" w:rsidTr="00AB7E2A">
        <w:tc>
          <w:tcPr>
            <w:tcW w:w="5508" w:type="dxa"/>
          </w:tcPr>
          <w:p w14:paraId="1187C79F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Have you presented at an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OTM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conference before?       If yes, indicate conference and date.</w:t>
            </w:r>
          </w:p>
        </w:tc>
        <w:tc>
          <w:tcPr>
            <w:tcW w:w="5508" w:type="dxa"/>
          </w:tcPr>
          <w:p w14:paraId="2101D683" w14:textId="1372FFC4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97C" w:rsidRPr="00AB7E2A" w14:paraId="66577188" w14:textId="77777777" w:rsidTr="00AB7E2A">
        <w:tc>
          <w:tcPr>
            <w:tcW w:w="5508" w:type="dxa"/>
          </w:tcPr>
          <w:p w14:paraId="32AA3B8A" w14:textId="77777777" w:rsidR="00AF397C" w:rsidRPr="00AB7E2A" w:rsidRDefault="00AF397C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Is this material being submitted for another conference?  If yes, indicate conference and date.</w:t>
            </w:r>
          </w:p>
        </w:tc>
        <w:tc>
          <w:tcPr>
            <w:tcW w:w="5508" w:type="dxa"/>
          </w:tcPr>
          <w:p w14:paraId="47BADA59" w14:textId="239A720B" w:rsidR="00AF397C" w:rsidRPr="00AB7E2A" w:rsidRDefault="00AF397C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0779F44" w14:textId="77777777" w:rsidTr="007B7490">
        <w:tc>
          <w:tcPr>
            <w:tcW w:w="5508" w:type="dxa"/>
            <w:shd w:val="clear" w:color="auto" w:fill="auto"/>
          </w:tcPr>
          <w:p w14:paraId="43AB4925" w14:textId="197744F1" w:rsidR="007B7490" w:rsidRPr="007B7490" w:rsidRDefault="00D25EA8" w:rsidP="00D25E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Do you authorize OTM to video record</w:t>
            </w:r>
            <w:r w:rsidR="007B7490" w:rsidRPr="007B7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presentation and post it on the </w:t>
            </w:r>
            <w:r w:rsidR="0057322B">
              <w:rPr>
                <w:rFonts w:ascii="Arial" w:hAnsi="Arial" w:cs="Arial"/>
                <w:b/>
                <w:bCs/>
                <w:sz w:val="20"/>
                <w:szCs w:val="20"/>
              </w:rPr>
              <w:t>web</w:t>
            </w: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  <w:r w:rsidR="0083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831229" w:rsidRPr="00831229">
              <w:rPr>
                <w:rFonts w:ascii="Arial" w:hAnsi="Arial" w:cs="Arial"/>
                <w:b/>
                <w:bCs/>
                <w:sz w:val="20"/>
                <w:szCs w:val="20"/>
              </w:rPr>
              <w:t>official OTM SIG YouTube channel</w:t>
            </w:r>
            <w:r w:rsidR="007B7490"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75C2">
              <w:rPr>
                <w:rFonts w:ascii="Arial" w:hAnsi="Arial" w:cs="Arial"/>
                <w:b/>
                <w:bCs/>
                <w:sz w:val="20"/>
                <w:szCs w:val="20"/>
              </w:rPr>
              <w:t>(Yes/No/Subject to Approval)</w:t>
            </w:r>
          </w:p>
          <w:p w14:paraId="1D21E902" w14:textId="77777777" w:rsidR="006E3400" w:rsidRPr="007B7490" w:rsidRDefault="007B7490" w:rsidP="00D25E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7B74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Note: The decision to accept your proposal will not be based on the response to this question</w:t>
            </w:r>
          </w:p>
        </w:tc>
        <w:tc>
          <w:tcPr>
            <w:tcW w:w="5508" w:type="dxa"/>
          </w:tcPr>
          <w:p w14:paraId="38F4C007" w14:textId="0F9C8F3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AAC78" w14:textId="77777777" w:rsidR="00BD4622" w:rsidRDefault="00BD4622"/>
    <w:p w14:paraId="73E738EE" w14:textId="4706B1D6" w:rsidR="00667553" w:rsidRDefault="00667553">
      <w:r>
        <w:br w:type="page"/>
      </w:r>
    </w:p>
    <w:p w14:paraId="66E139EE" w14:textId="77777777" w:rsidR="002F03C5" w:rsidRDefault="002F03C5"/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916C5F" w:rsidRPr="00AB7E2A" w14:paraId="1EB9BE62" w14:textId="77777777" w:rsidTr="002F6C00">
        <w:tc>
          <w:tcPr>
            <w:tcW w:w="5508" w:type="dxa"/>
            <w:shd w:val="clear" w:color="auto" w:fill="3366FF"/>
          </w:tcPr>
          <w:p w14:paraId="1F90DDA4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Speaker Bio:</w:t>
            </w:r>
          </w:p>
        </w:tc>
        <w:tc>
          <w:tcPr>
            <w:tcW w:w="5508" w:type="dxa"/>
            <w:shd w:val="clear" w:color="auto" w:fill="3366FF"/>
          </w:tcPr>
          <w:p w14:paraId="13938DF5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16C5F" w:rsidRPr="00AB7E2A" w14:paraId="0348754B" w14:textId="77777777" w:rsidTr="00916C5F">
        <w:trPr>
          <w:trHeight w:val="1339"/>
        </w:trPr>
        <w:tc>
          <w:tcPr>
            <w:tcW w:w="5508" w:type="dxa"/>
            <w:tcBorders>
              <w:bottom w:val="single" w:sz="4" w:space="0" w:color="auto"/>
            </w:tcBorders>
          </w:tcPr>
          <w:p w14:paraId="56C968ED" w14:textId="77777777" w:rsidR="00916C5F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Please provide a profile/bio for each speaker </w:t>
            </w:r>
          </w:p>
          <w:p w14:paraId="07CB3633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</w:t>
            </w:r>
            <w:proofErr w:type="gramEnd"/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2500 characters for eac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 speaker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9EAFDCC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74895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D55F855" w14:textId="77777777" w:rsidTr="00AB7E2A">
        <w:tc>
          <w:tcPr>
            <w:tcW w:w="5508" w:type="dxa"/>
            <w:shd w:val="clear" w:color="auto" w:fill="3366FF"/>
          </w:tcPr>
          <w:p w14:paraId="087FEB4A" w14:textId="0C9B893E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Speaker </w:t>
            </w:r>
            <w:r w:rsidR="00916C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Picture</w:t>
            </w: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3366FF"/>
          </w:tcPr>
          <w:p w14:paraId="2E722DD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0790A" w:rsidRPr="00AB7E2A" w14:paraId="4EB4A5FF" w14:textId="77777777" w:rsidTr="00916C5F">
        <w:trPr>
          <w:trHeight w:val="1370"/>
        </w:trPr>
        <w:tc>
          <w:tcPr>
            <w:tcW w:w="5508" w:type="dxa"/>
            <w:tcBorders>
              <w:bottom w:val="single" w:sz="4" w:space="0" w:color="auto"/>
            </w:tcBorders>
          </w:tcPr>
          <w:p w14:paraId="29CB8146" w14:textId="115AE635" w:rsidR="0050790A" w:rsidRDefault="0050790A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="00916C5F">
              <w:rPr>
                <w:rFonts w:ascii="Arial" w:hAnsi="Arial" w:cs="Arial"/>
                <w:b/>
                <w:sz w:val="20"/>
                <w:szCs w:val="20"/>
              </w:rPr>
              <w:t>picture</w:t>
            </w:r>
            <w:r w:rsidR="00767ACC" w:rsidRPr="00AB7E2A">
              <w:rPr>
                <w:rFonts w:ascii="Arial" w:hAnsi="Arial" w:cs="Arial"/>
                <w:b/>
                <w:sz w:val="20"/>
                <w:szCs w:val="20"/>
              </w:rPr>
              <w:t xml:space="preserve"> for each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speaker</w:t>
            </w:r>
            <w:r w:rsidR="00767ACC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24C38D" w14:textId="507263F6" w:rsidR="00D105F9" w:rsidRPr="00AB7E2A" w:rsidRDefault="00D105F9" w:rsidP="009E097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B9DC234" w14:textId="77777777" w:rsidR="002264E5" w:rsidRPr="00AB7E2A" w:rsidRDefault="002264E5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05187" w14:textId="77777777" w:rsidR="002264E5" w:rsidRPr="00AB7E2A" w:rsidRDefault="002264E5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E67C0A4" w14:textId="77777777" w:rsidTr="00AB7E2A">
        <w:tc>
          <w:tcPr>
            <w:tcW w:w="5508" w:type="dxa"/>
            <w:shd w:val="clear" w:color="auto" w:fill="3366FF"/>
          </w:tcPr>
          <w:p w14:paraId="03510E84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Paper Proposal:</w:t>
            </w:r>
          </w:p>
        </w:tc>
        <w:tc>
          <w:tcPr>
            <w:tcW w:w="5508" w:type="dxa"/>
            <w:shd w:val="clear" w:color="auto" w:fill="3366FF"/>
          </w:tcPr>
          <w:p w14:paraId="57A6A07D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3400" w:rsidRPr="00AB7E2A" w14:paraId="5B4E611A" w14:textId="77777777" w:rsidTr="00AB7E2A">
        <w:tc>
          <w:tcPr>
            <w:tcW w:w="5508" w:type="dxa"/>
          </w:tcPr>
          <w:p w14:paraId="5D562D44" w14:textId="1BCE28D0" w:rsidR="00D105F9" w:rsidRPr="00AB7E2A" w:rsidRDefault="0050790A" w:rsidP="009E097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D105F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 1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 character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 incl. space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="00D10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08" w:type="dxa"/>
          </w:tcPr>
          <w:p w14:paraId="4E1373CD" w14:textId="10F211B0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BE8" w:rsidRPr="00AB7E2A" w14:paraId="7B4B70F8" w14:textId="77777777" w:rsidTr="00AB7E2A">
        <w:tc>
          <w:tcPr>
            <w:tcW w:w="5508" w:type="dxa"/>
          </w:tcPr>
          <w:p w14:paraId="68F01648" w14:textId="77777777" w:rsidR="002D3E44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 w:rsidR="002264E5" w:rsidRPr="00AB7E2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>Please indicate if you</w:t>
            </w:r>
            <w:r w:rsidR="002264E5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 Paper is </w:t>
            </w:r>
          </w:p>
          <w:p w14:paraId="5D93C150" w14:textId="77777777" w:rsidR="00D90999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>Functional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Pr="00AB7E2A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configuring, implementing, using)</w:t>
            </w:r>
          </w:p>
          <w:p w14:paraId="086C0F41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Technical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AB7E2A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installing, integrating, tuning)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91E763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- Information (about OTM)</w:t>
            </w:r>
          </w:p>
          <w:p w14:paraId="5C669256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90999" w:rsidRPr="00AB7E2A">
              <w:rPr>
                <w:rFonts w:ascii="Arial" w:hAnsi="Arial" w:cs="Arial"/>
                <w:b/>
                <w:sz w:val="20"/>
                <w:szCs w:val="20"/>
              </w:rPr>
              <w:t>Business Value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(capturing the benefits)</w:t>
            </w:r>
          </w:p>
        </w:tc>
        <w:tc>
          <w:tcPr>
            <w:tcW w:w="5508" w:type="dxa"/>
          </w:tcPr>
          <w:p w14:paraId="6608D11F" w14:textId="319D3F11" w:rsidR="00103BE8" w:rsidRPr="00AB7E2A" w:rsidRDefault="00103BE8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0999" w:rsidRPr="00AB7E2A" w14:paraId="52EBE528" w14:textId="77777777" w:rsidTr="00AB7E2A">
        <w:tc>
          <w:tcPr>
            <w:tcW w:w="5508" w:type="dxa"/>
          </w:tcPr>
          <w:p w14:paraId="1839CAB7" w14:textId="77777777" w:rsidR="00D90999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Training – Please indicate if you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presentation, regardless of category</w:t>
            </w:r>
            <w:r w:rsidR="002D3E44" w:rsidRPr="00AB7E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has a “how to” focus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7C228241" w14:textId="78893681" w:rsidR="00D90999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02FA2BFB" w14:textId="77777777" w:rsidTr="00AB7E2A">
        <w:tc>
          <w:tcPr>
            <w:tcW w:w="5508" w:type="dxa"/>
          </w:tcPr>
          <w:p w14:paraId="3EC31EF3" w14:textId="77777777" w:rsidR="006E3400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Contribution 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 xml:space="preserve">– Describe the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your audience should expect to gain from your presentation (3-4 points)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5E872DF0" w14:textId="42FCF012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97C" w:rsidRPr="00AB7E2A" w14:paraId="4CED7F27" w14:textId="77777777" w:rsidTr="007B7490">
        <w:trPr>
          <w:trHeight w:val="5487"/>
        </w:trPr>
        <w:tc>
          <w:tcPr>
            <w:tcW w:w="5508" w:type="dxa"/>
          </w:tcPr>
          <w:p w14:paraId="36A444CF" w14:textId="1736D561" w:rsidR="00D105F9" w:rsidRDefault="00D105F9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Abstract (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 75</w:t>
            </w:r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 character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 incl. space</w:t>
            </w:r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275DCDA" w14:textId="6409B20A" w:rsidR="00AF397C" w:rsidRPr="00AB7E2A" w:rsidRDefault="00D105F9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abstract will be published in our event app, and you can use simple markup as described on this link: </w:t>
            </w:r>
            <w:hyperlink r:id="rId9" w:history="1">
              <w:r w:rsidRPr="00381EE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https://pigeonholelive.zendesk.com/hc/en-us/articles/218048748</w:t>
              </w:r>
            </w:hyperlink>
          </w:p>
        </w:tc>
        <w:tc>
          <w:tcPr>
            <w:tcW w:w="5508" w:type="dxa"/>
          </w:tcPr>
          <w:p w14:paraId="70DC426F" w14:textId="77777777" w:rsidR="00771193" w:rsidRPr="00AB7E2A" w:rsidRDefault="00771193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33EB7C" w14:textId="77777777" w:rsidR="002264E5" w:rsidRDefault="00C94CC6" w:rsidP="006E3400">
      <w:pPr>
        <w:rPr>
          <w:rFonts w:ascii="Arial" w:hAnsi="Arial" w:cs="Arial"/>
          <w:b/>
          <w:sz w:val="20"/>
          <w:szCs w:val="20"/>
        </w:rPr>
      </w:pPr>
      <w:r w:rsidRPr="007B7490">
        <w:rPr>
          <w:rFonts w:ascii="Arial" w:hAnsi="Arial" w:cs="Arial"/>
          <w:b/>
          <w:sz w:val="20"/>
          <w:szCs w:val="20"/>
        </w:rPr>
        <w:t>.</w:t>
      </w:r>
    </w:p>
    <w:sectPr w:rsidR="002264E5" w:rsidSect="00847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35D6" w14:textId="77777777" w:rsidR="00D12B1A" w:rsidRDefault="00D12B1A">
      <w:r>
        <w:separator/>
      </w:r>
    </w:p>
  </w:endnote>
  <w:endnote w:type="continuationSeparator" w:id="0">
    <w:p w14:paraId="55F6A54F" w14:textId="77777777" w:rsidR="00D12B1A" w:rsidRDefault="00D1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A1C2" w14:textId="77777777" w:rsidR="00D12B1A" w:rsidRDefault="00D12B1A">
      <w:r>
        <w:separator/>
      </w:r>
    </w:p>
  </w:footnote>
  <w:footnote w:type="continuationSeparator" w:id="0">
    <w:p w14:paraId="3A3BD7C5" w14:textId="77777777" w:rsidR="00D12B1A" w:rsidRDefault="00D1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08F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F1DFB"/>
    <w:multiLevelType w:val="hybridMultilevel"/>
    <w:tmpl w:val="DB644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C18"/>
    <w:multiLevelType w:val="hybridMultilevel"/>
    <w:tmpl w:val="5ECC2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C1"/>
    <w:multiLevelType w:val="multilevel"/>
    <w:tmpl w:val="489A9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6DFB"/>
    <w:multiLevelType w:val="hybridMultilevel"/>
    <w:tmpl w:val="EA5212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F91"/>
    <w:multiLevelType w:val="multilevel"/>
    <w:tmpl w:val="5ECC2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31D6"/>
    <w:multiLevelType w:val="multilevel"/>
    <w:tmpl w:val="EA52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2E35"/>
    <w:multiLevelType w:val="multilevel"/>
    <w:tmpl w:val="EA52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F6DCF"/>
    <w:multiLevelType w:val="hybridMultilevel"/>
    <w:tmpl w:val="04B4A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519A"/>
    <w:multiLevelType w:val="hybridMultilevel"/>
    <w:tmpl w:val="94DC2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C41A0"/>
    <w:multiLevelType w:val="hybridMultilevel"/>
    <w:tmpl w:val="BA6AF340"/>
    <w:lvl w:ilvl="0" w:tplc="BDD076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6BA"/>
    <w:multiLevelType w:val="hybridMultilevel"/>
    <w:tmpl w:val="FFF87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08AB"/>
    <w:multiLevelType w:val="hybridMultilevel"/>
    <w:tmpl w:val="489A9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2744"/>
    <w:multiLevelType w:val="hybridMultilevel"/>
    <w:tmpl w:val="2BB2B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4158"/>
    <w:multiLevelType w:val="multilevel"/>
    <w:tmpl w:val="BF244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6711"/>
    <w:multiLevelType w:val="multilevel"/>
    <w:tmpl w:val="2BB2B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79E9"/>
    <w:multiLevelType w:val="multilevel"/>
    <w:tmpl w:val="BA6AF3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CC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4B"/>
    <w:rsid w:val="000475C2"/>
    <w:rsid w:val="00076EEC"/>
    <w:rsid w:val="000871D9"/>
    <w:rsid w:val="000A1ECF"/>
    <w:rsid w:val="000C02B0"/>
    <w:rsid w:val="000D6592"/>
    <w:rsid w:val="000E6280"/>
    <w:rsid w:val="000F42D6"/>
    <w:rsid w:val="00103BE8"/>
    <w:rsid w:val="00110F08"/>
    <w:rsid w:val="001554BA"/>
    <w:rsid w:val="00167E5D"/>
    <w:rsid w:val="00173D1D"/>
    <w:rsid w:val="001D35FE"/>
    <w:rsid w:val="001E35D0"/>
    <w:rsid w:val="002264E5"/>
    <w:rsid w:val="00233956"/>
    <w:rsid w:val="00287667"/>
    <w:rsid w:val="002A4263"/>
    <w:rsid w:val="002C7286"/>
    <w:rsid w:val="002D3E44"/>
    <w:rsid w:val="002F03C5"/>
    <w:rsid w:val="00315929"/>
    <w:rsid w:val="003533E5"/>
    <w:rsid w:val="00437F36"/>
    <w:rsid w:val="004612FD"/>
    <w:rsid w:val="00464A92"/>
    <w:rsid w:val="004E381A"/>
    <w:rsid w:val="0050280F"/>
    <w:rsid w:val="00503178"/>
    <w:rsid w:val="0050790A"/>
    <w:rsid w:val="0057322B"/>
    <w:rsid w:val="00573B03"/>
    <w:rsid w:val="00584CC4"/>
    <w:rsid w:val="005950CB"/>
    <w:rsid w:val="005F2FCC"/>
    <w:rsid w:val="005F45A9"/>
    <w:rsid w:val="00610122"/>
    <w:rsid w:val="006460C7"/>
    <w:rsid w:val="00655F0A"/>
    <w:rsid w:val="00667553"/>
    <w:rsid w:val="006E3400"/>
    <w:rsid w:val="0073352E"/>
    <w:rsid w:val="00733DAE"/>
    <w:rsid w:val="00743AD3"/>
    <w:rsid w:val="0075702F"/>
    <w:rsid w:val="00767ACC"/>
    <w:rsid w:val="00771193"/>
    <w:rsid w:val="0078764D"/>
    <w:rsid w:val="007B3EA8"/>
    <w:rsid w:val="007B7490"/>
    <w:rsid w:val="008007F0"/>
    <w:rsid w:val="00831229"/>
    <w:rsid w:val="0084759D"/>
    <w:rsid w:val="008B497A"/>
    <w:rsid w:val="008C17B5"/>
    <w:rsid w:val="008D4DFD"/>
    <w:rsid w:val="008F4B20"/>
    <w:rsid w:val="00916C5F"/>
    <w:rsid w:val="00956505"/>
    <w:rsid w:val="00980B29"/>
    <w:rsid w:val="009A206B"/>
    <w:rsid w:val="009E097F"/>
    <w:rsid w:val="00A66694"/>
    <w:rsid w:val="00AB7E2A"/>
    <w:rsid w:val="00AE115A"/>
    <w:rsid w:val="00AF1373"/>
    <w:rsid w:val="00AF397C"/>
    <w:rsid w:val="00B437E8"/>
    <w:rsid w:val="00BD43E1"/>
    <w:rsid w:val="00BD4622"/>
    <w:rsid w:val="00BD711D"/>
    <w:rsid w:val="00C67513"/>
    <w:rsid w:val="00C83F46"/>
    <w:rsid w:val="00C94CC6"/>
    <w:rsid w:val="00CB2157"/>
    <w:rsid w:val="00CC130B"/>
    <w:rsid w:val="00CC763F"/>
    <w:rsid w:val="00D03B2B"/>
    <w:rsid w:val="00D105F9"/>
    <w:rsid w:val="00D12B1A"/>
    <w:rsid w:val="00D22E23"/>
    <w:rsid w:val="00D25EA8"/>
    <w:rsid w:val="00D3613C"/>
    <w:rsid w:val="00D42F3D"/>
    <w:rsid w:val="00D50132"/>
    <w:rsid w:val="00D86F53"/>
    <w:rsid w:val="00D90999"/>
    <w:rsid w:val="00DC08D3"/>
    <w:rsid w:val="00E16832"/>
    <w:rsid w:val="00E2404B"/>
    <w:rsid w:val="00E247D3"/>
    <w:rsid w:val="00E37E46"/>
    <w:rsid w:val="00E65EDC"/>
    <w:rsid w:val="00E87E2C"/>
    <w:rsid w:val="00EC266D"/>
    <w:rsid w:val="00ED718B"/>
    <w:rsid w:val="00F22C32"/>
    <w:rsid w:val="00F76F85"/>
    <w:rsid w:val="00F8168A"/>
    <w:rsid w:val="00F87D6C"/>
    <w:rsid w:val="00F96137"/>
    <w:rsid w:val="00FC27E9"/>
    <w:rsid w:val="00FD4A4B"/>
    <w:rsid w:val="00FE77F9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22C557"/>
  <w15:docId w15:val="{85622F64-D253-7740-B01C-819463A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D6592"/>
    <w:rPr>
      <w:b/>
      <w:bCs/>
    </w:rPr>
  </w:style>
  <w:style w:type="character" w:styleId="Hyperlink">
    <w:name w:val="Hyperlink"/>
    <w:rsid w:val="006460C7"/>
    <w:rPr>
      <w:color w:val="0000FF"/>
      <w:u w:val="single"/>
    </w:rPr>
  </w:style>
  <w:style w:type="paragraph" w:styleId="Header">
    <w:name w:val="header"/>
    <w:basedOn w:val="Normal"/>
    <w:rsid w:val="00646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0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msig.com/euro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ardadmin@otms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geonholelive.zendesk.com/hc/en-us/articles/21804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Digital Energy Conference &amp; Exhibition</vt:lpstr>
    </vt:vector>
  </TitlesOfParts>
  <Company>Meeting Expectations</Company>
  <LinksUpToDate>false</LinksUpToDate>
  <CharactersWithSpaces>2189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mailto:RAJGOPAL.NAYAK@ASIANPAINTS.COM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Digital Energy Conference &amp; Exhibition</dc:title>
  <dc:subject/>
  <dc:creator>Tara</dc:creator>
  <cp:keywords/>
  <cp:lastModifiedBy>Andriesse, Lourens (Contractor)</cp:lastModifiedBy>
  <cp:revision>8</cp:revision>
  <dcterms:created xsi:type="dcterms:W3CDTF">2015-10-15T01:58:00Z</dcterms:created>
  <dcterms:modified xsi:type="dcterms:W3CDTF">2021-11-29T23:32:00Z</dcterms:modified>
</cp:coreProperties>
</file>