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29D6" w14:textId="0BC26D62" w:rsidR="005719E3" w:rsidRPr="005719E3" w:rsidRDefault="00957628" w:rsidP="00003565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CEB0003" wp14:editId="1E6C4626">
            <wp:extent cx="2156460" cy="573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14141" r="28718" b="14647"/>
                    <a:stretch/>
                  </pic:blipFill>
                  <pic:spPr bwMode="auto">
                    <a:xfrm>
                      <a:off x="0" y="0"/>
                      <a:ext cx="2199318" cy="58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1AECA" w14:textId="77777777" w:rsidR="005719E3" w:rsidRPr="005719E3" w:rsidRDefault="005719E3" w:rsidP="005719E3">
      <w:pPr>
        <w:jc w:val="center"/>
        <w:rPr>
          <w:b/>
          <w:sz w:val="24"/>
          <w:szCs w:val="24"/>
        </w:rPr>
      </w:pPr>
      <w:r w:rsidRPr="005719E3">
        <w:rPr>
          <w:b/>
          <w:sz w:val="24"/>
          <w:szCs w:val="24"/>
        </w:rPr>
        <w:t>Applicati</w:t>
      </w:r>
      <w:r w:rsidR="004B0EA8">
        <w:rPr>
          <w:b/>
          <w:sz w:val="24"/>
          <w:szCs w:val="24"/>
        </w:rPr>
        <w:t xml:space="preserve">on for </w:t>
      </w:r>
      <w:r w:rsidR="00003565">
        <w:rPr>
          <w:b/>
          <w:sz w:val="24"/>
          <w:szCs w:val="24"/>
        </w:rPr>
        <w:t xml:space="preserve">Professional Development </w:t>
      </w:r>
      <w:r w:rsidRPr="005719E3">
        <w:rPr>
          <w:b/>
          <w:sz w:val="24"/>
          <w:szCs w:val="24"/>
        </w:rPr>
        <w:t>Grant</w:t>
      </w:r>
    </w:p>
    <w:p w14:paraId="78EB5020" w14:textId="77777777" w:rsidR="004B0EA8" w:rsidRDefault="004B0EA8" w:rsidP="005719E3"/>
    <w:p w14:paraId="766DC62C" w14:textId="34339C03" w:rsidR="004B0EA8" w:rsidRDefault="005E09C0" w:rsidP="005719E3">
      <w:r>
        <w:t xml:space="preserve">This award </w:t>
      </w:r>
      <w:r w:rsidR="004B0EA8">
        <w:t>support</w:t>
      </w:r>
      <w:r w:rsidR="00003565">
        <w:t>s</w:t>
      </w:r>
      <w:r w:rsidR="004B0EA8">
        <w:t xml:space="preserve"> </w:t>
      </w:r>
      <w:r w:rsidR="00957628">
        <w:t>Zeta The</w:t>
      </w:r>
      <w:r w:rsidR="00C4043A">
        <w:t>t</w:t>
      </w:r>
      <w:r w:rsidR="00957628">
        <w:t>a at-Large</w:t>
      </w:r>
      <w:r w:rsidR="004B0EA8">
        <w:t xml:space="preserve"> Chapter members </w:t>
      </w:r>
      <w:r w:rsidR="00003565">
        <w:t xml:space="preserve">who are engaged in professional nursing practice to attend conferences related to their professional practice by </w:t>
      </w:r>
      <w:r w:rsidR="007D122B">
        <w:t xml:space="preserve">assisting with </w:t>
      </w:r>
      <w:r w:rsidR="00003565">
        <w:t>conference registration</w:t>
      </w:r>
      <w:r w:rsidR="007D122B">
        <w:t xml:space="preserve"> fees</w:t>
      </w:r>
      <w:r w:rsidR="00003565">
        <w:t>. Grants may also be requested for expenses related to professional certification such as preparation materials or application fees</w:t>
      </w:r>
      <w:r w:rsidR="004B0EA8">
        <w:t>. Awards up to $</w:t>
      </w:r>
      <w:r w:rsidR="009604C5">
        <w:t>2</w:t>
      </w:r>
      <w:r w:rsidR="00003565">
        <w:t>5</w:t>
      </w:r>
      <w:r w:rsidR="004B0EA8">
        <w:t>0 may be available.</w:t>
      </w:r>
    </w:p>
    <w:p w14:paraId="6C586B36" w14:textId="77777777" w:rsidR="004B0EA8" w:rsidRDefault="004B0EA8" w:rsidP="005719E3"/>
    <w:p w14:paraId="1715DFBF" w14:textId="77777777" w:rsidR="00623A1C" w:rsidRPr="00623A1C" w:rsidRDefault="005719E3" w:rsidP="005719E3">
      <w:pPr>
        <w:rPr>
          <w:b/>
        </w:rPr>
      </w:pPr>
      <w:r w:rsidRPr="00623A1C">
        <w:rPr>
          <w:b/>
        </w:rPr>
        <w:t>Name</w:t>
      </w:r>
    </w:p>
    <w:p w14:paraId="3D354FDE" w14:textId="77777777" w:rsidR="00623A1C" w:rsidRPr="00623A1C" w:rsidRDefault="005719E3" w:rsidP="005719E3">
      <w:pPr>
        <w:rPr>
          <w:b/>
        </w:rPr>
      </w:pPr>
      <w:r w:rsidRPr="00623A1C">
        <w:rPr>
          <w:b/>
        </w:rPr>
        <w:t>Address</w:t>
      </w:r>
    </w:p>
    <w:p w14:paraId="4145DB4E" w14:textId="77777777" w:rsidR="00623A1C" w:rsidRPr="00623A1C" w:rsidRDefault="005719E3" w:rsidP="005719E3">
      <w:pPr>
        <w:rPr>
          <w:b/>
        </w:rPr>
      </w:pPr>
      <w:r w:rsidRPr="00623A1C">
        <w:rPr>
          <w:b/>
        </w:rPr>
        <w:t>Email</w:t>
      </w:r>
    </w:p>
    <w:p w14:paraId="2FFB0924" w14:textId="7C2EFF0A" w:rsidR="00623A1C" w:rsidRDefault="005719E3" w:rsidP="005719E3">
      <w:pPr>
        <w:rPr>
          <w:b/>
        </w:rPr>
      </w:pPr>
      <w:r w:rsidRPr="00623A1C">
        <w:rPr>
          <w:b/>
        </w:rPr>
        <w:t>Phone</w:t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Pr="00623A1C">
        <w:rPr>
          <w:b/>
        </w:rPr>
        <w:t xml:space="preserve"> </w:t>
      </w:r>
    </w:p>
    <w:p w14:paraId="4C9A80B2" w14:textId="77777777" w:rsidR="00623A1C" w:rsidRDefault="00003565" w:rsidP="005719E3">
      <w:pPr>
        <w:rPr>
          <w:b/>
        </w:rPr>
      </w:pPr>
      <w:r>
        <w:rPr>
          <w:b/>
        </w:rPr>
        <w:t>Employer and job title</w:t>
      </w:r>
    </w:p>
    <w:p w14:paraId="5E48059A" w14:textId="77777777" w:rsidR="00003565" w:rsidRDefault="00003565" w:rsidP="005719E3">
      <w:pPr>
        <w:rPr>
          <w:b/>
        </w:rPr>
      </w:pPr>
      <w:r>
        <w:rPr>
          <w:b/>
        </w:rPr>
        <w:t>Give a brief description:  How will this activity advance your professional work?</w:t>
      </w:r>
    </w:p>
    <w:p w14:paraId="0C0BD617" w14:textId="2D3376BE" w:rsidR="00003565" w:rsidRDefault="00784B0C" w:rsidP="005719E3">
      <w:pPr>
        <w:rPr>
          <w:b/>
        </w:rPr>
      </w:pPr>
      <w:r>
        <w:rPr>
          <w:b/>
        </w:rPr>
        <w:t>Amount requested</w:t>
      </w:r>
    </w:p>
    <w:p w14:paraId="1C33B5E3" w14:textId="77777777" w:rsidR="00CE1C14" w:rsidRDefault="00CE1C14" w:rsidP="00CE1C14">
      <w:pPr>
        <w:rPr>
          <w:b/>
        </w:rPr>
      </w:pPr>
      <w:r w:rsidRPr="00623A1C">
        <w:rPr>
          <w:b/>
        </w:rPr>
        <w:t>Have you previously applied for a</w:t>
      </w:r>
      <w:r>
        <w:rPr>
          <w:b/>
        </w:rPr>
        <w:t xml:space="preserve"> Zeta Theta</w:t>
      </w:r>
      <w:r w:rsidRPr="00623A1C">
        <w:rPr>
          <w:b/>
        </w:rPr>
        <w:t xml:space="preserve"> Grant?</w:t>
      </w:r>
    </w:p>
    <w:p w14:paraId="2A5F119E" w14:textId="42CD9579" w:rsidR="00CE1C14" w:rsidRPr="00784B0C" w:rsidRDefault="00CE1C14" w:rsidP="005719E3">
      <w:pPr>
        <w:rPr>
          <w:b/>
        </w:rPr>
      </w:pPr>
      <w:r w:rsidRPr="00623A1C">
        <w:rPr>
          <w:b/>
        </w:rPr>
        <w:t>If yes, were you funded? For what amount?</w:t>
      </w:r>
    </w:p>
    <w:p w14:paraId="3D20EE79" w14:textId="77777777" w:rsidR="00003565" w:rsidRDefault="00003565" w:rsidP="005719E3"/>
    <w:p w14:paraId="336961B0" w14:textId="77777777" w:rsidR="00003565" w:rsidRPr="00003565" w:rsidRDefault="00003565" w:rsidP="005719E3">
      <w:pPr>
        <w:rPr>
          <w:b/>
          <w:u w:val="single"/>
        </w:rPr>
      </w:pPr>
      <w:r w:rsidRPr="00003565">
        <w:rPr>
          <w:b/>
          <w:u w:val="single"/>
        </w:rPr>
        <w:t>For Conference Fees:</w:t>
      </w:r>
    </w:p>
    <w:p w14:paraId="6CD56C95" w14:textId="77777777" w:rsidR="005719E3" w:rsidRPr="00623A1C" w:rsidRDefault="005719E3" w:rsidP="005719E3">
      <w:pPr>
        <w:rPr>
          <w:b/>
        </w:rPr>
      </w:pPr>
      <w:r w:rsidRPr="00623A1C">
        <w:rPr>
          <w:b/>
        </w:rPr>
        <w:t>Name of Conference</w:t>
      </w:r>
    </w:p>
    <w:p w14:paraId="52B3938D" w14:textId="77777777" w:rsidR="005719E3" w:rsidRPr="00623A1C" w:rsidRDefault="005719E3" w:rsidP="005719E3">
      <w:pPr>
        <w:rPr>
          <w:b/>
        </w:rPr>
      </w:pPr>
      <w:r w:rsidRPr="00623A1C">
        <w:rPr>
          <w:b/>
        </w:rPr>
        <w:t>Conference Sponsor</w:t>
      </w:r>
    </w:p>
    <w:p w14:paraId="4E307924" w14:textId="77777777" w:rsidR="00784B0C" w:rsidRPr="00623A1C" w:rsidRDefault="00003565" w:rsidP="005719E3">
      <w:pPr>
        <w:rPr>
          <w:b/>
        </w:rPr>
      </w:pPr>
      <w:r>
        <w:rPr>
          <w:b/>
        </w:rPr>
        <w:t>Date and location</w:t>
      </w:r>
    </w:p>
    <w:p w14:paraId="34A429A7" w14:textId="77777777" w:rsidR="005719E3" w:rsidRPr="00623A1C" w:rsidRDefault="005719E3" w:rsidP="005719E3">
      <w:pPr>
        <w:rPr>
          <w:i/>
        </w:rPr>
      </w:pPr>
      <w:r w:rsidRPr="00623A1C">
        <w:rPr>
          <w:i/>
        </w:rPr>
        <w:t xml:space="preserve">Please attach a copy of your </w:t>
      </w:r>
      <w:r w:rsidR="00003565">
        <w:rPr>
          <w:i/>
        </w:rPr>
        <w:t>paid registration</w:t>
      </w:r>
      <w:r w:rsidR="00CD3252">
        <w:rPr>
          <w:i/>
        </w:rPr>
        <w:t xml:space="preserve"> showing amount</w:t>
      </w:r>
      <w:r w:rsidRPr="00623A1C">
        <w:rPr>
          <w:i/>
        </w:rPr>
        <w:t xml:space="preserve"> to this application.</w:t>
      </w:r>
    </w:p>
    <w:p w14:paraId="18DEC1C3" w14:textId="77777777" w:rsidR="005719E3" w:rsidRDefault="005719E3" w:rsidP="005719E3"/>
    <w:p w14:paraId="34BC245E" w14:textId="77777777" w:rsidR="00003565" w:rsidRPr="00003565" w:rsidRDefault="00003565" w:rsidP="005719E3">
      <w:pPr>
        <w:rPr>
          <w:b/>
          <w:u w:val="single"/>
        </w:rPr>
      </w:pPr>
      <w:r w:rsidRPr="00003565">
        <w:rPr>
          <w:b/>
          <w:u w:val="single"/>
        </w:rPr>
        <w:t>For Certification Fees:</w:t>
      </w:r>
    </w:p>
    <w:p w14:paraId="30CBEB6A" w14:textId="77777777" w:rsidR="00003565" w:rsidRDefault="00003565" w:rsidP="005719E3">
      <w:pPr>
        <w:rPr>
          <w:b/>
        </w:rPr>
      </w:pPr>
      <w:r>
        <w:rPr>
          <w:b/>
        </w:rPr>
        <w:t>Name of certification</w:t>
      </w:r>
    </w:p>
    <w:p w14:paraId="1A12FD01" w14:textId="77777777" w:rsidR="00003565" w:rsidRDefault="00003565" w:rsidP="005719E3">
      <w:pPr>
        <w:rPr>
          <w:b/>
        </w:rPr>
      </w:pPr>
      <w:r>
        <w:rPr>
          <w:b/>
        </w:rPr>
        <w:t>Name of certifying organization</w:t>
      </w:r>
    </w:p>
    <w:p w14:paraId="6580CB61" w14:textId="77777777" w:rsidR="00784B0C" w:rsidRDefault="00003565" w:rsidP="005719E3">
      <w:pPr>
        <w:rPr>
          <w:b/>
        </w:rPr>
      </w:pPr>
      <w:r>
        <w:rPr>
          <w:b/>
        </w:rPr>
        <w:t>Date of intended application</w:t>
      </w:r>
    </w:p>
    <w:p w14:paraId="19073509" w14:textId="77777777" w:rsidR="00003565" w:rsidRDefault="00003565" w:rsidP="005719E3">
      <w:pPr>
        <w:rPr>
          <w:b/>
        </w:rPr>
      </w:pPr>
      <w:r w:rsidRPr="00623A1C">
        <w:rPr>
          <w:i/>
        </w:rPr>
        <w:t>Please</w:t>
      </w:r>
      <w:r>
        <w:rPr>
          <w:i/>
        </w:rPr>
        <w:t xml:space="preserve"> attach a copy of your paid certification expenses or fees </w:t>
      </w:r>
      <w:r w:rsidR="00CD3252">
        <w:rPr>
          <w:i/>
        </w:rPr>
        <w:t xml:space="preserve">showing amount </w:t>
      </w:r>
      <w:r>
        <w:rPr>
          <w:i/>
        </w:rPr>
        <w:t>to this application</w:t>
      </w:r>
    </w:p>
    <w:p w14:paraId="448A6A38" w14:textId="77777777" w:rsidR="00003565" w:rsidRPr="00003565" w:rsidRDefault="00003565" w:rsidP="005719E3">
      <w:pPr>
        <w:rPr>
          <w:b/>
        </w:rPr>
      </w:pPr>
    </w:p>
    <w:p w14:paraId="0D19B8EB" w14:textId="77777777" w:rsidR="005719E3" w:rsidRPr="005E09C0" w:rsidRDefault="007D122B" w:rsidP="005719E3">
      <w:pPr>
        <w:rPr>
          <w:b/>
        </w:rPr>
      </w:pPr>
      <w:r>
        <w:rPr>
          <w:b/>
        </w:rPr>
        <w:t>FUNDING</w:t>
      </w:r>
      <w:r w:rsidR="005719E3" w:rsidRPr="005E09C0">
        <w:rPr>
          <w:b/>
        </w:rPr>
        <w:t xml:space="preserve"> AGREEMENT:</w:t>
      </w:r>
    </w:p>
    <w:p w14:paraId="2ED7C94B" w14:textId="17078048" w:rsidR="00CA6AD9" w:rsidRPr="00623A1C" w:rsidRDefault="005E09C0" w:rsidP="005719E3">
      <w:pPr>
        <w:rPr>
          <w:i/>
        </w:rPr>
      </w:pPr>
      <w:r w:rsidRPr="00623A1C">
        <w:rPr>
          <w:i/>
        </w:rPr>
        <w:t>Please initial statements #1</w:t>
      </w:r>
      <w:r w:rsidR="00003565">
        <w:rPr>
          <w:i/>
        </w:rPr>
        <w:t xml:space="preserve"> and #2</w:t>
      </w:r>
      <w:r w:rsidR="00CA6AD9" w:rsidRPr="00623A1C">
        <w:rPr>
          <w:i/>
        </w:rPr>
        <w:t xml:space="preserve"> below and add signature and date.</w:t>
      </w:r>
    </w:p>
    <w:p w14:paraId="27520562" w14:textId="50622525" w:rsidR="00CA6AD9" w:rsidRDefault="004B0EA8" w:rsidP="00CA6AD9">
      <w:r>
        <w:t>1. ____</w:t>
      </w:r>
      <w:r w:rsidR="005719E3">
        <w:t>The information included in this application is correct to the best of my knowl</w:t>
      </w:r>
      <w:r w:rsidR="00CA6AD9">
        <w:t>edge</w:t>
      </w:r>
      <w:r w:rsidR="00C4043A">
        <w:t>.</w:t>
      </w:r>
      <w:r w:rsidR="00CA6AD9">
        <w:t xml:space="preserve"> </w:t>
      </w:r>
    </w:p>
    <w:p w14:paraId="10A550DA" w14:textId="33EE19D7" w:rsidR="004B0EA8" w:rsidRDefault="004B0EA8" w:rsidP="00C4043A">
      <w:pPr>
        <w:ind w:left="630" w:hanging="630"/>
      </w:pPr>
      <w:r>
        <w:t xml:space="preserve">2.____ If I am approved for an </w:t>
      </w:r>
      <w:r w:rsidR="00003565">
        <w:t>award,</w:t>
      </w:r>
      <w:r w:rsidR="005719E3">
        <w:t xml:space="preserve"> I understand</w:t>
      </w:r>
      <w:r w:rsidR="00CA6AD9">
        <w:t xml:space="preserve"> that I must submit a </w:t>
      </w:r>
      <w:r>
        <w:t xml:space="preserve">proof of </w:t>
      </w:r>
      <w:r w:rsidR="00003565">
        <w:t xml:space="preserve">conference </w:t>
      </w:r>
      <w:r>
        <w:t xml:space="preserve">attendance </w:t>
      </w:r>
      <w:r w:rsidR="00003565" w:rsidRPr="00C4043A">
        <w:rPr>
          <w:b/>
          <w:bCs/>
        </w:rPr>
        <w:t>OR</w:t>
      </w:r>
      <w:r w:rsidR="00003565">
        <w:t xml:space="preserve"> certification application</w:t>
      </w:r>
      <w:r>
        <w:t xml:space="preserve"> to the </w:t>
      </w:r>
      <w:r w:rsidR="00957628">
        <w:t>Zeta The</w:t>
      </w:r>
      <w:r w:rsidR="00C4043A">
        <w:t>t</w:t>
      </w:r>
      <w:r w:rsidR="00957628">
        <w:t>a at-Large</w:t>
      </w:r>
      <w:r>
        <w:t xml:space="preserve"> Treasurer</w:t>
      </w:r>
      <w:r w:rsidR="00437948">
        <w:t xml:space="preserve"> to receive reimbursement</w:t>
      </w:r>
      <w:r>
        <w:t>. The</w:t>
      </w:r>
      <w:r w:rsidR="00437948">
        <w:t xml:space="preserve"> Treasurer </w:t>
      </w:r>
      <w:r w:rsidR="00003565">
        <w:t>will reimburse</w:t>
      </w:r>
      <w:r>
        <w:t xml:space="preserve"> expenses after </w:t>
      </w:r>
      <w:r w:rsidR="00003565">
        <w:t xml:space="preserve">required verification </w:t>
      </w:r>
      <w:r w:rsidR="00437948">
        <w:t>is received</w:t>
      </w:r>
      <w:r>
        <w:t>.</w:t>
      </w:r>
    </w:p>
    <w:p w14:paraId="311B8347" w14:textId="77777777" w:rsidR="00CA6AD9" w:rsidRDefault="00623A1C" w:rsidP="005719E3">
      <w:r>
        <w:t>Signed _________________________________________________________________</w:t>
      </w:r>
    </w:p>
    <w:p w14:paraId="07880A98" w14:textId="77777777" w:rsidR="005719E3" w:rsidRDefault="00623A1C" w:rsidP="005719E3">
      <w:r>
        <w:t>Date     _________________________________________________________________</w:t>
      </w:r>
    </w:p>
    <w:p w14:paraId="090B2DDB" w14:textId="77777777" w:rsidR="00CA6AD9" w:rsidRDefault="00CA6AD9" w:rsidP="005719E3"/>
    <w:p w14:paraId="0CEAECB9" w14:textId="3B8B19F7" w:rsidR="00623A1C" w:rsidRPr="004B6138" w:rsidRDefault="006D6849" w:rsidP="00623A1C">
      <w:pPr>
        <w:rPr>
          <w:b/>
          <w:i/>
        </w:rPr>
      </w:pPr>
      <w:r w:rsidRPr="004B6138">
        <w:rPr>
          <w:b/>
          <w:i/>
        </w:rPr>
        <w:t>Send completed</w:t>
      </w:r>
      <w:r w:rsidR="00A86442" w:rsidRPr="004B6138">
        <w:rPr>
          <w:b/>
          <w:i/>
        </w:rPr>
        <w:t xml:space="preserve"> application </w:t>
      </w:r>
      <w:r w:rsidR="006C7A38" w:rsidRPr="004B6138">
        <w:rPr>
          <w:b/>
          <w:i/>
        </w:rPr>
        <w:t>by email stating</w:t>
      </w:r>
      <w:r w:rsidR="00623A1C" w:rsidRPr="004B6138">
        <w:rPr>
          <w:b/>
          <w:i/>
        </w:rPr>
        <w:t xml:space="preserve"> </w:t>
      </w:r>
      <w:r w:rsidR="006C7A38" w:rsidRPr="004B6138">
        <w:rPr>
          <w:b/>
          <w:i/>
        </w:rPr>
        <w:t>Zeta Theta Professional Development Grant in the subject link of email to</w:t>
      </w:r>
      <w:r w:rsidR="007B2525">
        <w:rPr>
          <w:b/>
          <w:i/>
        </w:rPr>
        <w:t xml:space="preserve"> </w:t>
      </w:r>
      <w:r w:rsidR="006C7A38" w:rsidRPr="004B6138">
        <w:rPr>
          <w:b/>
          <w:i/>
        </w:rPr>
        <w:t xml:space="preserve">current </w:t>
      </w:r>
      <w:r w:rsidR="007B2525">
        <w:rPr>
          <w:b/>
          <w:i/>
        </w:rPr>
        <w:t>C</w:t>
      </w:r>
      <w:r w:rsidR="006C7A38" w:rsidRPr="004B6138">
        <w:rPr>
          <w:b/>
          <w:i/>
        </w:rPr>
        <w:t xml:space="preserve">hair of </w:t>
      </w:r>
      <w:r w:rsidR="007B2525">
        <w:rPr>
          <w:b/>
          <w:i/>
        </w:rPr>
        <w:t>R</w:t>
      </w:r>
      <w:r w:rsidR="006C7A38" w:rsidRPr="004B6138">
        <w:rPr>
          <w:b/>
          <w:i/>
        </w:rPr>
        <w:t xml:space="preserve">esearch and </w:t>
      </w:r>
      <w:r w:rsidR="007B2525">
        <w:rPr>
          <w:b/>
          <w:i/>
        </w:rPr>
        <w:t>S</w:t>
      </w:r>
      <w:r w:rsidR="006C7A38" w:rsidRPr="004B6138">
        <w:rPr>
          <w:b/>
          <w:i/>
        </w:rPr>
        <w:t xml:space="preserve">cholarship </w:t>
      </w:r>
      <w:r w:rsidR="007B2525">
        <w:rPr>
          <w:b/>
          <w:i/>
        </w:rPr>
        <w:t>C</w:t>
      </w:r>
      <w:r w:rsidR="006C7A38" w:rsidRPr="004B6138">
        <w:rPr>
          <w:b/>
          <w:i/>
        </w:rPr>
        <w:t>ommittee</w:t>
      </w:r>
      <w:r w:rsidR="007B2525">
        <w:rPr>
          <w:b/>
          <w:i/>
        </w:rPr>
        <w:t>.</w:t>
      </w:r>
    </w:p>
    <w:p w14:paraId="596F67BC" w14:textId="77777777" w:rsidR="006C7A38" w:rsidRPr="00957628" w:rsidRDefault="006C7A38" w:rsidP="00623A1C">
      <w:pPr>
        <w:rPr>
          <w:b/>
          <w:i/>
          <w:highlight w:val="yellow"/>
        </w:rPr>
      </w:pPr>
    </w:p>
    <w:p w14:paraId="51399026" w14:textId="77777777" w:rsidR="005E09C0" w:rsidRPr="007D122B" w:rsidRDefault="005E09C0" w:rsidP="005719E3">
      <w:pPr>
        <w:rPr>
          <w:b/>
          <w:sz w:val="20"/>
          <w:szCs w:val="20"/>
          <w:u w:val="single"/>
        </w:rPr>
      </w:pPr>
      <w:bookmarkStart w:id="0" w:name="_Hlk118447758"/>
      <w:r w:rsidRPr="007D122B">
        <w:rPr>
          <w:b/>
          <w:sz w:val="20"/>
          <w:szCs w:val="20"/>
          <w:u w:val="single"/>
        </w:rPr>
        <w:t>For Internal Use</w:t>
      </w:r>
    </w:p>
    <w:p w14:paraId="285BD055" w14:textId="77777777" w:rsidR="007D122B" w:rsidRPr="007D122B" w:rsidRDefault="007B7AE0" w:rsidP="007D122B">
      <w:pPr>
        <w:rPr>
          <w:sz w:val="20"/>
          <w:szCs w:val="20"/>
        </w:rPr>
      </w:pPr>
      <w:r w:rsidRPr="007D122B">
        <w:rPr>
          <w:sz w:val="20"/>
          <w:szCs w:val="20"/>
        </w:rPr>
        <w:t xml:space="preserve">Date Application Received </w:t>
      </w:r>
      <w:r w:rsidR="007D122B" w:rsidRPr="007D122B">
        <w:rPr>
          <w:sz w:val="20"/>
          <w:szCs w:val="20"/>
        </w:rPr>
        <w:t xml:space="preserve">         </w:t>
      </w:r>
      <w:r w:rsidRPr="007D122B">
        <w:rPr>
          <w:sz w:val="20"/>
          <w:szCs w:val="20"/>
        </w:rPr>
        <w:t>________________</w:t>
      </w:r>
      <w:r w:rsidR="007D122B" w:rsidRPr="007D122B">
        <w:rPr>
          <w:sz w:val="20"/>
          <w:szCs w:val="20"/>
        </w:rPr>
        <w:t xml:space="preserve">           Date verification received</w:t>
      </w:r>
      <w:r w:rsidR="007D122B" w:rsidRPr="007D122B">
        <w:rPr>
          <w:sz w:val="20"/>
          <w:szCs w:val="20"/>
        </w:rPr>
        <w:tab/>
        <w:t>_____________</w:t>
      </w:r>
      <w:r w:rsidR="007D122B">
        <w:rPr>
          <w:sz w:val="20"/>
          <w:szCs w:val="20"/>
        </w:rPr>
        <w:t>___</w:t>
      </w:r>
    </w:p>
    <w:p w14:paraId="65540E24" w14:textId="37777674" w:rsidR="004B0EA8" w:rsidRPr="007D122B" w:rsidRDefault="005E09C0" w:rsidP="004B0EA8">
      <w:pPr>
        <w:rPr>
          <w:sz w:val="20"/>
          <w:szCs w:val="20"/>
        </w:rPr>
      </w:pPr>
      <w:r w:rsidRPr="007D122B">
        <w:rPr>
          <w:sz w:val="20"/>
          <w:szCs w:val="20"/>
        </w:rPr>
        <w:t xml:space="preserve">Date of Review by </w:t>
      </w:r>
      <w:r w:rsidR="006C7A38">
        <w:rPr>
          <w:sz w:val="20"/>
          <w:szCs w:val="20"/>
        </w:rPr>
        <w:t>Zeta</w:t>
      </w:r>
      <w:r w:rsidRPr="007D122B">
        <w:rPr>
          <w:sz w:val="20"/>
          <w:szCs w:val="20"/>
        </w:rPr>
        <w:t xml:space="preserve"> Board</w:t>
      </w:r>
      <w:r w:rsidR="007D122B">
        <w:rPr>
          <w:sz w:val="20"/>
          <w:szCs w:val="20"/>
        </w:rPr>
        <w:t xml:space="preserve">     </w:t>
      </w:r>
      <w:r w:rsidR="00A86442" w:rsidRPr="007D122B">
        <w:rPr>
          <w:sz w:val="20"/>
          <w:szCs w:val="20"/>
        </w:rPr>
        <w:t>___________</w:t>
      </w:r>
      <w:r w:rsidR="007D122B" w:rsidRPr="007D122B">
        <w:rPr>
          <w:sz w:val="20"/>
          <w:szCs w:val="20"/>
        </w:rPr>
        <w:t xml:space="preserve">_____          </w:t>
      </w:r>
      <w:r w:rsidR="007D122B">
        <w:rPr>
          <w:sz w:val="20"/>
          <w:szCs w:val="20"/>
        </w:rPr>
        <w:t xml:space="preserve"> </w:t>
      </w:r>
      <w:r w:rsidR="007D122B" w:rsidRPr="007D122B">
        <w:rPr>
          <w:sz w:val="20"/>
          <w:szCs w:val="20"/>
        </w:rPr>
        <w:t>Date of reimbursement              _____________</w:t>
      </w:r>
      <w:r w:rsidR="007D122B">
        <w:rPr>
          <w:sz w:val="20"/>
          <w:szCs w:val="20"/>
        </w:rPr>
        <w:t>___</w:t>
      </w:r>
      <w:bookmarkEnd w:id="0"/>
    </w:p>
    <w:sectPr w:rsidR="004B0EA8" w:rsidRPr="007D122B" w:rsidSect="00623A1C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93B9" w14:textId="77777777" w:rsidR="008924DB" w:rsidRDefault="008924DB" w:rsidP="001B70CF">
      <w:r>
        <w:separator/>
      </w:r>
    </w:p>
  </w:endnote>
  <w:endnote w:type="continuationSeparator" w:id="0">
    <w:p w14:paraId="597C8095" w14:textId="77777777" w:rsidR="008924DB" w:rsidRDefault="008924DB" w:rsidP="001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4FAF" w14:textId="3F3DBFE7" w:rsidR="005E47B1" w:rsidRDefault="005E47B1" w:rsidP="005E47B1">
    <w:pPr>
      <w:pStyle w:val="Header"/>
    </w:pPr>
    <w:bookmarkStart w:id="1" w:name="_Hlk118447849"/>
    <w:r>
      <w:t>ProfessionalDevelopment</w:t>
    </w:r>
    <w:r w:rsidR="006C7A38">
      <w:t>Zeta</w:t>
    </w:r>
    <w:r>
      <w:t>.docx</w:t>
    </w:r>
    <w:r>
      <w:ptab w:relativeTo="margin" w:alignment="center" w:leader="none"/>
    </w:r>
    <w:r w:rsidR="00CE1C14">
      <w:t xml:space="preserve">Updated </w:t>
    </w:r>
    <w:r w:rsidR="006C7A38">
      <w:t>1</w:t>
    </w:r>
    <w:r w:rsidR="00C4043A">
      <w:t>1</w:t>
    </w:r>
    <w:r>
      <w:t>/</w:t>
    </w:r>
    <w:r w:rsidR="00C4043A">
      <w:t>4</w:t>
    </w:r>
    <w:r>
      <w:t>/20</w:t>
    </w:r>
    <w:r w:rsidR="006C7A38">
      <w:t>22</w:t>
    </w:r>
    <w:r>
      <w:t xml:space="preserve"> </w:t>
    </w:r>
    <w:bookmarkEnd w:id="1"/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FAAF" w14:textId="77777777" w:rsidR="008924DB" w:rsidRDefault="008924DB" w:rsidP="001B70CF">
      <w:r>
        <w:separator/>
      </w:r>
    </w:p>
  </w:footnote>
  <w:footnote w:type="continuationSeparator" w:id="0">
    <w:p w14:paraId="3EBD3409" w14:textId="77777777" w:rsidR="008924DB" w:rsidRDefault="008924DB" w:rsidP="001B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E3"/>
    <w:rsid w:val="00003565"/>
    <w:rsid w:val="00060B4D"/>
    <w:rsid w:val="0013304D"/>
    <w:rsid w:val="00173787"/>
    <w:rsid w:val="001B70CF"/>
    <w:rsid w:val="001C2164"/>
    <w:rsid w:val="002544B3"/>
    <w:rsid w:val="003F2C3D"/>
    <w:rsid w:val="003F68AB"/>
    <w:rsid w:val="00437948"/>
    <w:rsid w:val="004B0EA8"/>
    <w:rsid w:val="004B6138"/>
    <w:rsid w:val="005719E3"/>
    <w:rsid w:val="005E09C0"/>
    <w:rsid w:val="005E47B1"/>
    <w:rsid w:val="00623A1C"/>
    <w:rsid w:val="006C7A38"/>
    <w:rsid w:val="006D6849"/>
    <w:rsid w:val="006F07E9"/>
    <w:rsid w:val="00784B0C"/>
    <w:rsid w:val="007B2525"/>
    <w:rsid w:val="007B7AE0"/>
    <w:rsid w:val="007D122B"/>
    <w:rsid w:val="008924DB"/>
    <w:rsid w:val="0095707C"/>
    <w:rsid w:val="00957628"/>
    <w:rsid w:val="009604C5"/>
    <w:rsid w:val="009B0111"/>
    <w:rsid w:val="00A56E3B"/>
    <w:rsid w:val="00A86442"/>
    <w:rsid w:val="00AB1288"/>
    <w:rsid w:val="00C4043A"/>
    <w:rsid w:val="00CA6AD9"/>
    <w:rsid w:val="00CD3252"/>
    <w:rsid w:val="00CE1C14"/>
    <w:rsid w:val="00DE025A"/>
    <w:rsid w:val="00E43834"/>
    <w:rsid w:val="00E94799"/>
    <w:rsid w:val="00EE6CA0"/>
    <w:rsid w:val="00F7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0DCA"/>
  <w15:docId w15:val="{5BDD757F-80B0-4E80-8C8E-107AE316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CF"/>
  </w:style>
  <w:style w:type="paragraph" w:styleId="Footer">
    <w:name w:val="footer"/>
    <w:basedOn w:val="Normal"/>
    <w:link w:val="Foot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CF"/>
  </w:style>
  <w:style w:type="paragraph" w:styleId="BalloonText">
    <w:name w:val="Balloon Text"/>
    <w:basedOn w:val="Normal"/>
    <w:link w:val="BalloonTextChar"/>
    <w:uiPriority w:val="99"/>
    <w:semiHidden/>
    <w:unhideWhenUsed/>
    <w:rsid w:val="001B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6CA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</dc:creator>
  <cp:lastModifiedBy>Myers, Holly Ann</cp:lastModifiedBy>
  <cp:revision>7</cp:revision>
  <dcterms:created xsi:type="dcterms:W3CDTF">2022-09-11T17:31:00Z</dcterms:created>
  <dcterms:modified xsi:type="dcterms:W3CDTF">2022-11-04T13:50:00Z</dcterms:modified>
</cp:coreProperties>
</file>