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958D0" w14:textId="77777777" w:rsidR="00147C40" w:rsidRDefault="00C57AE9">
      <w:pPr>
        <w:ind w:left="1" w:hanging="3"/>
        <w:jc w:val="center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b/>
          <w:sz w:val="34"/>
          <w:szCs w:val="34"/>
        </w:rPr>
        <w:t>SCHOOL NURSE ORGANIZATION OF MINNESOTA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7B02EBFE" wp14:editId="3A24709A">
            <wp:simplePos x="0" y="0"/>
            <wp:positionH relativeFrom="column">
              <wp:posOffset>-238124</wp:posOffset>
            </wp:positionH>
            <wp:positionV relativeFrom="paragraph">
              <wp:posOffset>114300</wp:posOffset>
            </wp:positionV>
            <wp:extent cx="1512976" cy="1119188"/>
            <wp:effectExtent l="0" t="0" r="0" b="0"/>
            <wp:wrapSquare wrapText="bothSides" distT="114300" distB="11430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2976" cy="11191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730E426" w14:textId="77777777" w:rsidR="00147C40" w:rsidRDefault="00C57AE9">
      <w:pPr>
        <w:ind w:left="1" w:hanging="3"/>
        <w:jc w:val="center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b/>
          <w:sz w:val="34"/>
          <w:szCs w:val="34"/>
        </w:rPr>
        <w:t>EXPENSE REIMBURSEMENT REQUEST</w:t>
      </w:r>
    </w:p>
    <w:p w14:paraId="59AD75AC" w14:textId="77777777" w:rsidR="00147C40" w:rsidRDefault="00147C40">
      <w:pPr>
        <w:ind w:left="0" w:hanging="2"/>
        <w:jc w:val="center"/>
        <w:rPr>
          <w:rFonts w:ascii="Arial" w:eastAsia="Arial" w:hAnsi="Arial" w:cs="Arial"/>
        </w:rPr>
      </w:pPr>
    </w:p>
    <w:p w14:paraId="6E883F98" w14:textId="77777777" w:rsidR="00147C40" w:rsidRDefault="00C57AE9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</w:rPr>
        <w:t>Enter amount claimed.  Include billing statement, receipt, or copy of check</w:t>
      </w:r>
    </w:p>
    <w:p w14:paraId="7BFC8A93" w14:textId="77777777" w:rsidR="00147C40" w:rsidRDefault="00C57AE9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225D1A06" w14:textId="77777777" w:rsidR="00147C40" w:rsidRDefault="00147C40">
      <w:pPr>
        <w:ind w:left="0" w:hanging="2"/>
        <w:rPr>
          <w:rFonts w:ascii="Arial" w:eastAsia="Arial" w:hAnsi="Arial" w:cs="Arial"/>
          <w:b/>
          <w:u w:val="single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520"/>
        <w:gridCol w:w="2160"/>
      </w:tblGrid>
      <w:tr w:rsidR="00147C40" w14:paraId="6E0DC854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C0BF4" w14:textId="77777777" w:rsidR="00147C40" w:rsidRDefault="00C57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Type of Expense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37D30" w14:textId="77777777" w:rsidR="00147C40" w:rsidRDefault="00C57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Amount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66358" w14:textId="77777777" w:rsidR="00147C40" w:rsidRDefault="00C57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Type of Expense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DF6B1" w14:textId="77777777" w:rsidR="00147C40" w:rsidRDefault="00C57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Amount</w:t>
            </w:r>
          </w:p>
        </w:tc>
      </w:tr>
      <w:tr w:rsidR="00147C40" w14:paraId="351B9804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B2B2A" w14:textId="77777777" w:rsidR="00147C40" w:rsidRDefault="00C57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NASN Dues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3AC6C" w14:textId="77777777" w:rsidR="00147C40" w:rsidRDefault="00147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A6D9F" w14:textId="77777777" w:rsidR="00147C40" w:rsidRDefault="00C57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Program Supplies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C440E" w14:textId="77777777" w:rsidR="00147C40" w:rsidRDefault="00147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147C40" w14:paraId="0DB05BD1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39D80" w14:textId="77777777" w:rsidR="00147C40" w:rsidRDefault="00C57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Clerical Work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E45B6" w14:textId="77777777" w:rsidR="00147C40" w:rsidRDefault="00147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54E08" w14:textId="77777777" w:rsidR="00147C40" w:rsidRDefault="00C57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Postage/Stamps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F4680" w14:textId="77777777" w:rsidR="00147C40" w:rsidRDefault="00147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147C40" w14:paraId="7AC02EBC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F270F" w14:textId="77777777" w:rsidR="00147C40" w:rsidRDefault="00C57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Computer Work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A5063" w14:textId="77777777" w:rsidR="00147C40" w:rsidRDefault="00147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AD7B6" w14:textId="77777777" w:rsidR="00147C40" w:rsidRDefault="00C57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Printing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20A40" w14:textId="77777777" w:rsidR="00147C40" w:rsidRDefault="00147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147C40" w14:paraId="3E8745FA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DDB4F" w14:textId="77777777" w:rsidR="00147C40" w:rsidRDefault="00C57AE9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Food Cost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326AA" w14:textId="77777777" w:rsidR="00147C40" w:rsidRDefault="00147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F0DBD" w14:textId="77777777" w:rsidR="00147C40" w:rsidRDefault="00C57AE9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Publication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EFE87" w14:textId="77777777" w:rsidR="00147C40" w:rsidRDefault="00147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147C40" w14:paraId="67922555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465DA" w14:textId="77777777" w:rsidR="00147C40" w:rsidRDefault="00C57AE9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Facility Rental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45AD2" w14:textId="77777777" w:rsidR="00147C40" w:rsidRDefault="00147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D2971" w14:textId="77777777" w:rsidR="00147C40" w:rsidRDefault="00C57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Sub Pay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BB741" w14:textId="77777777" w:rsidR="00147C40" w:rsidRDefault="00147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147C40" w14:paraId="36EC80B6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F1D38" w14:textId="77777777" w:rsidR="00147C40" w:rsidRDefault="00C57AE9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Independent Contractor Fee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0EA67" w14:textId="77777777" w:rsidR="00147C40" w:rsidRDefault="00147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D2B09" w14:textId="77777777" w:rsidR="00147C40" w:rsidRDefault="00C57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Travel Costs: (Total)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8EC42" w14:textId="77777777" w:rsidR="00147C40" w:rsidRDefault="00147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147C40" w14:paraId="3CEECBDE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28CB4" w14:textId="77777777" w:rsidR="00147C40" w:rsidRDefault="00C57AE9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Instructor/Speaker Fee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C8CEA" w14:textId="77777777" w:rsidR="00147C40" w:rsidRDefault="00147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58560" w14:textId="1734FE07" w:rsidR="00F051EE" w:rsidRPr="00F051EE" w:rsidRDefault="00C57AE9" w:rsidP="00F051EE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Airfare/</w:t>
            </w:r>
          </w:p>
          <w:p w14:paraId="38D43F46" w14:textId="18E36D10" w:rsidR="00147C40" w:rsidRDefault="00F05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</w:t>
            </w:r>
            <w:r w:rsidR="00C57AE9">
              <w:rPr>
                <w:rFonts w:ascii="Arial" w:eastAsia="Arial" w:hAnsi="Arial" w:cs="Arial"/>
              </w:rPr>
              <w:t>Baggage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C42E3" w14:textId="77777777" w:rsidR="00147C40" w:rsidRDefault="00147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147C40" w14:paraId="0E081AD3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FCF7A" w14:textId="77777777" w:rsidR="00147C40" w:rsidRDefault="00C57AE9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Legal/Professional Fee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74E44" w14:textId="77777777" w:rsidR="00147C40" w:rsidRDefault="00147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26376" w14:textId="77777777" w:rsidR="00147C40" w:rsidRDefault="00C57AE9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Food</w:t>
            </w:r>
            <w:r>
              <w:rPr>
                <w:rFonts w:ascii="Arial" w:eastAsia="Arial" w:hAnsi="Arial" w:cs="Arial"/>
              </w:rPr>
              <w:tab/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EA120" w14:textId="77777777" w:rsidR="00147C40" w:rsidRDefault="00147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147C40" w14:paraId="1F5C5876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9CE17" w14:textId="77777777" w:rsidR="00147C40" w:rsidRDefault="00C57AE9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Lobbying Fee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44675" w14:textId="77777777" w:rsidR="00147C40" w:rsidRDefault="00147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FEB3F" w14:textId="77777777" w:rsidR="00147C40" w:rsidRDefault="00C57AE9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Hotel/ Lodging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0835C" w14:textId="77777777" w:rsidR="00147C40" w:rsidRDefault="00147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147C40" w14:paraId="360F4C33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A59E5" w14:textId="77777777" w:rsidR="00147C40" w:rsidRDefault="00C57AE9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Merchandise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7746A" w14:textId="77777777" w:rsidR="00147C40" w:rsidRDefault="00147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F8843" w14:textId="77777777" w:rsidR="00F051EE" w:rsidRDefault="00C57AE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Parking/ </w:t>
            </w:r>
          </w:p>
          <w:p w14:paraId="5AD9F89F" w14:textId="7DFCB4E9" w:rsidR="00147C40" w:rsidRDefault="00F051EE" w:rsidP="00F05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</w:t>
            </w:r>
            <w:r w:rsidR="00C57AE9">
              <w:rPr>
                <w:rFonts w:ascii="Arial" w:eastAsia="Arial" w:hAnsi="Arial" w:cs="Arial"/>
              </w:rPr>
              <w:t>Transportation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3DE2D" w14:textId="77777777" w:rsidR="00147C40" w:rsidRDefault="00147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147C40" w14:paraId="7FBB358D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B1114" w14:textId="5570E1D1" w:rsidR="00147C40" w:rsidRDefault="00C57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Mileage: Number of miles * 0.</w:t>
            </w:r>
            <w:r w:rsidR="006567EE">
              <w:rPr>
                <w:rFonts w:ascii="Arial" w:eastAsia="Arial" w:hAnsi="Arial" w:cs="Arial"/>
              </w:rPr>
              <w:t>70</w:t>
            </w:r>
            <w:r>
              <w:rPr>
                <w:rFonts w:ascii="Arial" w:eastAsia="Arial" w:hAnsi="Arial" w:cs="Arial"/>
              </w:rPr>
              <w:t xml:space="preserve"> cents per mile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AE9DB" w14:textId="77777777" w:rsidR="00147C40" w:rsidRDefault="00147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A5C3D" w14:textId="77777777" w:rsidR="00147C40" w:rsidRDefault="00C57AE9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Website/ computer fees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1565F" w14:textId="77777777" w:rsidR="00147C40" w:rsidRDefault="00147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4C026785" w14:textId="77777777" w:rsidR="00147C40" w:rsidRDefault="00C57AE9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** Expenses must be reported within </w:t>
      </w:r>
      <w:r>
        <w:rPr>
          <w:rFonts w:ascii="Arial" w:eastAsia="Arial" w:hAnsi="Arial" w:cs="Arial"/>
          <w:b/>
          <w:sz w:val="28"/>
          <w:szCs w:val="28"/>
          <w:u w:val="single"/>
        </w:rPr>
        <w:t>ONE</w:t>
      </w:r>
      <w:r>
        <w:rPr>
          <w:rFonts w:ascii="Arial" w:eastAsia="Arial" w:hAnsi="Arial" w:cs="Arial"/>
          <w:b/>
        </w:rPr>
        <w:t xml:space="preserve"> month for reimbursement</w:t>
      </w:r>
    </w:p>
    <w:p w14:paraId="134A388E" w14:textId="77777777" w:rsidR="00147C40" w:rsidRDefault="00147C40">
      <w:pPr>
        <w:ind w:left="0" w:hanging="2"/>
        <w:rPr>
          <w:rFonts w:ascii="Arial" w:eastAsia="Arial" w:hAnsi="Arial" w:cs="Arial"/>
        </w:rPr>
      </w:pPr>
    </w:p>
    <w:p w14:paraId="21684DE5" w14:textId="77777777" w:rsidR="00147C40" w:rsidRDefault="00C57AE9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Total Reimbursement:  _______________</w:t>
      </w:r>
      <w:r>
        <w:rPr>
          <w:rFonts w:ascii="Arial" w:eastAsia="Arial" w:hAnsi="Arial" w:cs="Arial"/>
        </w:rPr>
        <w:tab/>
        <w:t>Date:  __________________________</w:t>
      </w:r>
    </w:p>
    <w:p w14:paraId="39810769" w14:textId="77777777" w:rsidR="00147C40" w:rsidRDefault="00147C40">
      <w:pPr>
        <w:ind w:left="0" w:hanging="2"/>
        <w:rPr>
          <w:rFonts w:ascii="Arial" w:eastAsia="Arial" w:hAnsi="Arial" w:cs="Arial"/>
        </w:rPr>
      </w:pPr>
    </w:p>
    <w:p w14:paraId="260609FC" w14:textId="77777777" w:rsidR="00147C40" w:rsidRDefault="00C57AE9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Make check out to: ______________________________________________________</w:t>
      </w:r>
    </w:p>
    <w:p w14:paraId="50B9BCEC" w14:textId="77777777" w:rsidR="00147C40" w:rsidRDefault="00147C40">
      <w:pPr>
        <w:ind w:left="0" w:hanging="2"/>
        <w:rPr>
          <w:rFonts w:ascii="Arial" w:eastAsia="Arial" w:hAnsi="Arial" w:cs="Arial"/>
        </w:rPr>
      </w:pPr>
    </w:p>
    <w:p w14:paraId="0091824E" w14:textId="77777777" w:rsidR="00147C40" w:rsidRDefault="00C57AE9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Address: ______________________________________________________________</w:t>
      </w:r>
    </w:p>
    <w:p w14:paraId="69409245" w14:textId="77777777" w:rsidR="00147C40" w:rsidRDefault="00147C40" w:rsidP="006604A1">
      <w:pPr>
        <w:ind w:left="0" w:hanging="2"/>
        <w:jc w:val="center"/>
        <w:rPr>
          <w:rFonts w:ascii="Arial" w:eastAsia="Arial" w:hAnsi="Arial" w:cs="Arial"/>
        </w:rPr>
      </w:pPr>
    </w:p>
    <w:p w14:paraId="6D385A26" w14:textId="77777777" w:rsidR="00147C40" w:rsidRDefault="00C57AE9" w:rsidP="006604A1">
      <w:pPr>
        <w:ind w:left="0" w:hanging="2"/>
        <w:jc w:val="center"/>
        <w:rPr>
          <w:rFonts w:ascii="Arial" w:eastAsia="Arial" w:hAnsi="Arial" w:cs="Arial"/>
          <w:highlight w:val="yellow"/>
        </w:rPr>
      </w:pPr>
      <w:r>
        <w:rPr>
          <w:rFonts w:ascii="Arial" w:eastAsia="Arial" w:hAnsi="Arial" w:cs="Arial"/>
          <w:highlight w:val="yellow"/>
        </w:rPr>
        <w:t>Email or mail BOTH SIDES of this form to:</w:t>
      </w:r>
    </w:p>
    <w:p w14:paraId="25E75D7D" w14:textId="7776B906" w:rsidR="00147C40" w:rsidRDefault="00C57AE9" w:rsidP="006604A1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Annie Lumbar Bendson, SNOM Treasurer</w:t>
      </w:r>
    </w:p>
    <w:p w14:paraId="37FA5DA7" w14:textId="4851715C" w:rsidR="00147C40" w:rsidRDefault="006604A1" w:rsidP="006604A1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306 Tyler Avenue North</w:t>
      </w:r>
      <w:r w:rsidR="00C57AE9">
        <w:rPr>
          <w:rFonts w:ascii="Arial" w:eastAsia="Arial" w:hAnsi="Arial" w:cs="Arial"/>
        </w:rPr>
        <w:t xml:space="preserve">   </w:t>
      </w:r>
      <w:r>
        <w:rPr>
          <w:rFonts w:ascii="Arial" w:eastAsia="Arial" w:hAnsi="Arial" w:cs="Arial"/>
        </w:rPr>
        <w:t>Hopkins</w:t>
      </w:r>
      <w:r w:rsidR="00C57AE9">
        <w:rPr>
          <w:rFonts w:ascii="Arial" w:eastAsia="Arial" w:hAnsi="Arial" w:cs="Arial"/>
        </w:rPr>
        <w:t>, MN 553</w:t>
      </w:r>
      <w:r>
        <w:rPr>
          <w:rFonts w:ascii="Arial" w:eastAsia="Arial" w:hAnsi="Arial" w:cs="Arial"/>
        </w:rPr>
        <w:t>43</w:t>
      </w:r>
    </w:p>
    <w:p w14:paraId="1AE78FF6" w14:textId="20A51CE2" w:rsidR="00147C40" w:rsidRDefault="00C57AE9" w:rsidP="006604A1">
      <w:pPr>
        <w:ind w:left="0" w:hanging="2"/>
        <w:jc w:val="center"/>
        <w:rPr>
          <w:rFonts w:ascii="Arial" w:eastAsia="Arial" w:hAnsi="Arial" w:cs="Arial"/>
        </w:rPr>
      </w:pPr>
      <w:hyperlink r:id="rId9">
        <w:r>
          <w:rPr>
            <w:rFonts w:ascii="Arial" w:eastAsia="Arial" w:hAnsi="Arial" w:cs="Arial"/>
            <w:color w:val="1155CC"/>
            <w:u w:val="single"/>
          </w:rPr>
          <w:t>annie.lumbarbendson@minnetonkaschools.org</w:t>
        </w:r>
      </w:hyperlink>
    </w:p>
    <w:p w14:paraId="408A7E00" w14:textId="77777777" w:rsidR="00147C40" w:rsidRDefault="00147C40">
      <w:pPr>
        <w:ind w:left="0" w:hanging="2"/>
        <w:jc w:val="center"/>
        <w:rPr>
          <w:rFonts w:ascii="Arial" w:eastAsia="Arial" w:hAnsi="Arial" w:cs="Arial"/>
        </w:rPr>
      </w:pPr>
    </w:p>
    <w:p w14:paraId="1C10913B" w14:textId="77777777" w:rsidR="00147C40" w:rsidRDefault="00147C40">
      <w:pPr>
        <w:ind w:left="0" w:hanging="2"/>
        <w:rPr>
          <w:rFonts w:ascii="Arial" w:eastAsia="Arial" w:hAnsi="Arial" w:cs="Arial"/>
        </w:rPr>
      </w:pPr>
    </w:p>
    <w:p w14:paraId="42A045FF" w14:textId="77777777" w:rsidR="00147C40" w:rsidRDefault="00147C40">
      <w:pPr>
        <w:ind w:left="0" w:hanging="2"/>
        <w:jc w:val="center"/>
        <w:rPr>
          <w:rFonts w:ascii="Arial" w:eastAsia="Arial" w:hAnsi="Arial" w:cs="Arial"/>
        </w:rPr>
      </w:pPr>
    </w:p>
    <w:p w14:paraId="19AA1F01" w14:textId="77777777" w:rsidR="00147C40" w:rsidRDefault="00C57AE9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SNOM Budget Line Items</w:t>
      </w:r>
    </w:p>
    <w:p w14:paraId="2E743B43" w14:textId="77777777" w:rsidR="00147C40" w:rsidRDefault="00147C40">
      <w:pPr>
        <w:ind w:left="0" w:hanging="2"/>
        <w:rPr>
          <w:rFonts w:ascii="Arial" w:eastAsia="Arial" w:hAnsi="Arial" w:cs="Arial"/>
        </w:rPr>
      </w:pPr>
    </w:p>
    <w:p w14:paraId="3C124146" w14:textId="77777777" w:rsidR="00147C40" w:rsidRDefault="00147C40">
      <w:pPr>
        <w:ind w:left="0" w:hanging="2"/>
        <w:rPr>
          <w:rFonts w:ascii="Arial" w:eastAsia="Arial" w:hAnsi="Arial" w:cs="Arial"/>
        </w:rPr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"/>
        <w:gridCol w:w="3735"/>
        <w:gridCol w:w="915"/>
        <w:gridCol w:w="3765"/>
      </w:tblGrid>
      <w:tr w:rsidR="00147C40" w14:paraId="0F3447F4" w14:textId="77777777"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EDC4B" w14:textId="77777777" w:rsidR="00147C40" w:rsidRDefault="00147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5F620" w14:textId="77777777" w:rsidR="00147C40" w:rsidRDefault="00C57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NASN Dues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FEB09" w14:textId="77777777" w:rsidR="00147C40" w:rsidRDefault="00147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8A810" w14:textId="77777777" w:rsidR="00147C40" w:rsidRDefault="00C57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Mileage</w:t>
            </w:r>
          </w:p>
        </w:tc>
      </w:tr>
      <w:tr w:rsidR="00147C40" w14:paraId="117BFA3D" w14:textId="77777777"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922D2" w14:textId="77777777" w:rsidR="00147C40" w:rsidRDefault="00147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9C18F" w14:textId="77777777" w:rsidR="00147C40" w:rsidRDefault="00C57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Board Meetings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35AAC" w14:textId="77777777" w:rsidR="00147C40" w:rsidRDefault="00147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A5C84" w14:textId="77777777" w:rsidR="00147C40" w:rsidRDefault="00C57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Miscellaneous</w:t>
            </w:r>
          </w:p>
        </w:tc>
      </w:tr>
      <w:tr w:rsidR="00147C40" w14:paraId="4210773A" w14:textId="77777777"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BB82C" w14:textId="77777777" w:rsidR="00147C40" w:rsidRDefault="00147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54ACB" w14:textId="77777777" w:rsidR="00147C40" w:rsidRDefault="00C57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Conference Funds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353A5" w14:textId="77777777" w:rsidR="00147C40" w:rsidRDefault="00147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CAB32" w14:textId="77777777" w:rsidR="00147C40" w:rsidRDefault="00C57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NASN Conference</w:t>
            </w:r>
          </w:p>
        </w:tc>
      </w:tr>
      <w:tr w:rsidR="00147C40" w14:paraId="1AE28586" w14:textId="77777777"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AD2A7" w14:textId="77777777" w:rsidR="00147C40" w:rsidRDefault="00147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FF754" w14:textId="77777777" w:rsidR="00147C40" w:rsidRDefault="00C57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Diabetes Task Force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0473B" w14:textId="77777777" w:rsidR="00147C40" w:rsidRDefault="00147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963B2" w14:textId="77777777" w:rsidR="00147C40" w:rsidRDefault="00C57AE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President’s Expense</w:t>
            </w:r>
          </w:p>
        </w:tc>
      </w:tr>
      <w:tr w:rsidR="00147C40" w14:paraId="66A0D86B" w14:textId="77777777"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921B2" w14:textId="77777777" w:rsidR="00147C40" w:rsidRDefault="00147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E9675" w14:textId="77777777" w:rsidR="00147C40" w:rsidRDefault="00C57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Educational Fellowship Program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EFCD1" w14:textId="77777777" w:rsidR="00147C40" w:rsidRDefault="00147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5B080" w14:textId="77777777" w:rsidR="00147C40" w:rsidRDefault="00C57AE9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Director’s Expense</w:t>
            </w:r>
          </w:p>
        </w:tc>
      </w:tr>
      <w:tr w:rsidR="00147C40" w14:paraId="77545A6D" w14:textId="77777777"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B6A5F" w14:textId="77777777" w:rsidR="00147C40" w:rsidRDefault="00147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C9A39" w14:textId="77777777" w:rsidR="00147C40" w:rsidRDefault="00C57AE9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Executive Committee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56322" w14:textId="77777777" w:rsidR="00147C40" w:rsidRDefault="00147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8F4CD" w14:textId="77777777" w:rsidR="00147C40" w:rsidRDefault="00C57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Nominating Committee</w:t>
            </w:r>
          </w:p>
        </w:tc>
      </w:tr>
      <w:tr w:rsidR="00147C40" w14:paraId="3152876F" w14:textId="77777777"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DEE79" w14:textId="77777777" w:rsidR="00147C40" w:rsidRDefault="00147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280EE" w14:textId="77777777" w:rsidR="00147C40" w:rsidRDefault="00C57AE9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Finance Committee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916BC" w14:textId="77777777" w:rsidR="00147C40" w:rsidRDefault="00147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9EFD4" w14:textId="77777777" w:rsidR="00147C40" w:rsidRDefault="00C57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President Office Supplies</w:t>
            </w:r>
          </w:p>
        </w:tc>
      </w:tr>
      <w:tr w:rsidR="00147C40" w14:paraId="033175CF" w14:textId="77777777"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28AFC" w14:textId="77777777" w:rsidR="00147C40" w:rsidRDefault="00147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AC156" w14:textId="77777777" w:rsidR="00147C40" w:rsidRDefault="00C57AE9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Gifts/Awards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7C747" w14:textId="77777777" w:rsidR="00147C40" w:rsidRDefault="00147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4A9C3" w14:textId="77777777" w:rsidR="00147C40" w:rsidRDefault="00C57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Program Expense</w:t>
            </w:r>
          </w:p>
        </w:tc>
      </w:tr>
      <w:tr w:rsidR="00147C40" w14:paraId="58C3FCDD" w14:textId="77777777"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1431E" w14:textId="77777777" w:rsidR="00147C40" w:rsidRDefault="00147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8A33A" w14:textId="77777777" w:rsidR="00147C40" w:rsidRDefault="00C57AE9">
            <w:pPr>
              <w:widowControl w:val="0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Government Action/Lobbyist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AC3F0" w14:textId="77777777" w:rsidR="00147C40" w:rsidRDefault="00147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B75D4" w14:textId="77777777" w:rsidR="00147C40" w:rsidRPr="00AA6FA5" w:rsidRDefault="00C57AE9" w:rsidP="00AA6FA5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Arial" w:hAnsi="Arial" w:cs="Arial"/>
              </w:rPr>
            </w:pPr>
            <w:r w:rsidRPr="00AA6FA5">
              <w:rPr>
                <w:rFonts w:ascii="Arial" w:eastAsia="Arial" w:hAnsi="Arial" w:cs="Arial"/>
              </w:rPr>
              <w:t>Fall Conference</w:t>
            </w:r>
          </w:p>
        </w:tc>
      </w:tr>
      <w:tr w:rsidR="00147C40" w14:paraId="1E2D0D3A" w14:textId="77777777"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8829F" w14:textId="77777777" w:rsidR="00147C40" w:rsidRDefault="00147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813E2" w14:textId="77777777" w:rsidR="00147C40" w:rsidRDefault="00C57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Information Technology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FA456" w14:textId="77777777" w:rsidR="00147C40" w:rsidRDefault="00147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95F33" w14:textId="77777777" w:rsidR="00AA6FA5" w:rsidRPr="00AA6FA5" w:rsidRDefault="00C57AE9" w:rsidP="00AA6FA5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Arial" w:eastAsia="Arial" w:hAnsi="Arial" w:cs="Arial"/>
              </w:rPr>
            </w:pPr>
            <w:r w:rsidRPr="00AA6FA5">
              <w:rPr>
                <w:rFonts w:ascii="Arial" w:eastAsia="Arial" w:hAnsi="Arial" w:cs="Arial"/>
              </w:rPr>
              <w:t xml:space="preserve">Foundation for School </w:t>
            </w:r>
          </w:p>
          <w:p w14:paraId="5AC04BE9" w14:textId="6C125A58" w:rsidR="00147C40" w:rsidRDefault="00AA6FA5" w:rsidP="00AA6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</w:t>
            </w:r>
            <w:r w:rsidR="00C57AE9">
              <w:rPr>
                <w:rFonts w:ascii="Arial" w:eastAsia="Arial" w:hAnsi="Arial" w:cs="Arial"/>
              </w:rPr>
              <w:t>Nurse Practice</w:t>
            </w:r>
          </w:p>
        </w:tc>
      </w:tr>
      <w:tr w:rsidR="00147C40" w14:paraId="79CD38B6" w14:textId="77777777"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12CE8" w14:textId="77777777" w:rsidR="00147C40" w:rsidRDefault="00147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49B05" w14:textId="77777777" w:rsidR="00147C40" w:rsidRDefault="00C57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Insurance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BE761" w14:textId="77777777" w:rsidR="00147C40" w:rsidRDefault="00147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868E8" w14:textId="77777777" w:rsidR="00147C40" w:rsidRDefault="00C57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Public Relations</w:t>
            </w:r>
          </w:p>
        </w:tc>
      </w:tr>
      <w:tr w:rsidR="00147C40" w14:paraId="5D81E279" w14:textId="77777777"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5934E" w14:textId="77777777" w:rsidR="00147C40" w:rsidRDefault="00147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0F478" w14:textId="77777777" w:rsidR="00147C40" w:rsidRDefault="00C57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Legislative Committee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F9753" w14:textId="77777777" w:rsidR="00147C40" w:rsidRDefault="00147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D5565" w14:textId="77777777" w:rsidR="00147C40" w:rsidRDefault="00C57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Research Committee</w:t>
            </w:r>
          </w:p>
        </w:tc>
      </w:tr>
      <w:tr w:rsidR="00147C40" w14:paraId="1218EB8E" w14:textId="77777777"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A338B" w14:textId="77777777" w:rsidR="00147C40" w:rsidRDefault="00147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8316F" w14:textId="77777777" w:rsidR="00147C40" w:rsidRDefault="00C57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Membership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D7CA3" w14:textId="77777777" w:rsidR="00147C40" w:rsidRDefault="00147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3693C" w14:textId="77777777" w:rsidR="00147C40" w:rsidRDefault="00C57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Scholarship </w:t>
            </w:r>
          </w:p>
        </w:tc>
      </w:tr>
      <w:tr w:rsidR="00147C40" w14:paraId="16BBF53E" w14:textId="77777777"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1685F" w14:textId="77777777" w:rsidR="00147C40" w:rsidRDefault="00147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DF0C8" w14:textId="77777777" w:rsidR="00147C40" w:rsidRDefault="00C57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Strategic Plan Committee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B148E" w14:textId="77777777" w:rsidR="00147C40" w:rsidRDefault="00147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054A4" w14:textId="77777777" w:rsidR="00147C40" w:rsidRDefault="00C57A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Sub pay for SNOM Reps</w:t>
            </w:r>
          </w:p>
        </w:tc>
      </w:tr>
    </w:tbl>
    <w:p w14:paraId="43BC00F3" w14:textId="77777777" w:rsidR="00147C40" w:rsidRDefault="00147C40">
      <w:pPr>
        <w:ind w:left="0" w:hanging="2"/>
        <w:rPr>
          <w:rFonts w:ascii="Arial" w:eastAsia="Arial" w:hAnsi="Arial" w:cs="Arial"/>
        </w:rPr>
      </w:pPr>
    </w:p>
    <w:p w14:paraId="1E7D3150" w14:textId="77777777" w:rsidR="00147C40" w:rsidRDefault="00147C40">
      <w:pPr>
        <w:ind w:left="0" w:hanging="2"/>
        <w:rPr>
          <w:rFonts w:ascii="Arial" w:eastAsia="Arial" w:hAnsi="Arial" w:cs="Arial"/>
        </w:rPr>
      </w:pPr>
    </w:p>
    <w:p w14:paraId="43D98508" w14:textId="77777777" w:rsidR="00147C40" w:rsidRDefault="00147C40">
      <w:pPr>
        <w:ind w:left="0" w:hanging="2"/>
        <w:rPr>
          <w:rFonts w:ascii="Arial" w:eastAsia="Arial" w:hAnsi="Arial" w:cs="Arial"/>
        </w:rPr>
      </w:pPr>
    </w:p>
    <w:p w14:paraId="0AD15BE0" w14:textId="77777777" w:rsidR="00147C40" w:rsidRDefault="00147C40">
      <w:pPr>
        <w:ind w:left="0" w:hanging="2"/>
        <w:rPr>
          <w:rFonts w:ascii="Arial" w:eastAsia="Arial" w:hAnsi="Arial" w:cs="Arial"/>
        </w:rPr>
      </w:pPr>
    </w:p>
    <w:p w14:paraId="1CBE5D4B" w14:textId="77777777" w:rsidR="00147C40" w:rsidRDefault="00C57AE9">
      <w:pPr>
        <w:ind w:left="0" w:hanging="2"/>
        <w:jc w:val="center"/>
        <w:rPr>
          <w:rFonts w:ascii="Arial" w:eastAsia="Arial" w:hAnsi="Arial" w:cs="Arial"/>
          <w:highlight w:val="yellow"/>
        </w:rPr>
      </w:pPr>
      <w:r>
        <w:rPr>
          <w:rFonts w:ascii="Arial" w:eastAsia="Arial" w:hAnsi="Arial" w:cs="Arial"/>
          <w:highlight w:val="yellow"/>
        </w:rPr>
        <w:t>Email or mail BOTH SIDES of this form to:</w:t>
      </w:r>
    </w:p>
    <w:p w14:paraId="4E0DD392" w14:textId="77777777" w:rsidR="00147C40" w:rsidRDefault="00C57AE9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Annie Lumbar Bendson, SNOM Treasurer</w:t>
      </w:r>
    </w:p>
    <w:p w14:paraId="037A7344" w14:textId="77777777" w:rsidR="00147C40" w:rsidRDefault="00C57AE9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706 Maggie Way   Chanhassen, MN 55317</w:t>
      </w:r>
    </w:p>
    <w:p w14:paraId="0BA4A869" w14:textId="77777777" w:rsidR="00147C40" w:rsidRDefault="00C57AE9">
      <w:pPr>
        <w:ind w:left="0" w:hanging="2"/>
        <w:jc w:val="center"/>
        <w:rPr>
          <w:rFonts w:ascii="Arial" w:eastAsia="Arial" w:hAnsi="Arial" w:cs="Arial"/>
        </w:rPr>
      </w:pPr>
      <w:hyperlink r:id="rId10">
        <w:r>
          <w:rPr>
            <w:rFonts w:ascii="Arial" w:eastAsia="Arial" w:hAnsi="Arial" w:cs="Arial"/>
            <w:color w:val="1155CC"/>
            <w:u w:val="single"/>
          </w:rPr>
          <w:t>annie.lumbarbendson@minnetonkaschools.org</w:t>
        </w:r>
      </w:hyperlink>
      <w:r>
        <w:rPr>
          <w:rFonts w:ascii="Arial" w:eastAsia="Arial" w:hAnsi="Arial" w:cs="Arial"/>
        </w:rPr>
        <w:t xml:space="preserve"> </w:t>
      </w:r>
    </w:p>
    <w:p w14:paraId="46DD7A2B" w14:textId="77777777" w:rsidR="00147C40" w:rsidRDefault="00147C40">
      <w:pPr>
        <w:ind w:left="0" w:hanging="2"/>
        <w:jc w:val="center"/>
        <w:rPr>
          <w:rFonts w:ascii="Arial" w:eastAsia="Arial" w:hAnsi="Arial" w:cs="Arial"/>
          <w:b/>
        </w:rPr>
      </w:pPr>
    </w:p>
    <w:p w14:paraId="39A49C0A" w14:textId="77777777" w:rsidR="00147C40" w:rsidRDefault="00147C40">
      <w:pPr>
        <w:ind w:left="0" w:hanging="2"/>
        <w:rPr>
          <w:rFonts w:ascii="Arial" w:eastAsia="Arial" w:hAnsi="Arial" w:cs="Arial"/>
        </w:rPr>
      </w:pPr>
    </w:p>
    <w:sectPr w:rsidR="00147C4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54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05B48" w14:textId="77777777" w:rsidR="004C44C2" w:rsidRDefault="00C57AE9">
      <w:pPr>
        <w:spacing w:line="240" w:lineRule="auto"/>
        <w:ind w:left="0" w:hanging="2"/>
      </w:pPr>
      <w:r>
        <w:separator/>
      </w:r>
    </w:p>
  </w:endnote>
  <w:endnote w:type="continuationSeparator" w:id="0">
    <w:p w14:paraId="00689AB9" w14:textId="77777777" w:rsidR="004C44C2" w:rsidRDefault="00C57AE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A0FA3" w14:textId="77777777" w:rsidR="00FD5008" w:rsidRDefault="00FD5008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ECDC1" w14:textId="24ADB1EF" w:rsidR="00147C40" w:rsidRDefault="00C57AE9">
    <w:pPr>
      <w:ind w:left="0" w:hanging="2"/>
      <w:jc w:val="center"/>
    </w:pPr>
    <w:r>
      <w:rPr>
        <w:rFonts w:ascii="Arial" w:eastAsia="Arial" w:hAnsi="Arial" w:cs="Arial"/>
      </w:rPr>
      <w:t xml:space="preserve">Revised </w:t>
    </w:r>
    <w:r w:rsidR="006567EE">
      <w:rPr>
        <w:rFonts w:ascii="Arial" w:eastAsia="Arial" w:hAnsi="Arial" w:cs="Arial"/>
      </w:rPr>
      <w:t>8</w:t>
    </w:r>
    <w:r>
      <w:rPr>
        <w:rFonts w:ascii="Arial" w:eastAsia="Arial" w:hAnsi="Arial" w:cs="Arial"/>
      </w:rPr>
      <w:t>/202</w:t>
    </w:r>
    <w:r w:rsidR="006604A1">
      <w:rPr>
        <w:rFonts w:ascii="Arial" w:eastAsia="Arial" w:hAnsi="Arial" w:cs="Arial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E1AE7" w14:textId="77777777" w:rsidR="00FD5008" w:rsidRDefault="00FD5008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08B34" w14:textId="77777777" w:rsidR="004C44C2" w:rsidRDefault="00C57AE9">
      <w:pPr>
        <w:spacing w:line="240" w:lineRule="auto"/>
        <w:ind w:left="0" w:hanging="2"/>
      </w:pPr>
      <w:r>
        <w:separator/>
      </w:r>
    </w:p>
  </w:footnote>
  <w:footnote w:type="continuationSeparator" w:id="0">
    <w:p w14:paraId="178E3FCF" w14:textId="77777777" w:rsidR="004C44C2" w:rsidRDefault="00C57AE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DE320" w14:textId="77777777" w:rsidR="00FD5008" w:rsidRDefault="00FD5008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E9BD7" w14:textId="77777777" w:rsidR="00FD5008" w:rsidRDefault="00FD5008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DB5D4" w14:textId="77777777" w:rsidR="00FD5008" w:rsidRDefault="00FD5008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46B0E"/>
    <w:multiLevelType w:val="multilevel"/>
    <w:tmpl w:val="68D42A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6971709"/>
    <w:multiLevelType w:val="multilevel"/>
    <w:tmpl w:val="B3B80E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85B7879"/>
    <w:multiLevelType w:val="multilevel"/>
    <w:tmpl w:val="FBA489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C1A641D"/>
    <w:multiLevelType w:val="multilevel"/>
    <w:tmpl w:val="DFDE08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AF22623"/>
    <w:multiLevelType w:val="hybridMultilevel"/>
    <w:tmpl w:val="A7A4A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560B4"/>
    <w:multiLevelType w:val="multilevel"/>
    <w:tmpl w:val="407C56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35E1BFD"/>
    <w:multiLevelType w:val="multilevel"/>
    <w:tmpl w:val="E49275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87A2657"/>
    <w:multiLevelType w:val="hybridMultilevel"/>
    <w:tmpl w:val="0A166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F47A4A"/>
    <w:multiLevelType w:val="multilevel"/>
    <w:tmpl w:val="8C8691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BAB1C6D"/>
    <w:multiLevelType w:val="multilevel"/>
    <w:tmpl w:val="8744AF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4135431">
    <w:abstractNumId w:val="1"/>
  </w:num>
  <w:num w:numId="2" w16cid:durableId="1755468718">
    <w:abstractNumId w:val="8"/>
  </w:num>
  <w:num w:numId="3" w16cid:durableId="697853525">
    <w:abstractNumId w:val="5"/>
  </w:num>
  <w:num w:numId="4" w16cid:durableId="651953483">
    <w:abstractNumId w:val="6"/>
  </w:num>
  <w:num w:numId="5" w16cid:durableId="534654648">
    <w:abstractNumId w:val="0"/>
  </w:num>
  <w:num w:numId="6" w16cid:durableId="1980113964">
    <w:abstractNumId w:val="3"/>
  </w:num>
  <w:num w:numId="7" w16cid:durableId="1351300539">
    <w:abstractNumId w:val="2"/>
  </w:num>
  <w:num w:numId="8" w16cid:durableId="1632009709">
    <w:abstractNumId w:val="9"/>
  </w:num>
  <w:num w:numId="9" w16cid:durableId="1406682599">
    <w:abstractNumId w:val="7"/>
  </w:num>
  <w:num w:numId="10" w16cid:durableId="14935211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C40"/>
    <w:rsid w:val="00147C40"/>
    <w:rsid w:val="001A6338"/>
    <w:rsid w:val="004C44C2"/>
    <w:rsid w:val="005F7517"/>
    <w:rsid w:val="00650AA4"/>
    <w:rsid w:val="006567EE"/>
    <w:rsid w:val="006604A1"/>
    <w:rsid w:val="00737B0B"/>
    <w:rsid w:val="007B5761"/>
    <w:rsid w:val="00AA6FA5"/>
    <w:rsid w:val="00C57AE9"/>
    <w:rsid w:val="00F051EE"/>
    <w:rsid w:val="00FD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4E7566C"/>
  <w15:docId w15:val="{730A9D9E-C0E5-4F9B-9A62-0E5B97524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AA6F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500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008"/>
    <w:rPr>
      <w:position w:val="-1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D500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008"/>
    <w:rPr>
      <w:position w:val="-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nnie.lumbarbendson@minnetonkaschools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ie.lumbarbendson@minnetonkaschools.or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yES9jWU6dCEF4VcIxdkl/P8Paw==">AMUW2mV26hz5xazMeZI4+aZOF8d0N0li1qdpI7gaSSdKiZ3VHgslKQ5yTkSRifXCQlG4fRIXu6fA4WaOwgKkq2Vpiufo+hQd50eRDq1ut9p/Md0Hx7Xq+Tk=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</dc:creator>
  <cp:lastModifiedBy>Lumbar Bendson, Annie</cp:lastModifiedBy>
  <cp:revision>4</cp:revision>
  <dcterms:created xsi:type="dcterms:W3CDTF">2024-01-04T16:47:00Z</dcterms:created>
  <dcterms:modified xsi:type="dcterms:W3CDTF">2025-08-08T13:29:00Z</dcterms:modified>
</cp:coreProperties>
</file>