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A7D21" w14:textId="51ED1EF8" w:rsidR="00864EC1" w:rsidRPr="005020F4" w:rsidRDefault="004073BD" w:rsidP="4B5DEAEE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10C9F2A1" wp14:editId="598BCA0E">
            <wp:extent cx="1943100" cy="1943100"/>
            <wp:effectExtent l="0" t="0" r="0" b="0"/>
            <wp:docPr id="8641870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297648A3-5B0C-4782-B5C0-57BFE1B6F0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18703" name="Picture 8641870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AA5F4" w14:textId="6D382630" w:rsidR="00864EC1" w:rsidRPr="005020F4" w:rsidRDefault="2DDB456A" w:rsidP="4B5DEAEE">
      <w:pPr>
        <w:jc w:val="center"/>
        <w:rPr>
          <w:b/>
          <w:bCs/>
          <w:sz w:val="40"/>
          <w:szCs w:val="40"/>
        </w:rPr>
      </w:pPr>
      <w:r w:rsidRPr="4B5DEAEE">
        <w:rPr>
          <w:b/>
          <w:bCs/>
          <w:sz w:val="40"/>
          <w:szCs w:val="40"/>
        </w:rPr>
        <w:t>B</w:t>
      </w:r>
      <w:r w:rsidR="00864EC1" w:rsidRPr="4B5DEAEE">
        <w:rPr>
          <w:b/>
          <w:bCs/>
          <w:sz w:val="40"/>
          <w:szCs w:val="40"/>
        </w:rPr>
        <w:t>logging Instructions for NASN202</w:t>
      </w:r>
      <w:r w:rsidR="004073BD">
        <w:rPr>
          <w:b/>
          <w:bCs/>
          <w:sz w:val="40"/>
          <w:szCs w:val="40"/>
        </w:rPr>
        <w:t>6</w:t>
      </w:r>
    </w:p>
    <w:p w14:paraId="538D79BB" w14:textId="52D5D73F" w:rsidR="00864EC1" w:rsidRPr="00434A42" w:rsidRDefault="00864EC1" w:rsidP="00864EC1">
      <w:pPr>
        <w:rPr>
          <w:b/>
          <w:bCs/>
        </w:rPr>
      </w:pPr>
      <w:r w:rsidRPr="00434A42">
        <w:rPr>
          <w:b/>
          <w:bCs/>
        </w:rPr>
        <w:t>Before You Post Your Blog Entry</w:t>
      </w:r>
    </w:p>
    <w:p w14:paraId="13E9E1BA" w14:textId="1657A6B6" w:rsidR="00864EC1" w:rsidRPr="00434A42" w:rsidRDefault="00864EC1" w:rsidP="00864EC1">
      <w:pPr>
        <w:pStyle w:val="ListParagraph"/>
        <w:numPr>
          <w:ilvl w:val="0"/>
          <w:numId w:val="7"/>
        </w:numPr>
      </w:pPr>
      <w:r w:rsidRPr="00434A42">
        <w:t>Write a rough draft of your message.  Here are some tips:</w:t>
      </w:r>
    </w:p>
    <w:p w14:paraId="2DB3C2F4" w14:textId="77777777" w:rsidR="00864EC1" w:rsidRPr="00434A42" w:rsidRDefault="00864EC1" w:rsidP="00864EC1">
      <w:pPr>
        <w:pStyle w:val="ListParagraph"/>
      </w:pPr>
    </w:p>
    <w:p w14:paraId="66AFA7AD" w14:textId="4BF0A0BB" w:rsidR="00864EC1" w:rsidRPr="00434A42" w:rsidRDefault="007732B5" w:rsidP="00864EC1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The title of your </w:t>
      </w:r>
      <w:r w:rsidR="00864EC1" w:rsidRPr="00434A42">
        <w:rPr>
          <w:rFonts w:eastAsia="Times New Roman"/>
        </w:rPr>
        <w:t xml:space="preserve">blog </w:t>
      </w:r>
      <w:r w:rsidR="00A55842">
        <w:rPr>
          <w:rFonts w:eastAsia="Times New Roman"/>
        </w:rPr>
        <w:t>should be the title of your</w:t>
      </w:r>
      <w:r w:rsidR="00864EC1" w:rsidRPr="00434A42">
        <w:rPr>
          <w:rFonts w:eastAsia="Times New Roman"/>
        </w:rPr>
        <w:t xml:space="preserve"> session.</w:t>
      </w:r>
    </w:p>
    <w:p w14:paraId="7BC08983" w14:textId="77777777" w:rsidR="00864EC1" w:rsidRPr="00434A42" w:rsidRDefault="00864EC1" w:rsidP="00864EC1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eastAsia="Times New Roman"/>
        </w:rPr>
      </w:pPr>
      <w:r w:rsidRPr="00434A42">
        <w:rPr>
          <w:rFonts w:eastAsia="Times New Roman"/>
        </w:rPr>
        <w:t>Write your blog post to be between 200 and 400 words.</w:t>
      </w:r>
    </w:p>
    <w:p w14:paraId="2468557C" w14:textId="7B0638AB" w:rsidR="00864EC1" w:rsidRPr="00434A42" w:rsidRDefault="00864EC1" w:rsidP="00864EC1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eastAsia="Times New Roman"/>
        </w:rPr>
      </w:pPr>
      <w:r w:rsidRPr="00434A42">
        <w:rPr>
          <w:rFonts w:eastAsia="Times New Roman"/>
        </w:rPr>
        <w:t xml:space="preserve">Include the </w:t>
      </w:r>
      <w:r w:rsidR="00A55842">
        <w:rPr>
          <w:rFonts w:eastAsia="Times New Roman"/>
        </w:rPr>
        <w:t xml:space="preserve">event name, session </w:t>
      </w:r>
      <w:r w:rsidRPr="00434A42">
        <w:rPr>
          <w:rFonts w:eastAsia="Times New Roman"/>
        </w:rPr>
        <w:t xml:space="preserve">date and </w:t>
      </w:r>
      <w:r w:rsidR="009B4FE9">
        <w:rPr>
          <w:rFonts w:eastAsia="Times New Roman"/>
        </w:rPr>
        <w:t xml:space="preserve">session </w:t>
      </w:r>
      <w:r w:rsidRPr="00434A42">
        <w:rPr>
          <w:rFonts w:eastAsia="Times New Roman"/>
        </w:rPr>
        <w:t>time in your blog post.</w:t>
      </w:r>
    </w:p>
    <w:p w14:paraId="51A4494B" w14:textId="77777777" w:rsidR="00864EC1" w:rsidRPr="00434A42" w:rsidRDefault="00864EC1" w:rsidP="00864EC1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eastAsia="Times New Roman"/>
        </w:rPr>
      </w:pPr>
      <w:r w:rsidRPr="00434A42">
        <w:rPr>
          <w:rFonts w:eastAsia="Times New Roman"/>
        </w:rPr>
        <w:t>Use easy-to-read text and language; reading online should be somewhat effortless.</w:t>
      </w:r>
    </w:p>
    <w:p w14:paraId="269C9485" w14:textId="77777777" w:rsidR="00864EC1" w:rsidRPr="00434A42" w:rsidRDefault="00864EC1" w:rsidP="00864EC1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eastAsia="Times New Roman"/>
        </w:rPr>
      </w:pPr>
      <w:r w:rsidRPr="00434A42">
        <w:rPr>
          <w:rFonts w:eastAsia="Times New Roman"/>
        </w:rPr>
        <w:t>Organize your message into short paragraphs.</w:t>
      </w:r>
    </w:p>
    <w:p w14:paraId="5FFA76B9" w14:textId="77777777" w:rsidR="00864EC1" w:rsidRPr="00434A42" w:rsidRDefault="00864EC1" w:rsidP="00864EC1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eastAsia="Times New Roman"/>
        </w:rPr>
      </w:pPr>
      <w:r w:rsidRPr="00434A42">
        <w:rPr>
          <w:rFonts w:eastAsia="Times New Roman"/>
        </w:rPr>
        <w:t>Write in first-person so the message is yours.</w:t>
      </w:r>
    </w:p>
    <w:p w14:paraId="26A99131" w14:textId="77777777" w:rsidR="00864EC1" w:rsidRPr="00434A42" w:rsidRDefault="00864EC1" w:rsidP="00864EC1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eastAsia="Times New Roman"/>
        </w:rPr>
      </w:pPr>
      <w:r w:rsidRPr="00434A42">
        <w:rPr>
          <w:rFonts w:eastAsia="Times New Roman"/>
        </w:rPr>
        <w:t>Include links to additional resources, definitions, and/or citations instead of inserting footnotes.</w:t>
      </w:r>
    </w:p>
    <w:p w14:paraId="2723A041" w14:textId="77777777" w:rsidR="00864EC1" w:rsidRPr="00434A42" w:rsidRDefault="00864EC1" w:rsidP="00864EC1">
      <w:pPr>
        <w:pStyle w:val="ListParagraph"/>
        <w:spacing w:after="0" w:line="240" w:lineRule="auto"/>
        <w:ind w:left="1440"/>
        <w:contextualSpacing w:val="0"/>
        <w:rPr>
          <w:rFonts w:eastAsia="Times New Roman"/>
        </w:rPr>
      </w:pPr>
    </w:p>
    <w:p w14:paraId="0A3961E0" w14:textId="621646C6" w:rsidR="00864EC1" w:rsidRPr="00434A42" w:rsidRDefault="00864EC1" w:rsidP="00864EC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 w:rsidRPr="00434A42">
        <w:rPr>
          <w:rFonts w:eastAsia="Times New Roman"/>
        </w:rPr>
        <w:t xml:space="preserve">Update your NASN website profile:  </w:t>
      </w:r>
      <w:hyperlink r:id="rId10" w:history="1">
        <w:r w:rsidRPr="00434A42">
          <w:rPr>
            <w:rStyle w:val="Hyperlink"/>
            <w:rFonts w:eastAsia="Times New Roman"/>
          </w:rPr>
          <w:t>https://www.nasn.org/profile</w:t>
        </w:r>
      </w:hyperlink>
    </w:p>
    <w:p w14:paraId="3417F759" w14:textId="77777777" w:rsidR="00864EC1" w:rsidRPr="00434A42" w:rsidRDefault="00864EC1" w:rsidP="00864EC1">
      <w:pPr>
        <w:pStyle w:val="ListParagraph"/>
        <w:spacing w:after="0" w:line="240" w:lineRule="auto"/>
        <w:contextualSpacing w:val="0"/>
        <w:rPr>
          <w:rFonts w:eastAsia="Times New Roman"/>
        </w:rPr>
      </w:pPr>
    </w:p>
    <w:p w14:paraId="3748FAE2" w14:textId="77777777" w:rsidR="00864EC1" w:rsidRPr="00434A42" w:rsidRDefault="00864EC1" w:rsidP="00864EC1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eastAsia="Times New Roman"/>
        </w:rPr>
      </w:pPr>
      <w:r w:rsidRPr="00434A42">
        <w:rPr>
          <w:rFonts w:eastAsia="Times New Roman"/>
        </w:rPr>
        <w:t xml:space="preserve">Add or update your profile photo. </w:t>
      </w:r>
    </w:p>
    <w:p w14:paraId="05CD799C" w14:textId="77777777" w:rsidR="00864EC1" w:rsidRPr="00434A42" w:rsidRDefault="00864EC1" w:rsidP="00864EC1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eastAsia="Times New Roman"/>
        </w:rPr>
      </w:pPr>
      <w:r w:rsidRPr="00434A42">
        <w:rPr>
          <w:rFonts w:eastAsia="Times New Roman"/>
        </w:rPr>
        <w:t xml:space="preserve">Add or update your bio. </w:t>
      </w:r>
    </w:p>
    <w:p w14:paraId="7357AADE" w14:textId="28382675" w:rsidR="00864EC1" w:rsidRPr="00434A42" w:rsidRDefault="00864EC1" w:rsidP="0074079F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eastAsia="Times New Roman"/>
        </w:rPr>
      </w:pPr>
      <w:r w:rsidRPr="00434A42">
        <w:rPr>
          <w:rFonts w:eastAsia="Times New Roman"/>
        </w:rPr>
        <w:t xml:space="preserve">Make your photo and bio visible to the public by editing your privacy settings (go here </w:t>
      </w:r>
      <w:hyperlink r:id="rId11" w:history="1">
        <w:r w:rsidRPr="00434A42">
          <w:rPr>
            <w:rStyle w:val="Hyperlink"/>
            <w:rFonts w:eastAsia="Times New Roman"/>
          </w:rPr>
          <w:t>https://www.nasn.org/profile</w:t>
        </w:r>
      </w:hyperlink>
      <w:r w:rsidRPr="00434A42">
        <w:rPr>
          <w:rFonts w:eastAsia="Times New Roman"/>
        </w:rPr>
        <w:t xml:space="preserve">, find My Profile Settings, and choose Privacy-Visibility Settings). </w:t>
      </w:r>
    </w:p>
    <w:p w14:paraId="3BBD17DD" w14:textId="77777777" w:rsidR="00004F2D" w:rsidRPr="00434A42" w:rsidRDefault="00004F2D" w:rsidP="00004F2D">
      <w:pPr>
        <w:pStyle w:val="ListParagraph"/>
        <w:spacing w:after="0" w:line="240" w:lineRule="auto"/>
        <w:ind w:left="1440"/>
        <w:contextualSpacing w:val="0"/>
        <w:rPr>
          <w:rFonts w:eastAsia="Times New Roman"/>
        </w:rPr>
      </w:pPr>
    </w:p>
    <w:p w14:paraId="5524C792" w14:textId="6B748359" w:rsidR="004A127E" w:rsidRPr="00434A42" w:rsidRDefault="00004F2D" w:rsidP="004A127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 w:rsidRPr="00434A42">
        <w:rPr>
          <w:rFonts w:eastAsia="Times New Roman"/>
        </w:rPr>
        <w:t xml:space="preserve">Reach out to Devin Dinkel, NASN </w:t>
      </w:r>
      <w:r w:rsidR="00ED77FC">
        <w:rPr>
          <w:rFonts w:eastAsia="Times New Roman"/>
        </w:rPr>
        <w:t>Education and Conference Manager</w:t>
      </w:r>
      <w:r w:rsidRPr="00434A42">
        <w:rPr>
          <w:rFonts w:eastAsia="Times New Roman"/>
        </w:rPr>
        <w:t xml:space="preserve">, at </w:t>
      </w:r>
      <w:hyperlink r:id="rId12" w:history="1">
        <w:r w:rsidR="00606A82" w:rsidRPr="00434A42">
          <w:rPr>
            <w:rStyle w:val="Hyperlink"/>
            <w:rFonts w:eastAsia="Times New Roman"/>
          </w:rPr>
          <w:t>ddinkel@nasn.org</w:t>
        </w:r>
      </w:hyperlink>
      <w:r w:rsidR="00606A82" w:rsidRPr="00434A42">
        <w:rPr>
          <w:rFonts w:eastAsia="Times New Roman"/>
        </w:rPr>
        <w:t xml:space="preserve"> for blogging permissions.</w:t>
      </w:r>
    </w:p>
    <w:p w14:paraId="14523E0A" w14:textId="77777777" w:rsidR="00606A82" w:rsidRPr="00434A42" w:rsidRDefault="00606A82" w:rsidP="00606A82">
      <w:pPr>
        <w:spacing w:after="0" w:line="240" w:lineRule="auto"/>
        <w:ind w:left="720"/>
        <w:rPr>
          <w:rFonts w:eastAsia="Times New Roman"/>
        </w:rPr>
      </w:pPr>
    </w:p>
    <w:p w14:paraId="5047C044" w14:textId="58CFFADF" w:rsidR="00606A82" w:rsidRPr="00434A42" w:rsidRDefault="00606A82" w:rsidP="00606A82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eastAsia="Times New Roman"/>
        </w:rPr>
      </w:pPr>
      <w:r w:rsidRPr="00434A42">
        <w:rPr>
          <w:rFonts w:eastAsia="Times New Roman"/>
        </w:rPr>
        <w:t>Your NASN account must include the blogger role before the instructions below can be completed.</w:t>
      </w:r>
    </w:p>
    <w:p w14:paraId="286CBE4A" w14:textId="77777777" w:rsidR="00606A82" w:rsidRPr="00434A42" w:rsidRDefault="00606A82" w:rsidP="00606A82">
      <w:pPr>
        <w:pStyle w:val="ListParagraph"/>
        <w:spacing w:after="0" w:line="240" w:lineRule="auto"/>
        <w:ind w:left="1440"/>
        <w:rPr>
          <w:rFonts w:eastAsia="Times New Roman"/>
        </w:rPr>
      </w:pPr>
    </w:p>
    <w:p w14:paraId="3F917111" w14:textId="6A634AC0" w:rsidR="00864EC1" w:rsidRPr="00434A42" w:rsidRDefault="00864EC1" w:rsidP="00864EC1">
      <w:pPr>
        <w:spacing w:after="0" w:line="240" w:lineRule="auto"/>
        <w:rPr>
          <w:rFonts w:eastAsia="Times New Roman"/>
          <w:b/>
          <w:bCs/>
        </w:rPr>
      </w:pPr>
      <w:r w:rsidRPr="00434A42">
        <w:rPr>
          <w:rFonts w:eastAsia="Times New Roman"/>
          <w:b/>
          <w:bCs/>
        </w:rPr>
        <w:t>How to Post Your Blog</w:t>
      </w:r>
    </w:p>
    <w:p w14:paraId="7457BF65" w14:textId="2060D139" w:rsidR="00864EC1" w:rsidRPr="00434A42" w:rsidRDefault="00864EC1" w:rsidP="00864EC1">
      <w:pPr>
        <w:spacing w:after="0" w:line="240" w:lineRule="auto"/>
        <w:rPr>
          <w:rFonts w:eastAsia="Times New Roman"/>
        </w:rPr>
      </w:pPr>
    </w:p>
    <w:p w14:paraId="0FC7A7DA" w14:textId="2DC746D8" w:rsidR="00864EC1" w:rsidRPr="00434A42" w:rsidRDefault="00864EC1" w:rsidP="00864EC1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/>
        </w:rPr>
      </w:pPr>
      <w:r w:rsidRPr="00434A42">
        <w:rPr>
          <w:rFonts w:eastAsia="Times New Roman"/>
        </w:rPr>
        <w:t xml:space="preserve">Go to </w:t>
      </w:r>
      <w:hyperlink r:id="rId13" w:history="1">
        <w:r w:rsidRPr="00434A42">
          <w:rPr>
            <w:rStyle w:val="Hyperlink"/>
            <w:rFonts w:eastAsia="Times New Roman"/>
          </w:rPr>
          <w:t>https://www.nasn.org/schoolnursenet/participate/createnewblog</w:t>
        </w:r>
      </w:hyperlink>
      <w:r w:rsidRPr="00434A42">
        <w:rPr>
          <w:rFonts w:eastAsia="Times New Roman"/>
        </w:rPr>
        <w:t xml:space="preserve"> </w:t>
      </w:r>
    </w:p>
    <w:p w14:paraId="63A5541A" w14:textId="5F6A56CB" w:rsidR="00864EC1" w:rsidRPr="00434A42" w:rsidRDefault="00864EC1" w:rsidP="00864EC1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/>
        </w:rPr>
      </w:pPr>
      <w:r w:rsidRPr="00434A42">
        <w:rPr>
          <w:rFonts w:eastAsia="Times New Roman"/>
        </w:rPr>
        <w:t>Log In using your NASN website login:</w:t>
      </w:r>
      <w:r w:rsidRPr="00434A42">
        <w:rPr>
          <w:rFonts w:eastAsia="Times New Roman"/>
          <w:i/>
          <w:iCs/>
        </w:rPr>
        <w:t xml:space="preserve"> If </w:t>
      </w:r>
      <w:r w:rsidR="006604CA">
        <w:rPr>
          <w:rFonts w:eastAsia="Times New Roman"/>
          <w:i/>
          <w:iCs/>
        </w:rPr>
        <w:t xml:space="preserve">you need assistance, email </w:t>
      </w:r>
      <w:hyperlink r:id="rId14" w:history="1">
        <w:r w:rsidR="006604CA" w:rsidRPr="008137AD">
          <w:rPr>
            <w:rStyle w:val="Hyperlink"/>
            <w:rFonts w:eastAsia="Times New Roman"/>
            <w:i/>
            <w:iCs/>
          </w:rPr>
          <w:t>info@nasn.org</w:t>
        </w:r>
      </w:hyperlink>
      <w:r w:rsidR="006604CA">
        <w:rPr>
          <w:rFonts w:eastAsia="Times New Roman"/>
          <w:i/>
          <w:iCs/>
        </w:rPr>
        <w:t xml:space="preserve"> </w:t>
      </w:r>
    </w:p>
    <w:p w14:paraId="63172D0E" w14:textId="363BE402" w:rsidR="00864EC1" w:rsidRPr="00434A42" w:rsidRDefault="00864EC1" w:rsidP="00864EC1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/>
        </w:rPr>
      </w:pPr>
      <w:r w:rsidRPr="00434A42">
        <w:rPr>
          <w:rFonts w:eastAsia="Times New Roman"/>
        </w:rPr>
        <w:t>Create your blog post:</w:t>
      </w:r>
    </w:p>
    <w:p w14:paraId="3855C37C" w14:textId="77777777" w:rsidR="00864EC1" w:rsidRPr="00434A42" w:rsidRDefault="00864EC1" w:rsidP="00864EC1">
      <w:pPr>
        <w:pStyle w:val="ListParagraph"/>
        <w:spacing w:after="0" w:line="240" w:lineRule="auto"/>
        <w:rPr>
          <w:rFonts w:eastAsia="Times New Roman"/>
        </w:rPr>
      </w:pPr>
    </w:p>
    <w:p w14:paraId="4A6EA3C7" w14:textId="6C5740BF" w:rsidR="00864EC1" w:rsidRPr="00434A42" w:rsidRDefault="00864EC1" w:rsidP="00864EC1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/>
        </w:rPr>
      </w:pPr>
      <w:r w:rsidRPr="00434A42">
        <w:rPr>
          <w:rFonts w:eastAsia="Times New Roman"/>
        </w:rPr>
        <w:t>Enter your NASN session name as the title.</w:t>
      </w:r>
    </w:p>
    <w:p w14:paraId="614CF939" w14:textId="456A913D" w:rsidR="00864EC1" w:rsidRPr="00434A42" w:rsidRDefault="00864EC1" w:rsidP="00864EC1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/>
        </w:rPr>
      </w:pPr>
      <w:r w:rsidRPr="00434A42">
        <w:rPr>
          <w:rFonts w:eastAsia="Times New Roman"/>
        </w:rPr>
        <w:t>Enter your blog; use images and hyperlinks if you have these.</w:t>
      </w:r>
    </w:p>
    <w:p w14:paraId="0FA57123" w14:textId="142DE7D8" w:rsidR="00864EC1" w:rsidRPr="00434A42" w:rsidRDefault="00864EC1" w:rsidP="00864EC1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/>
        </w:rPr>
      </w:pPr>
      <w:r w:rsidRPr="3F109520">
        <w:rPr>
          <w:rFonts w:eastAsia="Times New Roman"/>
        </w:rPr>
        <w:t>In the settings below the blog entry, where it says, “Associate this post with a community,” choose the NASN202</w:t>
      </w:r>
      <w:r w:rsidR="00FE4FB8">
        <w:rPr>
          <w:rFonts w:eastAsia="Times New Roman"/>
        </w:rPr>
        <w:t>6</w:t>
      </w:r>
      <w:r w:rsidRPr="3F109520">
        <w:rPr>
          <w:rFonts w:eastAsia="Times New Roman"/>
        </w:rPr>
        <w:t xml:space="preserve"> conference</w:t>
      </w:r>
      <w:r w:rsidR="00FE4FB8">
        <w:rPr>
          <w:rFonts w:eastAsia="Times New Roman"/>
        </w:rPr>
        <w:t>.  If you do not see the conference listed, leave as “Nothing Selected.”</w:t>
      </w:r>
    </w:p>
    <w:p w14:paraId="543FCF25" w14:textId="241A5910" w:rsidR="00864EC1" w:rsidRPr="00434A42" w:rsidRDefault="00864EC1" w:rsidP="00864EC1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/>
        </w:rPr>
      </w:pPr>
      <w:r w:rsidRPr="00434A42">
        <w:rPr>
          <w:rFonts w:eastAsia="Times New Roman"/>
        </w:rPr>
        <w:t>In the setting where it says, “Who can read your blog entry,” make sure it says “Public.”</w:t>
      </w:r>
    </w:p>
    <w:p w14:paraId="3FBC85BF" w14:textId="513ADD0C" w:rsidR="00864EC1" w:rsidRPr="00434A42" w:rsidRDefault="00864EC1" w:rsidP="00864EC1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/>
        </w:rPr>
      </w:pPr>
      <w:r w:rsidRPr="00434A42">
        <w:rPr>
          <w:rFonts w:eastAsia="Times New Roman"/>
        </w:rPr>
        <w:t>Select the PUBLISH button.</w:t>
      </w:r>
    </w:p>
    <w:p w14:paraId="2774BB92" w14:textId="77777777" w:rsidR="00864EC1" w:rsidRPr="00434A42" w:rsidRDefault="00864EC1" w:rsidP="00864EC1">
      <w:pPr>
        <w:pStyle w:val="ListParagraph"/>
        <w:spacing w:after="0" w:line="240" w:lineRule="auto"/>
        <w:ind w:left="1440"/>
        <w:rPr>
          <w:rFonts w:eastAsia="Times New Roman"/>
        </w:rPr>
      </w:pPr>
    </w:p>
    <w:p w14:paraId="014C2BEA" w14:textId="5367439E" w:rsidR="00864EC1" w:rsidRPr="00290751" w:rsidRDefault="00864EC1" w:rsidP="56809CCE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/>
        </w:rPr>
      </w:pPr>
      <w:r w:rsidRPr="56809CCE">
        <w:rPr>
          <w:rFonts w:eastAsia="Times New Roman"/>
        </w:rPr>
        <w:t>Email the NASN Conference Team to let them know your blog has been posted (</w:t>
      </w:r>
      <w:hyperlink r:id="rId15">
        <w:r w:rsidRPr="56809CCE">
          <w:rPr>
            <w:rStyle w:val="Hyperlink"/>
            <w:rFonts w:eastAsia="Times New Roman"/>
          </w:rPr>
          <w:t>conference@nasn.org</w:t>
        </w:r>
      </w:hyperlink>
      <w:r w:rsidRPr="56809CCE">
        <w:rPr>
          <w:rFonts w:eastAsia="Times New Roman"/>
        </w:rPr>
        <w:t>) --- NASN will link your blog to the conference website</w:t>
      </w:r>
      <w:r w:rsidR="7EE86380" w:rsidRPr="56809CCE">
        <w:rPr>
          <w:rFonts w:eastAsia="Times New Roman"/>
        </w:rPr>
        <w:t xml:space="preserve"> if you were unable to choose the conference community in step “c</w:t>
      </w:r>
      <w:r w:rsidRPr="56809CCE">
        <w:rPr>
          <w:rFonts w:eastAsia="Times New Roman"/>
        </w:rPr>
        <w:t>.</w:t>
      </w:r>
      <w:r w:rsidR="23C478C1" w:rsidRPr="56809CCE">
        <w:rPr>
          <w:rFonts w:eastAsia="Times New Roman"/>
        </w:rPr>
        <w:t>”</w:t>
      </w:r>
    </w:p>
    <w:sectPr w:rsidR="00864EC1" w:rsidRPr="00290751" w:rsidSect="0086761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4267"/>
    <w:multiLevelType w:val="hybridMultilevel"/>
    <w:tmpl w:val="5022B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751235"/>
    <w:multiLevelType w:val="hybridMultilevel"/>
    <w:tmpl w:val="C5EC6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A214F"/>
    <w:multiLevelType w:val="hybridMultilevel"/>
    <w:tmpl w:val="123626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757A1B"/>
    <w:multiLevelType w:val="hybridMultilevel"/>
    <w:tmpl w:val="190E8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73CA4"/>
    <w:multiLevelType w:val="hybridMultilevel"/>
    <w:tmpl w:val="CC404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B5025"/>
    <w:multiLevelType w:val="hybridMultilevel"/>
    <w:tmpl w:val="E8D82D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402393"/>
    <w:multiLevelType w:val="hybridMultilevel"/>
    <w:tmpl w:val="F57C16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7C27F3C"/>
    <w:multiLevelType w:val="hybridMultilevel"/>
    <w:tmpl w:val="AEA81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E5493"/>
    <w:multiLevelType w:val="hybridMultilevel"/>
    <w:tmpl w:val="A4E8E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03936"/>
    <w:multiLevelType w:val="hybridMultilevel"/>
    <w:tmpl w:val="4D808550"/>
    <w:lvl w:ilvl="0" w:tplc="CBEA5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9966067">
    <w:abstractNumId w:val="9"/>
  </w:num>
  <w:num w:numId="2" w16cid:durableId="1067874502">
    <w:abstractNumId w:val="3"/>
  </w:num>
  <w:num w:numId="3" w16cid:durableId="1308051252">
    <w:abstractNumId w:val="6"/>
  </w:num>
  <w:num w:numId="4" w16cid:durableId="180895311">
    <w:abstractNumId w:val="2"/>
  </w:num>
  <w:num w:numId="5" w16cid:durableId="19187115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8018038">
    <w:abstractNumId w:val="8"/>
  </w:num>
  <w:num w:numId="7" w16cid:durableId="288363082">
    <w:abstractNumId w:val="1"/>
  </w:num>
  <w:num w:numId="8" w16cid:durableId="49433888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3573802">
    <w:abstractNumId w:val="4"/>
  </w:num>
  <w:num w:numId="10" w16cid:durableId="93132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C1"/>
    <w:rsid w:val="00004F2D"/>
    <w:rsid w:val="001378F0"/>
    <w:rsid w:val="001A633B"/>
    <w:rsid w:val="00290751"/>
    <w:rsid w:val="002D2E50"/>
    <w:rsid w:val="004073BD"/>
    <w:rsid w:val="00434A42"/>
    <w:rsid w:val="004A127E"/>
    <w:rsid w:val="005020F4"/>
    <w:rsid w:val="00561FFC"/>
    <w:rsid w:val="00606A82"/>
    <w:rsid w:val="006604CA"/>
    <w:rsid w:val="0074079F"/>
    <w:rsid w:val="007732B5"/>
    <w:rsid w:val="008508FC"/>
    <w:rsid w:val="00864EC1"/>
    <w:rsid w:val="0086761A"/>
    <w:rsid w:val="00883BE8"/>
    <w:rsid w:val="009B4FE9"/>
    <w:rsid w:val="00A55842"/>
    <w:rsid w:val="00B22304"/>
    <w:rsid w:val="00D8591B"/>
    <w:rsid w:val="00E700EC"/>
    <w:rsid w:val="00EC172B"/>
    <w:rsid w:val="00ED77FC"/>
    <w:rsid w:val="00FE4FB8"/>
    <w:rsid w:val="23C478C1"/>
    <w:rsid w:val="2DDB456A"/>
    <w:rsid w:val="3F109520"/>
    <w:rsid w:val="4B5DEAEE"/>
    <w:rsid w:val="56809CCE"/>
    <w:rsid w:val="623993BE"/>
    <w:rsid w:val="7EE8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BB3D3"/>
  <w15:chartTrackingRefBased/>
  <w15:docId w15:val="{E9641503-50D9-49D1-BC71-F0A4311C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E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4EC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asn.org/schoolnursenet/participate/createnewblo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dinkel@nasn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asn.org/profil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onference@nasn.org" TargetMode="External"/><Relationship Id="rId10" Type="http://schemas.openxmlformats.org/officeDocument/2006/relationships/hyperlink" Target="https://www.nasn.org/profil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info@nas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078a8b-26c6-4e59-b921-d7dc565f3ac1">
      <Terms xmlns="http://schemas.microsoft.com/office/infopath/2007/PartnerControls"/>
    </lcf76f155ced4ddcb4097134ff3c332f>
    <TaxCatchAll xmlns="3dd0a982-ccd3-457c-8956-b13a997aa75f" xsi:nil="true"/>
    <_dlc_DocId xmlns="3dd0a982-ccd3-457c-8956-b13a997aa75f">HURWUMWASVPS-1180130358-414933</_dlc_DocId>
    <_dlc_DocIdUrl xmlns="3dd0a982-ccd3-457c-8956-b13a997aa75f">
      <Url>https://nasnurses.sharepoint.com/sites/NASNSHared/_layouts/15/DocIdRedir.aspx?ID=HURWUMWASVPS-1180130358-414933</Url>
      <Description>HURWUMWASVPS-1180130358-414933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61A5E44D48C847BB291F46D5F8DDCF" ma:contentTypeVersion="16" ma:contentTypeDescription="Create a new document." ma:contentTypeScope="" ma:versionID="dd0ecd9fed00e6d2d3617d0b2cdd6873">
  <xsd:schema xmlns:xsd="http://www.w3.org/2001/XMLSchema" xmlns:xs="http://www.w3.org/2001/XMLSchema" xmlns:p="http://schemas.microsoft.com/office/2006/metadata/properties" xmlns:ns2="3dd0a982-ccd3-457c-8956-b13a997aa75f" xmlns:ns3="67078a8b-26c6-4e59-b921-d7dc565f3ac1" targetNamespace="http://schemas.microsoft.com/office/2006/metadata/properties" ma:root="true" ma:fieldsID="cec2ec0715709688934256ae1501d2e0" ns2:_="" ns3:_="">
    <xsd:import namespace="3dd0a982-ccd3-457c-8956-b13a997aa75f"/>
    <xsd:import namespace="67078a8b-26c6-4e59-b921-d7dc565f3a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0a982-ccd3-457c-8956-b13a997aa75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d39221c6-23fa-4e95-b5f9-e6b669060f7f}" ma:internalName="TaxCatchAll" ma:showField="CatchAllData" ma:web="3dd0a982-ccd3-457c-8956-b13a997aa7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78a8b-26c6-4e59-b921-d7dc565f3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fb524c0-9099-4969-91aa-8b77a1c4bb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26C7FE-2B3C-490C-B39D-BDF13DAB2536}">
  <ds:schemaRefs>
    <ds:schemaRef ds:uri="http://schemas.microsoft.com/office/2006/metadata/properties"/>
    <ds:schemaRef ds:uri="http://schemas.microsoft.com/office/infopath/2007/PartnerControls"/>
    <ds:schemaRef ds:uri="67078a8b-26c6-4e59-b921-d7dc565f3ac1"/>
    <ds:schemaRef ds:uri="3dd0a982-ccd3-457c-8956-b13a997aa75f"/>
  </ds:schemaRefs>
</ds:datastoreItem>
</file>

<file path=customXml/itemProps2.xml><?xml version="1.0" encoding="utf-8"?>
<ds:datastoreItem xmlns:ds="http://schemas.openxmlformats.org/officeDocument/2006/customXml" ds:itemID="{66842D64-EA9B-433B-9F13-DE3EC4927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45DE4C-6BEA-4594-BED1-1B6D75F3E74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18CCCCE-1B9B-4607-8F29-D1F182892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0a982-ccd3-457c-8956-b13a997aa75f"/>
    <ds:schemaRef ds:uri="67078a8b-26c6-4e59-b921-d7dc565f3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 Dinkel</dc:creator>
  <cp:keywords/>
  <dc:description/>
  <cp:lastModifiedBy>Devin Dinkel</cp:lastModifiedBy>
  <cp:revision>14</cp:revision>
  <cp:lastPrinted>2026-02-19T00:45:00Z</cp:lastPrinted>
  <dcterms:created xsi:type="dcterms:W3CDTF">2026-01-07T20:56:00Z</dcterms:created>
  <dcterms:modified xsi:type="dcterms:W3CDTF">2026-02-19T00:45:00Z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0x0101000E61A5E44D48C847BB291F46D5F8DDCF</vt:lpwstr>
  </property>
  <property fmtid="{D5CDD505-2E9C-101B-9397-08002B2CF9AE}" pid="3" name="_dlc_DocIdItemGuid">
    <vt:lpwstr>755191fa-4b03-4517-91c3-bad1d0b68af3</vt:lpwstr>
  </property>
  <property fmtid="{D5CDD505-2E9C-101B-9397-08002B2CF9AE}" pid="4" name="MediaServiceImageTags">
    <vt:lpwstr/>
  </property>
</Properties>
</file>