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DFC63" w14:textId="77777777" w:rsidR="00516BDD" w:rsidRDefault="008C4B37">
      <w:pPr>
        <w:widowControl w:val="0"/>
        <w:tabs>
          <w:tab w:val="center" w:pos="5472"/>
        </w:tabs>
        <w:spacing w:line="240" w:lineRule="auto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AFP ORANGE COUNTY </w:t>
      </w:r>
    </w:p>
    <w:p w14:paraId="29B83B5B" w14:textId="77777777" w:rsidR="00516BDD" w:rsidRDefault="008C4B37">
      <w:pPr>
        <w:widowControl w:val="0"/>
        <w:tabs>
          <w:tab w:val="center" w:pos="5472"/>
        </w:tabs>
        <w:spacing w:line="240" w:lineRule="auto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2019 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>Diversity and Inclusion Scholarship</w:t>
      </w:r>
    </w:p>
    <w:p w14:paraId="1BC9E049" w14:textId="77777777" w:rsidR="00516BDD" w:rsidRDefault="008C4B37">
      <w:pPr>
        <w:widowControl w:val="0"/>
        <w:tabs>
          <w:tab w:val="center" w:pos="5472"/>
        </w:tabs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highlight w:val="yellow"/>
        </w:rPr>
      </w:pPr>
      <w:r>
        <w:rPr>
          <w:rFonts w:ascii="Calibri" w:eastAsia="Calibri" w:hAnsi="Calibri" w:cs="Calibri"/>
          <w:b/>
          <w:sz w:val="28"/>
          <w:szCs w:val="28"/>
          <w:highlight w:val="yellow"/>
        </w:rPr>
        <w:t>Deadline for applications: November 30, 2019</w:t>
      </w:r>
    </w:p>
    <w:p w14:paraId="2AAE1C46" w14:textId="77777777" w:rsidR="00516BDD" w:rsidRDefault="00516BDD">
      <w:pPr>
        <w:widowControl w:val="0"/>
        <w:tabs>
          <w:tab w:val="center" w:pos="5472"/>
        </w:tabs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highlight w:val="yellow"/>
        </w:rPr>
      </w:pPr>
    </w:p>
    <w:p w14:paraId="747F7567" w14:textId="77777777" w:rsidR="00516BDD" w:rsidRDefault="008C4B37">
      <w:pPr>
        <w:widowControl w:val="0"/>
        <w:tabs>
          <w:tab w:val="center" w:pos="5472"/>
        </w:tabs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Thank you for your interest in AFPOC and the Diversity and Inclusion Committee! Please fill out the information below in order to be considered for a full or partial membership scholarship from the local AFP Orange County Chapter.</w:t>
      </w:r>
    </w:p>
    <w:p w14:paraId="58C7F7AA" w14:textId="77777777" w:rsidR="00516BDD" w:rsidRDefault="00516BDD">
      <w:pPr>
        <w:widowControl w:val="0"/>
        <w:tabs>
          <w:tab w:val="center" w:pos="5472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p w14:paraId="0A75095B" w14:textId="77777777" w:rsidR="00516BDD" w:rsidRDefault="008C4B37">
      <w:pPr>
        <w:widowControl w:val="0"/>
        <w:tabs>
          <w:tab w:val="center" w:pos="5472"/>
        </w:tabs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highlight w:val="white"/>
        </w:rPr>
        <w:t>AFP will provide financi</w:t>
      </w:r>
      <w:r>
        <w:rPr>
          <w:highlight w:val="white"/>
        </w:rPr>
        <w:t>al assistance for professional development for individuals who self-identify as coming from a diverse community and/or who are employed by grassroots organizations that primarily serve diverse populations.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If you are selected to receive a full or partial m</w:t>
      </w:r>
      <w:r>
        <w:rPr>
          <w:rFonts w:ascii="Calibri" w:eastAsia="Calibri" w:hAnsi="Calibri" w:cs="Calibri"/>
          <w:sz w:val="24"/>
          <w:szCs w:val="24"/>
          <w:highlight w:val="white"/>
        </w:rPr>
        <w:t>embership scholarship, requirements and qualifications will be presented before officially joining, ensuring all commitments are agreed upon.</w:t>
      </w:r>
    </w:p>
    <w:p w14:paraId="46F49E4E" w14:textId="77777777" w:rsidR="00516BDD" w:rsidRDefault="008C4B37">
      <w:pPr>
        <w:widowControl w:val="0"/>
        <w:tabs>
          <w:tab w:val="center" w:pos="5472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br/>
        <w:t>Personal Data</w:t>
      </w:r>
    </w:p>
    <w:p w14:paraId="316A03A8" w14:textId="77777777" w:rsidR="00516BDD" w:rsidRDefault="00516BD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4B1B1E65" w14:textId="77777777" w:rsidR="00516BDD" w:rsidRDefault="008C4B37">
      <w:pPr>
        <w:widowControl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Applicant’s Name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DE597B7" wp14:editId="3BFA03F3">
                <wp:simplePos x="0" y="0"/>
                <wp:positionH relativeFrom="column">
                  <wp:posOffset>1079500</wp:posOffset>
                </wp:positionH>
                <wp:positionV relativeFrom="paragraph">
                  <wp:posOffset>114300</wp:posOffset>
                </wp:positionV>
                <wp:extent cx="5587365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2318" y="3780000"/>
                          <a:ext cx="55873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114300</wp:posOffset>
                </wp:positionV>
                <wp:extent cx="5587365" cy="127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73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69E4C7" w14:textId="77777777" w:rsidR="00516BDD" w:rsidRDefault="008C4B37">
      <w:pPr>
        <w:widowControl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 you a current or former member of AFP Orange County? _____________________</w:t>
      </w:r>
      <w:r>
        <w:rPr>
          <w:rFonts w:ascii="Calibri" w:eastAsia="Calibri" w:hAnsi="Calibri" w:cs="Calibri"/>
        </w:rPr>
        <w:t>________</w:t>
      </w:r>
    </w:p>
    <w:p w14:paraId="7B7A8932" w14:textId="77777777" w:rsidR="00516BDD" w:rsidRDefault="008C4B37">
      <w:pPr>
        <w:widowControl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Job Title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1764B29" wp14:editId="322E1B1E">
                <wp:simplePos x="0" y="0"/>
                <wp:positionH relativeFrom="column">
                  <wp:posOffset>520700</wp:posOffset>
                </wp:positionH>
                <wp:positionV relativeFrom="paragraph">
                  <wp:posOffset>127000</wp:posOffset>
                </wp:positionV>
                <wp:extent cx="6148705" cy="127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1648" y="3780000"/>
                          <a:ext cx="61487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127000</wp:posOffset>
                </wp:positionV>
                <wp:extent cx="6148705" cy="127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87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6EE3A60" w14:textId="77777777" w:rsidR="00516BDD" w:rsidRDefault="008C4B37">
      <w:pPr>
        <w:widowControl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Employer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DD322B8" wp14:editId="17E7C380">
                <wp:simplePos x="0" y="0"/>
                <wp:positionH relativeFrom="column">
                  <wp:posOffset>584200</wp:posOffset>
                </wp:positionH>
                <wp:positionV relativeFrom="paragraph">
                  <wp:posOffset>127000</wp:posOffset>
                </wp:positionV>
                <wp:extent cx="607695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80000"/>
                          <a:ext cx="60769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127000</wp:posOffset>
                </wp:positionV>
                <wp:extent cx="607695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C424E6B" w14:textId="77777777" w:rsidR="00516BDD" w:rsidRDefault="008C4B37">
      <w:pPr>
        <w:widowControl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Business Address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143CEBE" wp14:editId="115F2AED">
                <wp:simplePos x="0" y="0"/>
                <wp:positionH relativeFrom="column">
                  <wp:posOffset>1079500</wp:posOffset>
                </wp:positionH>
                <wp:positionV relativeFrom="paragraph">
                  <wp:posOffset>139700</wp:posOffset>
                </wp:positionV>
                <wp:extent cx="5587365" cy="127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2318" y="3780000"/>
                          <a:ext cx="55873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139700</wp:posOffset>
                </wp:positionV>
                <wp:extent cx="5587365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73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C714AC" w14:textId="77777777" w:rsidR="00516BDD" w:rsidRDefault="008C4B37">
      <w:pPr>
        <w:widowControl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City                                                           State                                  Zip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0AFE8467" wp14:editId="612A2B63">
                <wp:simplePos x="0" y="0"/>
                <wp:positionH relativeFrom="column">
                  <wp:posOffset>3175000</wp:posOffset>
                </wp:positionH>
                <wp:positionV relativeFrom="paragraph">
                  <wp:posOffset>127000</wp:posOffset>
                </wp:positionV>
                <wp:extent cx="1065530" cy="127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13235" y="3780000"/>
                          <a:ext cx="10655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127000</wp:posOffset>
                </wp:positionV>
                <wp:extent cx="1065530" cy="127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29CF4D7F" wp14:editId="10DCB8BD">
                <wp:simplePos x="0" y="0"/>
                <wp:positionH relativeFrom="column">
                  <wp:posOffset>4648200</wp:posOffset>
                </wp:positionH>
                <wp:positionV relativeFrom="paragraph">
                  <wp:posOffset>127000</wp:posOffset>
                </wp:positionV>
                <wp:extent cx="2016125" cy="127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7938" y="3780000"/>
                          <a:ext cx="20161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127000</wp:posOffset>
                </wp:positionV>
                <wp:extent cx="2016125" cy="12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7EA7D597" wp14:editId="07BA0522">
                <wp:simplePos x="0" y="0"/>
                <wp:positionH relativeFrom="column">
                  <wp:posOffset>317500</wp:posOffset>
                </wp:positionH>
                <wp:positionV relativeFrom="paragraph">
                  <wp:posOffset>127000</wp:posOffset>
                </wp:positionV>
                <wp:extent cx="236855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61725" y="3780000"/>
                          <a:ext cx="23685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127000</wp:posOffset>
                </wp:positionV>
                <wp:extent cx="236855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8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0663A5D3" wp14:editId="37DD332B">
                <wp:simplePos x="0" y="0"/>
                <wp:positionH relativeFrom="column">
                  <wp:posOffset>990600</wp:posOffset>
                </wp:positionH>
                <wp:positionV relativeFrom="paragraph">
                  <wp:posOffset>139700</wp:posOffset>
                </wp:positionV>
                <wp:extent cx="200152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45240" y="3780000"/>
                          <a:ext cx="20015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139700</wp:posOffset>
                </wp:positionV>
                <wp:extent cx="200152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1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E70CE00" w14:textId="77777777" w:rsidR="00516BDD" w:rsidRDefault="008C4B37">
      <w:pPr>
        <w:widowControl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Phone Number                                                            </w:t>
      </w:r>
    </w:p>
    <w:p w14:paraId="189B7C5E" w14:textId="77777777" w:rsidR="00516BDD" w:rsidRDefault="008C4B37">
      <w:pPr>
        <w:widowControl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Address                                                           Website URL___________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3C00D635" wp14:editId="07268414">
                <wp:simplePos x="0" y="0"/>
                <wp:positionH relativeFrom="column">
                  <wp:posOffset>850900</wp:posOffset>
                </wp:positionH>
                <wp:positionV relativeFrom="paragraph">
                  <wp:posOffset>127000</wp:posOffset>
                </wp:positionV>
                <wp:extent cx="2332355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79823" y="3780000"/>
                          <a:ext cx="23323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127000</wp:posOffset>
                </wp:positionV>
                <wp:extent cx="2332355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3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6BA5980E" wp14:editId="4AC7320B">
                <wp:simplePos x="0" y="0"/>
                <wp:positionH relativeFrom="column">
                  <wp:posOffset>4064000</wp:posOffset>
                </wp:positionH>
                <wp:positionV relativeFrom="paragraph">
                  <wp:posOffset>127000</wp:posOffset>
                </wp:positionV>
                <wp:extent cx="2599055" cy="127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46473" y="3780000"/>
                          <a:ext cx="25990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127000</wp:posOffset>
                </wp:positionV>
                <wp:extent cx="2599055" cy="12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90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FED5A0" w14:textId="77777777" w:rsidR="00516BDD" w:rsidRDefault="008C4B37">
      <w:pPr>
        <w:widowControl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Background Information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56D7ABA2" wp14:editId="2AE04550">
                <wp:simplePos x="0" y="0"/>
                <wp:positionH relativeFrom="column">
                  <wp:posOffset>850900</wp:posOffset>
                </wp:positionH>
                <wp:positionV relativeFrom="paragraph">
                  <wp:posOffset>127000</wp:posOffset>
                </wp:positionV>
                <wp:extent cx="302387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34065" y="3780000"/>
                          <a:ext cx="30238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127000</wp:posOffset>
                </wp:positionV>
                <wp:extent cx="302387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38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78CFD145" wp14:editId="579C41A5">
                <wp:simplePos x="0" y="0"/>
                <wp:positionH relativeFrom="column">
                  <wp:posOffset>1879600</wp:posOffset>
                </wp:positionH>
                <wp:positionV relativeFrom="paragraph">
                  <wp:posOffset>127000</wp:posOffset>
                </wp:positionV>
                <wp:extent cx="485330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19348" y="3780000"/>
                          <a:ext cx="48533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127000</wp:posOffset>
                </wp:positionV>
                <wp:extent cx="485330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33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208F4144" wp14:editId="32C79DE1">
                <wp:simplePos x="0" y="0"/>
                <wp:positionH relativeFrom="column">
                  <wp:posOffset>1320800</wp:posOffset>
                </wp:positionH>
                <wp:positionV relativeFrom="paragraph">
                  <wp:posOffset>127000</wp:posOffset>
                </wp:positionV>
                <wp:extent cx="4211955" cy="1270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40023" y="3780000"/>
                          <a:ext cx="42119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127000</wp:posOffset>
                </wp:positionV>
                <wp:extent cx="4211955" cy="127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19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E562CCD" w14:textId="77777777" w:rsidR="00516BDD" w:rsidRDefault="008C4B37">
      <w:pPr>
        <w:widowControl w:val="0"/>
        <w:spacing w:line="36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>Years in the Profession:</w:t>
      </w:r>
    </w:p>
    <w:p w14:paraId="1B016780" w14:textId="77777777" w:rsidR="00516BDD" w:rsidRDefault="008C4B37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Organization </w:t>
      </w:r>
      <w:proofErr w:type="gramStart"/>
      <w:r>
        <w:rPr>
          <w:rFonts w:ascii="Calibri" w:eastAsia="Calibri" w:hAnsi="Calibri" w:cs="Calibri"/>
        </w:rPr>
        <w:t>Budget  Size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2F0081DA" wp14:editId="41825C1D">
                <wp:simplePos x="0" y="0"/>
                <wp:positionH relativeFrom="column">
                  <wp:posOffset>1320800</wp:posOffset>
                </wp:positionH>
                <wp:positionV relativeFrom="paragraph">
                  <wp:posOffset>114300</wp:posOffset>
                </wp:positionV>
                <wp:extent cx="5414645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8678" y="3780000"/>
                          <a:ext cx="54146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114300</wp:posOffset>
                </wp:positionV>
                <wp:extent cx="5414645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46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EC67BA" w14:textId="77777777" w:rsidR="00516BDD" w:rsidRDefault="00516BD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4B541653" w14:textId="77777777" w:rsidR="00516BDD" w:rsidRDefault="008C4B37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am employed as a full-time fundraising professional or spend at least fifty p</w:t>
      </w:r>
      <w:r>
        <w:rPr>
          <w:rFonts w:ascii="Calibri" w:eastAsia="Calibri" w:hAnsi="Calibri" w:cs="Calibri"/>
        </w:rPr>
        <w:t>ercent of my time fundraising for my employer. I have read the AFPOC Diversity Plan and understand the mission of the Diversity and Inclusion Committee of AFPOC.</w:t>
      </w:r>
    </w:p>
    <w:p w14:paraId="73E93A20" w14:textId="77777777" w:rsidR="00516BDD" w:rsidRDefault="00516BDD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5567E4DF" w14:textId="77777777" w:rsidR="00516BDD" w:rsidRDefault="00516BDD">
      <w:pPr>
        <w:widowControl w:val="0"/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0DC4139C" w14:textId="77777777" w:rsidR="00516BDD" w:rsidRDefault="008C4B37">
      <w:pPr>
        <w:widowControl w:val="0"/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__________________________________________________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>___________________________</w:t>
      </w:r>
    </w:p>
    <w:p w14:paraId="3630FDEC" w14:textId="77777777" w:rsidR="00516BDD" w:rsidRDefault="008C4B37">
      <w:pPr>
        <w:widowControl w:val="0"/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(Applicant’s Signature)</w:t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z w:val="16"/>
          <w:szCs w:val="16"/>
        </w:rPr>
        <w:tab/>
        <w:t>(Date)</w:t>
      </w:r>
    </w:p>
    <w:p w14:paraId="108A0DB2" w14:textId="77777777" w:rsidR="00516BDD" w:rsidRDefault="00516BDD">
      <w:pPr>
        <w:widowControl w:val="0"/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1B3C19AB" w14:textId="77777777" w:rsidR="00516BDD" w:rsidRDefault="00516BD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6BB16AD8" w14:textId="77777777" w:rsidR="00516BDD" w:rsidRDefault="008C4B37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Supervisor’s Signature __________________________________________________________ </w:t>
      </w:r>
    </w:p>
    <w:p w14:paraId="105CC361" w14:textId="77777777" w:rsidR="00516BDD" w:rsidRDefault="008C4B37">
      <w:pPr>
        <w:widowControl w:val="0"/>
        <w:spacing w:line="24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i/>
          <w:sz w:val="20"/>
          <w:szCs w:val="20"/>
        </w:rPr>
        <w:t>or signature of an Executive Committee member on your organization’s board)</w:t>
      </w:r>
    </w:p>
    <w:p w14:paraId="51C00AB9" w14:textId="77777777" w:rsidR="00516BDD" w:rsidRDefault="008C4B37">
      <w:pPr>
        <w:widowControl w:val="0"/>
        <w:spacing w:line="24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  <w:t>(Is your organization committed to sustain</w:t>
      </w:r>
      <w:r>
        <w:rPr>
          <w:rFonts w:ascii="Calibri" w:eastAsia="Calibri" w:hAnsi="Calibri" w:cs="Calibri"/>
          <w:i/>
          <w:sz w:val="20"/>
          <w:szCs w:val="20"/>
        </w:rPr>
        <w:t>ing the membership after the scholarship has ended?)</w:t>
      </w:r>
    </w:p>
    <w:p w14:paraId="4F6834AC" w14:textId="77777777" w:rsidR="00516BDD" w:rsidRDefault="00516BDD">
      <w:pPr>
        <w:widowControl w:val="0"/>
        <w:spacing w:line="240" w:lineRule="auto"/>
        <w:rPr>
          <w:rFonts w:ascii="Calibri" w:eastAsia="Calibri" w:hAnsi="Calibri" w:cs="Calibri"/>
          <w:i/>
          <w:sz w:val="20"/>
          <w:szCs w:val="20"/>
        </w:rPr>
      </w:pPr>
    </w:p>
    <w:p w14:paraId="6BB97FAD" w14:textId="77777777" w:rsidR="00516BDD" w:rsidRDefault="008C4B37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 Number 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4114AF29" wp14:editId="51907D94">
                <wp:simplePos x="0" y="0"/>
                <wp:positionH relativeFrom="column">
                  <wp:posOffset>1005780</wp:posOffset>
                </wp:positionH>
                <wp:positionV relativeFrom="paragraph">
                  <wp:posOffset>0</wp:posOffset>
                </wp:positionV>
                <wp:extent cx="3023870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34065" y="3780000"/>
                          <a:ext cx="30238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1005780</wp:posOffset>
                </wp:positionH>
                <wp:positionV relativeFrom="paragraph">
                  <wp:posOffset>0</wp:posOffset>
                </wp:positionV>
                <wp:extent cx="3023870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38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63FDD8" w14:textId="77777777" w:rsidR="00516BDD" w:rsidRDefault="00516BD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50E13D3" w14:textId="77777777" w:rsidR="00516BDD" w:rsidRDefault="00516BD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81B3CA7" w14:textId="77777777" w:rsidR="00516BDD" w:rsidRDefault="008C4B37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highlight w:val="yellow"/>
          <w:u w:val="single"/>
        </w:rPr>
        <w:t>Additional Required Information</w:t>
      </w:r>
      <w:r>
        <w:rPr>
          <w:rFonts w:ascii="Calibri" w:eastAsia="Calibri" w:hAnsi="Calibri" w:cs="Calibri"/>
          <w:b/>
        </w:rPr>
        <w:br/>
        <w:t xml:space="preserve">On a separate page, please discuss the following:  </w:t>
      </w:r>
    </w:p>
    <w:p w14:paraId="17F29296" w14:textId="165B4197" w:rsidR="00516BDD" w:rsidRDefault="008C4B37">
      <w:pPr>
        <w:widowControl w:val="0"/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</w:rPr>
        <w:t xml:space="preserve">How </w:t>
      </w:r>
      <w:bookmarkStart w:id="0" w:name="_GoBack"/>
      <w:bookmarkEnd w:id="0"/>
      <w:r>
        <w:rPr>
          <w:rFonts w:ascii="Calibri" w:eastAsia="Calibri" w:hAnsi="Calibri" w:cs="Calibri"/>
        </w:rPr>
        <w:t>becoming a part of AFPOC will help in your career</w:t>
      </w:r>
    </w:p>
    <w:p w14:paraId="4FEE35A5" w14:textId="77777777" w:rsidR="00516BDD" w:rsidRDefault="008C4B37">
      <w:pPr>
        <w:widowControl w:val="0"/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</w:rPr>
        <w:t>Why do you need a scholarship?</w:t>
      </w:r>
    </w:p>
    <w:p w14:paraId="008CDAC7" w14:textId="77777777" w:rsidR="00516BDD" w:rsidRDefault="008C4B37">
      <w:pPr>
        <w:widowControl w:val="0"/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</w:rPr>
        <w:t>What you believe you will gain from becoming an AFPOC member</w:t>
      </w:r>
    </w:p>
    <w:p w14:paraId="36B1C3FC" w14:textId="77777777" w:rsidR="00516BDD" w:rsidRDefault="008C4B37">
      <w:pPr>
        <w:widowControl w:val="0"/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</w:rPr>
        <w:t>Identify your interests in serving as a volunteer for the AFP Orange County Chapter and continuing to develop</w:t>
      </w:r>
      <w:r>
        <w:rPr>
          <w:rFonts w:ascii="Calibri" w:eastAsia="Calibri" w:hAnsi="Calibri" w:cs="Calibri"/>
        </w:rPr>
        <w:t xml:space="preserve"> diversity and inclusion in the non-profit sector in our community.</w:t>
      </w:r>
      <w:r>
        <w:rPr>
          <w:rFonts w:ascii="Calibri" w:eastAsia="Calibri" w:hAnsi="Calibri" w:cs="Calibri"/>
          <w:b/>
          <w:sz w:val="20"/>
          <w:szCs w:val="20"/>
        </w:rPr>
        <w:br/>
      </w:r>
    </w:p>
    <w:p w14:paraId="5CB85D28" w14:textId="77777777" w:rsidR="00516BDD" w:rsidRDefault="008C4B37">
      <w:pPr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Submit Completed Application &amp; Narrative to AFP Orange County at </w:t>
      </w:r>
      <w:hyperlink r:id="rId21">
        <w:r>
          <w:rPr>
            <w:rFonts w:ascii="Calibri" w:eastAsia="Calibri" w:hAnsi="Calibri" w:cs="Calibri"/>
            <w:b/>
            <w:color w:val="1155CC"/>
            <w:u w:val="single"/>
          </w:rPr>
          <w:t>office@afpoc.org</w:t>
        </w:r>
      </w:hyperlink>
    </w:p>
    <w:p w14:paraId="27DABF32" w14:textId="77777777" w:rsidR="00516BDD" w:rsidRDefault="008C4B37">
      <w:pPr>
        <w:widowControl w:val="0"/>
        <w:spacing w:line="240" w:lineRule="auto"/>
        <w:jc w:val="center"/>
      </w:pP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b/>
          <w:sz w:val="36"/>
          <w:szCs w:val="36"/>
          <w:highlight w:val="yellow"/>
        </w:rPr>
        <w:t>Applications due November 30, 2019</w:t>
      </w:r>
    </w:p>
    <w:sectPr w:rsidR="00516B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71774"/>
    <w:multiLevelType w:val="multilevel"/>
    <w:tmpl w:val="F39E96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DD"/>
    <w:rsid w:val="00516BDD"/>
    <w:rsid w:val="008C4B37"/>
    <w:rsid w:val="00D1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580E6"/>
  <w15:docId w15:val="{1FFC34AD-A337-4A56-A92D-517A567B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4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hyperlink" Target="mailto:office@afpoc.org" TargetMode="External"/><Relationship Id="rId7" Type="http://schemas.openxmlformats.org/officeDocument/2006/relationships/image" Target="media/image14.png"/><Relationship Id="rId12" Type="http://schemas.openxmlformats.org/officeDocument/2006/relationships/image" Target="media/image2.png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9.png"/><Relationship Id="rId11" Type="http://schemas.openxmlformats.org/officeDocument/2006/relationships/image" Target="media/image11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1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Ev</dc:creator>
  <cp:lastModifiedBy>S Ev</cp:lastModifiedBy>
  <cp:revision>3</cp:revision>
  <dcterms:created xsi:type="dcterms:W3CDTF">2019-10-10T15:31:00Z</dcterms:created>
  <dcterms:modified xsi:type="dcterms:W3CDTF">2019-10-10T15:32:00Z</dcterms:modified>
</cp:coreProperties>
</file>