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AD1D" w14:textId="77777777" w:rsidR="00E57CA5" w:rsidRPr="0062461D" w:rsidRDefault="00E57CA5" w:rsidP="00E57CA5">
      <w:pPr>
        <w:spacing w:after="0" w:line="240" w:lineRule="auto"/>
        <w:jc w:val="center"/>
        <w:rPr>
          <w:b/>
          <w:sz w:val="24"/>
          <w:szCs w:val="24"/>
        </w:rPr>
      </w:pPr>
      <w:r w:rsidRPr="0062461D">
        <w:rPr>
          <w:b/>
          <w:sz w:val="24"/>
          <w:szCs w:val="24"/>
        </w:rPr>
        <w:t>LUBBOCK MEALS ON WHEELS</w:t>
      </w:r>
    </w:p>
    <w:p w14:paraId="7CCD20A7" w14:textId="77777777" w:rsidR="00E57CA5" w:rsidRPr="0062461D" w:rsidRDefault="009634AE" w:rsidP="00E57CA5">
      <w:pPr>
        <w:spacing w:after="0" w:line="240" w:lineRule="auto"/>
        <w:jc w:val="center"/>
        <w:rPr>
          <w:sz w:val="24"/>
          <w:szCs w:val="24"/>
        </w:rPr>
      </w:pPr>
      <w:r w:rsidRPr="0062461D">
        <w:rPr>
          <w:b/>
          <w:sz w:val="24"/>
          <w:szCs w:val="24"/>
        </w:rPr>
        <w:t>DEVELOPMENT</w:t>
      </w:r>
      <w:r w:rsidR="00E57CA5" w:rsidRPr="0062461D">
        <w:rPr>
          <w:b/>
          <w:sz w:val="24"/>
          <w:szCs w:val="24"/>
        </w:rPr>
        <w:t xml:space="preserve"> COORDINATOR</w:t>
      </w:r>
    </w:p>
    <w:p w14:paraId="646A8EE4" w14:textId="77777777" w:rsidR="00E57CA5" w:rsidRDefault="00E57CA5" w:rsidP="00E57CA5">
      <w:pPr>
        <w:spacing w:after="0" w:line="240" w:lineRule="auto"/>
      </w:pPr>
    </w:p>
    <w:p w14:paraId="66F8B424" w14:textId="77777777" w:rsidR="00E57CA5" w:rsidRDefault="00E57CA5" w:rsidP="00E57CA5">
      <w:pPr>
        <w:spacing w:after="0" w:line="240" w:lineRule="auto"/>
      </w:pPr>
      <w:r>
        <w:t xml:space="preserve">“Respecting the dignity of every human being, no matter their need or physical condition, Lubbock Meals on Wheels will provide nutritious home-delivered meals to those who are homebound, elderly, or disabled.  </w:t>
      </w:r>
      <w:r w:rsidR="00E9117E">
        <w:t>We shall seek</w:t>
      </w:r>
      <w:r>
        <w:t xml:space="preserve"> to break the social isolation experienced by the homebound, by providing war</w:t>
      </w:r>
      <w:r w:rsidR="0076688F">
        <w:t>m</w:t>
      </w:r>
      <w:r>
        <w:t>, caring, friendly contact through our volunteers.”</w:t>
      </w:r>
    </w:p>
    <w:p w14:paraId="6E23B7D2" w14:textId="77777777" w:rsidR="00E57CA5" w:rsidRDefault="00E57CA5" w:rsidP="00E57CA5">
      <w:pPr>
        <w:spacing w:after="0" w:line="240" w:lineRule="auto"/>
      </w:pPr>
    </w:p>
    <w:p w14:paraId="6B4FDEF5" w14:textId="44C027D4" w:rsidR="00E57CA5" w:rsidRDefault="00E57CA5" w:rsidP="00E57CA5">
      <w:pPr>
        <w:spacing w:after="0" w:line="240" w:lineRule="auto"/>
      </w:pPr>
      <w:r>
        <w:t xml:space="preserve">Lubbock Meals on Wheels, Inc. was founded in 1971.  We provide home-delivered meals to eligible residents </w:t>
      </w:r>
      <w:r w:rsidR="0091457D">
        <w:t>in</w:t>
      </w:r>
      <w:r>
        <w:t xml:space="preserve"> Lubbock</w:t>
      </w:r>
      <w:r w:rsidR="0091457D">
        <w:t xml:space="preserve"> and Wolfforth</w:t>
      </w:r>
      <w:r>
        <w:t xml:space="preserve">.  We currently serve over </w:t>
      </w:r>
      <w:r w:rsidR="00F827AD">
        <w:t>1,000</w:t>
      </w:r>
      <w:r>
        <w:t xml:space="preserve"> people, delivering </w:t>
      </w:r>
      <w:r w:rsidR="0091457D">
        <w:t>7</w:t>
      </w:r>
      <w:r w:rsidR="00F827AD">
        <w:t>7</w:t>
      </w:r>
      <w:r>
        <w:t xml:space="preserve"> routes each day.  </w:t>
      </w:r>
    </w:p>
    <w:p w14:paraId="72295DF4" w14:textId="77777777" w:rsidR="00E57CA5" w:rsidRDefault="00E57CA5" w:rsidP="00E57CA5">
      <w:pPr>
        <w:spacing w:after="0" w:line="240" w:lineRule="auto"/>
      </w:pPr>
    </w:p>
    <w:p w14:paraId="38064AB5" w14:textId="77777777" w:rsidR="00E57CA5" w:rsidRPr="00E57CA5" w:rsidRDefault="00E57CA5" w:rsidP="00E57CA5">
      <w:pPr>
        <w:spacing w:after="0" w:line="240" w:lineRule="auto"/>
        <w:rPr>
          <w:u w:val="single"/>
        </w:rPr>
      </w:pPr>
      <w:r w:rsidRPr="00E57CA5">
        <w:rPr>
          <w:b/>
          <w:u w:val="single"/>
        </w:rPr>
        <w:t>Position</w:t>
      </w:r>
    </w:p>
    <w:p w14:paraId="646CDF56" w14:textId="1E61F168" w:rsidR="00E57CA5" w:rsidRDefault="00E57CA5" w:rsidP="00E57CA5">
      <w:pPr>
        <w:spacing w:after="0" w:line="240" w:lineRule="auto"/>
      </w:pPr>
      <w:r>
        <w:t>Serving as an integral memb</w:t>
      </w:r>
      <w:r w:rsidR="00951AEF">
        <w:t xml:space="preserve">er of the LMOW team, the </w:t>
      </w:r>
      <w:r w:rsidR="00F827AD">
        <w:t>d</w:t>
      </w:r>
      <w:r w:rsidR="00951AEF">
        <w:t xml:space="preserve">evelopment </w:t>
      </w:r>
      <w:r w:rsidR="00F827AD">
        <w:t>c</w:t>
      </w:r>
      <w:r w:rsidR="00951AEF">
        <w:t>oordinator (D</w:t>
      </w:r>
      <w:r>
        <w:t xml:space="preserve">C) </w:t>
      </w:r>
      <w:r w:rsidR="00C4202B">
        <w:t xml:space="preserve">is responsible for helping the </w:t>
      </w:r>
      <w:r w:rsidR="00F827AD">
        <w:t>assist</w:t>
      </w:r>
      <w:r w:rsidR="00C4202B">
        <w:t xml:space="preserve">ant </w:t>
      </w:r>
      <w:r w:rsidR="00F827AD">
        <w:t>d</w:t>
      </w:r>
      <w:r w:rsidR="00C4202B">
        <w:t xml:space="preserve">irector </w:t>
      </w:r>
      <w:r w:rsidR="004D72A5">
        <w:t>with</w:t>
      </w:r>
      <w:r w:rsidR="00C4202B">
        <w:t xml:space="preserve"> the implementation of a </w:t>
      </w:r>
      <w:r w:rsidR="00F827AD">
        <w:t>f</w:t>
      </w:r>
      <w:r w:rsidR="00C4202B">
        <w:t xml:space="preserve">und </w:t>
      </w:r>
      <w:r w:rsidR="00F827AD">
        <w:t>r</w:t>
      </w:r>
      <w:r w:rsidR="00C4202B">
        <w:t xml:space="preserve">aising and </w:t>
      </w:r>
      <w:r w:rsidR="00F827AD">
        <w:t>m</w:t>
      </w:r>
      <w:r w:rsidR="00C4202B">
        <w:t>arketing/</w:t>
      </w:r>
      <w:r w:rsidR="00F827AD">
        <w:t>p</w:t>
      </w:r>
      <w:r w:rsidR="00C4202B">
        <w:t xml:space="preserve">ublic </w:t>
      </w:r>
      <w:r w:rsidR="00F827AD">
        <w:t>r</w:t>
      </w:r>
      <w:r w:rsidR="00C4202B">
        <w:t>elations plan.</w:t>
      </w:r>
      <w:r w:rsidR="00F827AD">
        <w:t xml:space="preserve">  Plans, organizes, and executes fundraising and community events.  </w:t>
      </w:r>
      <w:r w:rsidR="004D72A5" w:rsidRPr="00301A31">
        <w:t>Deliver</w:t>
      </w:r>
      <w:r w:rsidR="004D72A5">
        <w:t>s</w:t>
      </w:r>
      <w:r w:rsidR="00F827AD" w:rsidRPr="00301A31">
        <w:t xml:space="preserve"> presentations and engages with community groups and media</w:t>
      </w:r>
      <w:r w:rsidR="00F827AD">
        <w:t>.</w:t>
      </w:r>
      <w:r w:rsidR="00C4202B">
        <w:t xml:space="preserve">  Maintains donor database system recording cash and non-cash contributions,</w:t>
      </w:r>
      <w:r w:rsidR="0062461D">
        <w:t xml:space="preserve"> provides all related correspondence, provides reports,</w:t>
      </w:r>
      <w:r w:rsidR="00C4202B">
        <w:t xml:space="preserve"> and reviews this information with the </w:t>
      </w:r>
      <w:r w:rsidR="00F827AD">
        <w:t>a</w:t>
      </w:r>
      <w:r w:rsidR="00C4202B">
        <w:t>ccountant</w:t>
      </w:r>
      <w:r w:rsidR="00E2790D">
        <w:t xml:space="preserve"> and </w:t>
      </w:r>
      <w:r w:rsidR="00F827AD">
        <w:t>a</w:t>
      </w:r>
      <w:r w:rsidR="00E2790D">
        <w:t xml:space="preserve">ssistant </w:t>
      </w:r>
      <w:r w:rsidR="00F827AD">
        <w:t>d</w:t>
      </w:r>
      <w:r w:rsidR="00E2790D">
        <w:t>irector.  W</w:t>
      </w:r>
      <w:r w:rsidR="00C4202B">
        <w:t>orks with volunteers and committees.</w:t>
      </w:r>
    </w:p>
    <w:p w14:paraId="692CD850" w14:textId="78736560" w:rsidR="00B80B4A" w:rsidRDefault="00B80B4A" w:rsidP="00E57CA5">
      <w:pPr>
        <w:spacing w:after="0" w:line="240" w:lineRule="auto"/>
      </w:pPr>
    </w:p>
    <w:p w14:paraId="7E051ECA" w14:textId="5EEDDCAE" w:rsidR="00B80B4A" w:rsidRDefault="00B80B4A" w:rsidP="00E57CA5">
      <w:pPr>
        <w:spacing w:after="0" w:line="240" w:lineRule="auto"/>
      </w:pPr>
      <w:r>
        <w:t>Must show strong initiative, confidence, and responsibility.</w:t>
      </w:r>
      <w:r w:rsidR="00E175EB" w:rsidRPr="00E175EB">
        <w:t xml:space="preserve"> </w:t>
      </w:r>
      <w:r w:rsidR="00E175EB" w:rsidRPr="001E2308">
        <w:t>Effective</w:t>
      </w:r>
      <w:r w:rsidR="004D72A5">
        <w:t xml:space="preserve"> and experienced</w:t>
      </w:r>
      <w:r w:rsidR="00E175EB" w:rsidRPr="001E2308">
        <w:t xml:space="preserve"> presenter in public and group settings</w:t>
      </w:r>
      <w:r w:rsidR="00E175EB">
        <w:t>.  Comfortable engaging in interviews with local media</w:t>
      </w:r>
      <w:r w:rsidR="00957A3B">
        <w:t xml:space="preserve">.  </w:t>
      </w:r>
      <w:r>
        <w:t xml:space="preserve">Must be able to learn quickly and manage multiple tasks in an effective manner. </w:t>
      </w:r>
      <w:r w:rsidR="004D72A5" w:rsidRPr="004D72A5">
        <w:t>The ideal candidate will demonstrate a strong commitment to building a long-term career in the non-profit sector supported by a proven track record reflecting this dedication</w:t>
      </w:r>
      <w:r w:rsidR="004D72A5">
        <w:t xml:space="preserve">.  </w:t>
      </w:r>
      <w:r w:rsidR="004D72A5" w:rsidRPr="004D72A5">
        <w:t>The ideal candidate is someone seeking a lasting rol</w:t>
      </w:r>
      <w:r w:rsidR="00293A2B">
        <w:t>e</w:t>
      </w:r>
      <w:r w:rsidR="004D72A5" w:rsidRPr="004D72A5">
        <w:t>.</w:t>
      </w:r>
    </w:p>
    <w:p w14:paraId="1D07A4CB" w14:textId="77777777" w:rsidR="00957A3B" w:rsidRDefault="00957A3B" w:rsidP="00E57CA5">
      <w:pPr>
        <w:spacing w:after="0" w:line="240" w:lineRule="auto"/>
      </w:pPr>
    </w:p>
    <w:p w14:paraId="6B822C42" w14:textId="4CB6D49F" w:rsidR="00957A3B" w:rsidRPr="00115E43" w:rsidRDefault="00957A3B" w:rsidP="00E57CA5">
      <w:pPr>
        <w:spacing w:after="0" w:line="240" w:lineRule="auto"/>
        <w:rPr>
          <w:b/>
          <w:bCs/>
        </w:rPr>
      </w:pPr>
      <w:r w:rsidRPr="00115E43">
        <w:rPr>
          <w:b/>
          <w:bCs/>
        </w:rPr>
        <w:t>Availability to start work as soon as possible is essential.</w:t>
      </w:r>
    </w:p>
    <w:p w14:paraId="3FC0E16D" w14:textId="77777777" w:rsidR="003112D1" w:rsidRDefault="003112D1" w:rsidP="00E57CA5">
      <w:pPr>
        <w:spacing w:after="0" w:line="240" w:lineRule="auto"/>
      </w:pPr>
    </w:p>
    <w:p w14:paraId="6594DDC0" w14:textId="5876FCCD" w:rsidR="003112D1" w:rsidRDefault="004577AB" w:rsidP="00E57CA5">
      <w:pPr>
        <w:spacing w:after="0" w:line="240" w:lineRule="auto"/>
        <w:rPr>
          <w:i/>
        </w:rPr>
      </w:pPr>
      <w:r>
        <w:rPr>
          <w:i/>
        </w:rPr>
        <w:t>$</w:t>
      </w:r>
      <w:r w:rsidR="00957A3B">
        <w:rPr>
          <w:i/>
        </w:rPr>
        <w:t>42</w:t>
      </w:r>
      <w:r>
        <w:rPr>
          <w:i/>
        </w:rPr>
        <w:t>,000 - $</w:t>
      </w:r>
      <w:r w:rsidR="00957A3B">
        <w:rPr>
          <w:i/>
        </w:rPr>
        <w:t>50</w:t>
      </w:r>
      <w:r>
        <w:rPr>
          <w:i/>
        </w:rPr>
        <w:t>,000 salary</w:t>
      </w:r>
      <w:r w:rsidR="00F66CE9">
        <w:rPr>
          <w:i/>
        </w:rPr>
        <w:t xml:space="preserve"> (negotiable based on experience)</w:t>
      </w:r>
    </w:p>
    <w:p w14:paraId="1E6C193A" w14:textId="1452513D" w:rsidR="0091457D" w:rsidRPr="004024C3" w:rsidRDefault="0091457D" w:rsidP="00E57CA5">
      <w:pPr>
        <w:spacing w:after="0" w:line="240" w:lineRule="auto"/>
        <w:rPr>
          <w:i/>
        </w:rPr>
      </w:pPr>
      <w:r>
        <w:rPr>
          <w:i/>
        </w:rPr>
        <w:t>Potential for advancement</w:t>
      </w:r>
    </w:p>
    <w:p w14:paraId="1B0BEFB6" w14:textId="730ACE9E" w:rsidR="003112D1" w:rsidRPr="003112D1" w:rsidRDefault="00957A3B" w:rsidP="00E57CA5">
      <w:pPr>
        <w:spacing w:after="0" w:line="240" w:lineRule="auto"/>
        <w:rPr>
          <w:i/>
        </w:rPr>
      </w:pPr>
      <w:r w:rsidRPr="00957A3B">
        <w:rPr>
          <w:i/>
        </w:rPr>
        <w:t xml:space="preserve">Standard work hours are Monday through Friday, 8:00 AM to 4:30 PM, with flexibility for additional hours as required. </w:t>
      </w:r>
      <w:r w:rsidR="0062461D">
        <w:rPr>
          <w:i/>
        </w:rPr>
        <w:t>(occasional nights/weekends</w:t>
      </w:r>
      <w:r w:rsidR="00915DF0">
        <w:rPr>
          <w:i/>
        </w:rPr>
        <w:t>)</w:t>
      </w:r>
    </w:p>
    <w:p w14:paraId="63B14FB6" w14:textId="77777777" w:rsidR="00957A3B" w:rsidRPr="003112D1" w:rsidRDefault="00957A3B" w:rsidP="00957A3B">
      <w:pPr>
        <w:spacing w:after="0" w:line="240" w:lineRule="auto"/>
        <w:rPr>
          <w:i/>
        </w:rPr>
      </w:pPr>
      <w:r w:rsidRPr="003112D1">
        <w:rPr>
          <w:i/>
        </w:rPr>
        <w:t>Health</w:t>
      </w:r>
      <w:r>
        <w:rPr>
          <w:i/>
        </w:rPr>
        <w:t>, vision, dental, and life</w:t>
      </w:r>
      <w:r w:rsidRPr="003112D1">
        <w:rPr>
          <w:i/>
        </w:rPr>
        <w:t xml:space="preserve"> insurance </w:t>
      </w:r>
      <w:r>
        <w:rPr>
          <w:i/>
        </w:rPr>
        <w:t xml:space="preserve">are </w:t>
      </w:r>
      <w:r w:rsidRPr="003112D1">
        <w:rPr>
          <w:i/>
        </w:rPr>
        <w:t xml:space="preserve">fully paid </w:t>
      </w:r>
      <w:r>
        <w:rPr>
          <w:i/>
        </w:rPr>
        <w:t xml:space="preserve">for </w:t>
      </w:r>
      <w:r w:rsidRPr="003112D1">
        <w:rPr>
          <w:i/>
        </w:rPr>
        <w:t>by LMOW.</w:t>
      </w:r>
    </w:p>
    <w:p w14:paraId="244BF1FB" w14:textId="2479443B" w:rsidR="00957A3B" w:rsidRDefault="00957A3B" w:rsidP="00957A3B">
      <w:pPr>
        <w:spacing w:after="0" w:line="240" w:lineRule="auto"/>
        <w:rPr>
          <w:i/>
        </w:rPr>
      </w:pPr>
      <w:r w:rsidRPr="003112D1">
        <w:rPr>
          <w:i/>
        </w:rPr>
        <w:t>Paid vacation</w:t>
      </w:r>
      <w:r>
        <w:rPr>
          <w:i/>
        </w:rPr>
        <w:t xml:space="preserve">, </w:t>
      </w:r>
      <w:r w:rsidRPr="003112D1">
        <w:rPr>
          <w:i/>
        </w:rPr>
        <w:t>paid sick</w:t>
      </w:r>
      <w:r>
        <w:rPr>
          <w:i/>
        </w:rPr>
        <w:t xml:space="preserve"> leave</w:t>
      </w:r>
      <w:r w:rsidRPr="003112D1">
        <w:rPr>
          <w:i/>
        </w:rPr>
        <w:t>,</w:t>
      </w:r>
      <w:r>
        <w:rPr>
          <w:i/>
        </w:rPr>
        <w:t xml:space="preserve"> emergency leave,</w:t>
      </w:r>
      <w:r w:rsidRPr="003112D1">
        <w:rPr>
          <w:i/>
        </w:rPr>
        <w:t xml:space="preserve"> and 9 – 10 holidays per yea</w:t>
      </w:r>
      <w:r w:rsidR="00115E43">
        <w:rPr>
          <w:i/>
        </w:rPr>
        <w:t>r</w:t>
      </w:r>
    </w:p>
    <w:p w14:paraId="108EDD23" w14:textId="77777777" w:rsidR="00957A3B" w:rsidRPr="003112D1" w:rsidRDefault="00957A3B" w:rsidP="00957A3B">
      <w:pPr>
        <w:spacing w:after="0" w:line="240" w:lineRule="auto"/>
        <w:rPr>
          <w:i/>
        </w:rPr>
      </w:pPr>
      <w:r>
        <w:rPr>
          <w:i/>
        </w:rPr>
        <w:t>Matched retirement plan</w:t>
      </w:r>
    </w:p>
    <w:p w14:paraId="53C64EF9" w14:textId="77777777" w:rsidR="00957A3B" w:rsidRPr="003112D1" w:rsidRDefault="00957A3B" w:rsidP="00957A3B">
      <w:pPr>
        <w:spacing w:after="0" w:line="240" w:lineRule="auto"/>
        <w:rPr>
          <w:i/>
        </w:rPr>
      </w:pPr>
      <w:r w:rsidRPr="003112D1">
        <w:rPr>
          <w:i/>
        </w:rPr>
        <w:t>Lunch provided.</w:t>
      </w:r>
    </w:p>
    <w:p w14:paraId="71C600E8" w14:textId="77777777" w:rsidR="00E57CA5" w:rsidRDefault="00E57CA5" w:rsidP="00E57CA5">
      <w:pPr>
        <w:spacing w:after="0" w:line="240" w:lineRule="auto"/>
      </w:pPr>
    </w:p>
    <w:p w14:paraId="7221E457" w14:textId="496084FB" w:rsidR="00115E43" w:rsidRPr="00115E43" w:rsidRDefault="00115E43" w:rsidP="00115E43">
      <w:pPr>
        <w:widowControl w:val="0"/>
        <w:autoSpaceDE w:val="0"/>
        <w:autoSpaceDN w:val="0"/>
        <w:adjustRightInd w:val="0"/>
        <w:rPr>
          <w:b/>
          <w:bCs/>
        </w:rPr>
      </w:pPr>
      <w:r w:rsidRPr="00A91E0C">
        <w:rPr>
          <w:b/>
          <w:bCs/>
        </w:rPr>
        <w:t>Education</w:t>
      </w:r>
      <w:r>
        <w:rPr>
          <w:b/>
          <w:bCs/>
        </w:rPr>
        <w:t>, e</w:t>
      </w:r>
      <w:r w:rsidRPr="00A91E0C">
        <w:rPr>
          <w:b/>
          <w:bCs/>
        </w:rPr>
        <w:t>xperience</w:t>
      </w:r>
      <w:r>
        <w:rPr>
          <w:b/>
          <w:bCs/>
        </w:rPr>
        <w:t>, and qualifications:</w:t>
      </w:r>
    </w:p>
    <w:p w14:paraId="1941D9C4" w14:textId="77777777" w:rsidR="00115E43" w:rsidRDefault="00115E43" w:rsidP="00115E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bookmarkStart w:id="0" w:name="_Hlk22737055"/>
      <w:r>
        <w:t>Bachelor’s degree in business, Public Relations, Social Service, or other related fields</w:t>
      </w:r>
    </w:p>
    <w:p w14:paraId="0E4BE6EF" w14:textId="4FEE038A" w:rsidR="00115E43" w:rsidRDefault="004D72A5" w:rsidP="00115E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Extensive e</w:t>
      </w:r>
      <w:r w:rsidR="00115E43">
        <w:t>xperience with public speaking</w:t>
      </w:r>
    </w:p>
    <w:p w14:paraId="10E7112E" w14:textId="77777777" w:rsidR="00115E43" w:rsidRDefault="00115E43" w:rsidP="00115E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Experience with non-profit organizations and working with volunteers preferred</w:t>
      </w:r>
    </w:p>
    <w:p w14:paraId="0B8AC797" w14:textId="70A85375" w:rsidR="00115E43" w:rsidRDefault="00115E43" w:rsidP="00115E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Experience</w:t>
      </w:r>
      <w:r w:rsidR="004D72A5">
        <w:t xml:space="preserve"> and proficiency</w:t>
      </w:r>
      <w:r>
        <w:t xml:space="preserve"> with Microsoft products</w:t>
      </w:r>
    </w:p>
    <w:p w14:paraId="66178FF8" w14:textId="77777777" w:rsidR="00115E43" w:rsidRDefault="00115E43" w:rsidP="00115E4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General bookkeeping experience preferred</w:t>
      </w:r>
    </w:p>
    <w:p w14:paraId="30FB0C10" w14:textId="77777777" w:rsidR="00115E43" w:rsidRDefault="00115E43" w:rsidP="00115E43">
      <w:pPr>
        <w:pStyle w:val="ListParagraph"/>
        <w:numPr>
          <w:ilvl w:val="0"/>
          <w:numId w:val="5"/>
        </w:numPr>
        <w:spacing w:after="0" w:line="240" w:lineRule="auto"/>
      </w:pPr>
      <w:r>
        <w:t>Valid Texas Driver’s License</w:t>
      </w:r>
    </w:p>
    <w:p w14:paraId="2A0A9C07" w14:textId="77777777" w:rsidR="00115E43" w:rsidRDefault="00115E43" w:rsidP="00115E43">
      <w:pPr>
        <w:pStyle w:val="ListParagraph"/>
        <w:numPr>
          <w:ilvl w:val="0"/>
          <w:numId w:val="5"/>
        </w:numPr>
        <w:spacing w:after="0" w:line="240" w:lineRule="auto"/>
      </w:pPr>
      <w:r>
        <w:t>Must be insurable for automobile insurance and capable of driving a van</w:t>
      </w:r>
      <w:bookmarkEnd w:id="0"/>
    </w:p>
    <w:p w14:paraId="71C5177E" w14:textId="38D75301" w:rsidR="00115E43" w:rsidRDefault="00115E43" w:rsidP="00115E43">
      <w:pPr>
        <w:pStyle w:val="ListParagraph"/>
        <w:numPr>
          <w:ilvl w:val="0"/>
          <w:numId w:val="5"/>
        </w:numPr>
        <w:spacing w:after="0" w:line="240" w:lineRule="auto"/>
      </w:pPr>
      <w:bookmarkStart w:id="1" w:name="_Hlk207200781"/>
      <w:r>
        <w:t>Must pass background check</w:t>
      </w:r>
    </w:p>
    <w:bookmarkEnd w:id="1"/>
    <w:p w14:paraId="741086B1" w14:textId="77777777" w:rsidR="00115E43" w:rsidRDefault="00115E43" w:rsidP="00115E43">
      <w:pPr>
        <w:rPr>
          <w:b/>
        </w:rPr>
      </w:pPr>
    </w:p>
    <w:p w14:paraId="211F4F07" w14:textId="16DA755E" w:rsidR="00115E43" w:rsidRPr="00945629" w:rsidRDefault="00115E43" w:rsidP="00115E43">
      <w:pPr>
        <w:rPr>
          <w:b/>
        </w:rPr>
      </w:pPr>
      <w:r w:rsidRPr="00945629">
        <w:rPr>
          <w:b/>
        </w:rPr>
        <w:t>Skills</w:t>
      </w:r>
      <w:r>
        <w:rPr>
          <w:b/>
        </w:rPr>
        <w:t>:</w:t>
      </w:r>
    </w:p>
    <w:p w14:paraId="7C0358F2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bookmarkStart w:id="2" w:name="_Hlk207200069"/>
      <w:r w:rsidRPr="001E2308">
        <w:t>Effective presenter in public and group settings</w:t>
      </w:r>
      <w:r>
        <w:t>.  Comfortable engaging in interviews with local media</w:t>
      </w:r>
    </w:p>
    <w:bookmarkEnd w:id="2"/>
    <w:p w14:paraId="277832D4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Exceptional organizational and time management skills, including the ability to learn quickly, set priorities, and manage multiple tasks simultaneously</w:t>
      </w:r>
    </w:p>
    <w:p w14:paraId="4942ACAE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Excellent interpersonal skills and proven ability to achieve goals in a collaborative manner</w:t>
      </w:r>
    </w:p>
    <w:p w14:paraId="1DE77BDC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Strong initiative, confidence, and sense of responsibility</w:t>
      </w:r>
    </w:p>
    <w:p w14:paraId="548768EF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P</w:t>
      </w:r>
      <w:r w:rsidRPr="00BB2744">
        <w:t>rofessional appearance and conduct aligned with our audience and organizational mission</w:t>
      </w:r>
    </w:p>
    <w:p w14:paraId="69D173A3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1E2308">
        <w:t>Strong verbal and written communication skills with the ability to engage effectively in person, over the phone, and through written correspondence.</w:t>
      </w:r>
    </w:p>
    <w:p w14:paraId="234E13C0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Positive, friendly, and professional demeanor with co-workers, clients, volunteers, and the public.</w:t>
      </w:r>
    </w:p>
    <w:p w14:paraId="055876EF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Ability to work with all age ranges of volunteers and the public</w:t>
      </w:r>
    </w:p>
    <w:p w14:paraId="2DD75B8F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Accurate data entry skills</w:t>
      </w:r>
    </w:p>
    <w:p w14:paraId="39E04149" w14:textId="77777777" w:rsidR="004D72A5" w:rsidRDefault="004D72A5" w:rsidP="004D7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Ability to effectively handle deadlines, stress, and changing demands</w:t>
      </w:r>
    </w:p>
    <w:p w14:paraId="6B355A2B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Strong knowledge of and proficiency with computers, Outlook, Word, Excel, and client data management systems</w:t>
      </w:r>
    </w:p>
    <w:p w14:paraId="78D11CDA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Ability to work with confidential material</w:t>
      </w:r>
    </w:p>
    <w:p w14:paraId="094CD381" w14:textId="77777777" w:rsidR="004D72A5" w:rsidRDefault="004D72A5" w:rsidP="004D72A5">
      <w:pPr>
        <w:pStyle w:val="ListParagraph"/>
        <w:numPr>
          <w:ilvl w:val="0"/>
          <w:numId w:val="2"/>
        </w:numPr>
        <w:spacing w:after="0" w:line="240" w:lineRule="auto"/>
      </w:pPr>
      <w:r>
        <w:t>Willingness to work outside of regular work hours as needed</w:t>
      </w:r>
    </w:p>
    <w:p w14:paraId="283EC600" w14:textId="77777777" w:rsidR="005F597A" w:rsidRDefault="005F597A" w:rsidP="005F597A">
      <w:pPr>
        <w:spacing w:after="0" w:line="240" w:lineRule="auto"/>
        <w:rPr>
          <w:b/>
          <w:u w:val="single"/>
        </w:rPr>
      </w:pPr>
    </w:p>
    <w:p w14:paraId="0B3EB569" w14:textId="77777777" w:rsidR="005F597A" w:rsidRDefault="005F597A" w:rsidP="005F597A">
      <w:pPr>
        <w:spacing w:after="0" w:line="240" w:lineRule="auto"/>
      </w:pPr>
      <w:r>
        <w:rPr>
          <w:b/>
          <w:u w:val="single"/>
        </w:rPr>
        <w:t>Physical Requirement</w:t>
      </w:r>
    </w:p>
    <w:p w14:paraId="7FC23497" w14:textId="33D05004" w:rsidR="005F597A" w:rsidRDefault="0091457D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Fast-paced</w:t>
      </w:r>
      <w:r w:rsidR="005F597A">
        <w:t xml:space="preserve"> with significant personal interaction</w:t>
      </w:r>
    </w:p>
    <w:p w14:paraId="58686E94" w14:textId="77777777" w:rsidR="005F597A" w:rsidRDefault="00CF5B2F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Ability to lift</w:t>
      </w:r>
      <w:r w:rsidR="005F597A">
        <w:t xml:space="preserve"> up to 40 pounds</w:t>
      </w:r>
    </w:p>
    <w:p w14:paraId="396708FF" w14:textId="77777777" w:rsidR="005F597A" w:rsidRDefault="005F597A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Minimal reaching, bending, and stooping.</w:t>
      </w:r>
    </w:p>
    <w:p w14:paraId="40D0E153" w14:textId="77777777" w:rsidR="005F597A" w:rsidRDefault="005F597A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Sitting for extended periods of time</w:t>
      </w:r>
    </w:p>
    <w:p w14:paraId="2860F9F5" w14:textId="77777777" w:rsidR="005F597A" w:rsidRDefault="005F597A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Dexterity of hands and fingers</w:t>
      </w:r>
    </w:p>
    <w:p w14:paraId="2B61E673" w14:textId="77777777" w:rsidR="005F597A" w:rsidRDefault="005F597A" w:rsidP="005F597A">
      <w:pPr>
        <w:pStyle w:val="ListParagraph"/>
        <w:numPr>
          <w:ilvl w:val="0"/>
          <w:numId w:val="3"/>
        </w:numPr>
        <w:spacing w:after="0" w:line="240" w:lineRule="auto"/>
      </w:pPr>
      <w:r>
        <w:t>Vehicle required to perform duties</w:t>
      </w:r>
    </w:p>
    <w:p w14:paraId="65D29753" w14:textId="77777777" w:rsidR="00CF5B2F" w:rsidRDefault="00CF5B2F" w:rsidP="00CF5B2F">
      <w:pPr>
        <w:spacing w:after="0" w:line="240" w:lineRule="auto"/>
        <w:jc w:val="center"/>
      </w:pPr>
    </w:p>
    <w:p w14:paraId="5B044B47" w14:textId="44DA0585" w:rsidR="00E57CA5" w:rsidRDefault="005F597A" w:rsidP="00CF5B2F">
      <w:pPr>
        <w:spacing w:after="0" w:line="240" w:lineRule="auto"/>
        <w:jc w:val="center"/>
      </w:pPr>
      <w:r>
        <w:t xml:space="preserve">Submit </w:t>
      </w:r>
      <w:r w:rsidR="0091457D">
        <w:t xml:space="preserve">your </w:t>
      </w:r>
      <w:r>
        <w:t xml:space="preserve">resume to </w:t>
      </w:r>
      <w:r w:rsidR="008E2E6F">
        <w:t>mary@lubbockmow.org</w:t>
      </w:r>
      <w:r w:rsidR="00CF5B2F">
        <w:t>.</w:t>
      </w:r>
    </w:p>
    <w:p w14:paraId="4EC8D3DC" w14:textId="16E5DC1E" w:rsidR="008E2E6F" w:rsidRDefault="003112D1" w:rsidP="0062461D">
      <w:pPr>
        <w:spacing w:after="0" w:line="240" w:lineRule="auto"/>
        <w:jc w:val="center"/>
      </w:pPr>
      <w:r>
        <w:t>P</w:t>
      </w:r>
      <w:r w:rsidR="00C4271D">
        <w:t xml:space="preserve">lease submit resumes by </w:t>
      </w:r>
      <w:r w:rsidR="00115E43">
        <w:t>September 8, 2025</w:t>
      </w:r>
      <w:r>
        <w:t>.</w:t>
      </w:r>
    </w:p>
    <w:sectPr w:rsidR="008E2E6F" w:rsidSect="00B80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D44"/>
    <w:multiLevelType w:val="hybridMultilevel"/>
    <w:tmpl w:val="9474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5489"/>
    <w:multiLevelType w:val="hybridMultilevel"/>
    <w:tmpl w:val="96DA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93BC7"/>
    <w:multiLevelType w:val="hybridMultilevel"/>
    <w:tmpl w:val="0A1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55E8"/>
    <w:multiLevelType w:val="hybridMultilevel"/>
    <w:tmpl w:val="E1B6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978A0"/>
    <w:multiLevelType w:val="hybridMultilevel"/>
    <w:tmpl w:val="DD82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44010">
    <w:abstractNumId w:val="2"/>
  </w:num>
  <w:num w:numId="2" w16cid:durableId="1005472676">
    <w:abstractNumId w:val="0"/>
  </w:num>
  <w:num w:numId="3" w16cid:durableId="935089207">
    <w:abstractNumId w:val="4"/>
  </w:num>
  <w:num w:numId="4" w16cid:durableId="1650859190">
    <w:abstractNumId w:val="1"/>
  </w:num>
  <w:num w:numId="5" w16cid:durableId="26026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A5"/>
    <w:rsid w:val="00115E43"/>
    <w:rsid w:val="0023275E"/>
    <w:rsid w:val="00293A2B"/>
    <w:rsid w:val="002B17A4"/>
    <w:rsid w:val="003112D1"/>
    <w:rsid w:val="00396056"/>
    <w:rsid w:val="004024C3"/>
    <w:rsid w:val="004577AB"/>
    <w:rsid w:val="004B2E18"/>
    <w:rsid w:val="004D72A5"/>
    <w:rsid w:val="004E6F06"/>
    <w:rsid w:val="005C5A62"/>
    <w:rsid w:val="005F597A"/>
    <w:rsid w:val="00612003"/>
    <w:rsid w:val="006120C8"/>
    <w:rsid w:val="0062461D"/>
    <w:rsid w:val="006A6A64"/>
    <w:rsid w:val="0076688F"/>
    <w:rsid w:val="008A4903"/>
    <w:rsid w:val="008E2E6F"/>
    <w:rsid w:val="0091457D"/>
    <w:rsid w:val="00915DF0"/>
    <w:rsid w:val="00951AEF"/>
    <w:rsid w:val="00957A3B"/>
    <w:rsid w:val="009634AE"/>
    <w:rsid w:val="00A42AEC"/>
    <w:rsid w:val="00A92DE7"/>
    <w:rsid w:val="00AB615F"/>
    <w:rsid w:val="00B80B4A"/>
    <w:rsid w:val="00B90617"/>
    <w:rsid w:val="00C4202B"/>
    <w:rsid w:val="00C4271D"/>
    <w:rsid w:val="00CC2D7B"/>
    <w:rsid w:val="00CF5B2F"/>
    <w:rsid w:val="00E175EB"/>
    <w:rsid w:val="00E2790D"/>
    <w:rsid w:val="00E57CA5"/>
    <w:rsid w:val="00E9117E"/>
    <w:rsid w:val="00F00C49"/>
    <w:rsid w:val="00F66CE9"/>
    <w:rsid w:val="00F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999F"/>
  <w15:docId w15:val="{85C3CFA3-FB1B-4332-8EF1-4FC06DCE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Gerlach</dc:creator>
  <cp:lastModifiedBy>Mary Gerlach</cp:lastModifiedBy>
  <cp:revision>17</cp:revision>
  <cp:lastPrinted>2018-05-21T14:23:00Z</cp:lastPrinted>
  <dcterms:created xsi:type="dcterms:W3CDTF">2017-02-16T18:29:00Z</dcterms:created>
  <dcterms:modified xsi:type="dcterms:W3CDTF">2025-08-28T15:40:00Z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d1f951b95603c4d3daaf278ee684eb315c31724cced3e8add09c78f6c456d4ca</vt:lpwstr>
  </property>
</Properties>
</file>